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B7" w:rsidRDefault="009569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69B7" w:rsidRDefault="009569B7">
      <w:pPr>
        <w:pStyle w:val="ConsPlusNormal"/>
        <w:jc w:val="both"/>
        <w:outlineLvl w:val="0"/>
      </w:pPr>
    </w:p>
    <w:p w:rsidR="009569B7" w:rsidRDefault="009569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69B7" w:rsidRDefault="009569B7">
      <w:pPr>
        <w:pStyle w:val="ConsPlusTitle"/>
        <w:jc w:val="center"/>
      </w:pPr>
    </w:p>
    <w:p w:rsidR="009569B7" w:rsidRDefault="009569B7">
      <w:pPr>
        <w:pStyle w:val="ConsPlusTitle"/>
        <w:jc w:val="center"/>
      </w:pPr>
      <w:r>
        <w:t>ПОСТАНОВЛЕНИЕ</w:t>
      </w:r>
    </w:p>
    <w:p w:rsidR="009569B7" w:rsidRDefault="009569B7">
      <w:pPr>
        <w:pStyle w:val="ConsPlusTitle"/>
        <w:jc w:val="center"/>
      </w:pPr>
      <w:r>
        <w:t>от 5 декабря 2006 г. N 747</w:t>
      </w:r>
    </w:p>
    <w:p w:rsidR="009569B7" w:rsidRDefault="009569B7">
      <w:pPr>
        <w:pStyle w:val="ConsPlusTitle"/>
        <w:jc w:val="center"/>
      </w:pPr>
    </w:p>
    <w:p w:rsidR="009569B7" w:rsidRDefault="009569B7">
      <w:pPr>
        <w:pStyle w:val="ConsPlusTitle"/>
        <w:jc w:val="center"/>
      </w:pPr>
      <w:r>
        <w:t>ОБ УТВЕРЖДЕНИИ ПРИМЕРНОГО КОНЦЕССИОННОГО СОГЛАШЕНИЯ</w:t>
      </w:r>
    </w:p>
    <w:p w:rsidR="009569B7" w:rsidRDefault="009569B7">
      <w:pPr>
        <w:pStyle w:val="ConsPlusTitle"/>
        <w:jc w:val="center"/>
      </w:pPr>
      <w:r>
        <w:t>В ОТНОШЕНИИ ГИДРОТЕХНИЧЕСКИХ СООРУЖЕНИЙ</w:t>
      </w:r>
    </w:p>
    <w:p w:rsidR="009569B7" w:rsidRDefault="009569B7">
      <w:pPr>
        <w:pStyle w:val="ConsPlusNormal"/>
        <w:jc w:val="center"/>
      </w:pPr>
    </w:p>
    <w:p w:rsidR="009569B7" w:rsidRDefault="009569B7">
      <w:pPr>
        <w:pStyle w:val="ConsPlusNormal"/>
        <w:jc w:val="center"/>
      </w:pPr>
      <w:r>
        <w:t>Список изменяющих документов</w:t>
      </w:r>
    </w:p>
    <w:p w:rsidR="009569B7" w:rsidRDefault="009569B7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9569B7" w:rsidRDefault="009569B7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9569B7" w:rsidRDefault="009569B7">
      <w:pPr>
        <w:pStyle w:val="ConsPlusNormal"/>
        <w:jc w:val="center"/>
      </w:pPr>
    </w:p>
    <w:p w:rsidR="009569B7" w:rsidRDefault="009569B7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9569B7" w:rsidRDefault="009569B7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6" w:history="1">
        <w:r>
          <w:rPr>
            <w:color w:val="0000FF"/>
          </w:rPr>
          <w:t>соглашение</w:t>
        </w:r>
      </w:hyperlink>
      <w:r>
        <w:t xml:space="preserve"> в отношении гидротехнических сооружений.</w:t>
      </w:r>
    </w:p>
    <w:p w:rsidR="009569B7" w:rsidRDefault="009569B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9569B7" w:rsidRDefault="009569B7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объектов, входящих в состав гидротехнических сооружений, заключается в соответствии с примерным концессионным </w:t>
      </w:r>
      <w:hyperlink w:anchor="P36" w:history="1">
        <w:r>
          <w:rPr>
            <w:color w:val="0000FF"/>
          </w:rPr>
          <w:t>соглашением</w:t>
        </w:r>
      </w:hyperlink>
      <w:r>
        <w:t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соглашением.</w:t>
      </w:r>
    </w:p>
    <w:p w:rsidR="009569B7" w:rsidRDefault="009569B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jc w:val="right"/>
      </w:pPr>
      <w:r>
        <w:t>Председатель Правительства</w:t>
      </w:r>
    </w:p>
    <w:p w:rsidR="009569B7" w:rsidRDefault="009569B7">
      <w:pPr>
        <w:pStyle w:val="ConsPlusNormal"/>
        <w:jc w:val="right"/>
      </w:pPr>
      <w:r>
        <w:t>Российской Федерации</w:t>
      </w:r>
    </w:p>
    <w:p w:rsidR="009569B7" w:rsidRDefault="009569B7">
      <w:pPr>
        <w:pStyle w:val="ConsPlusNormal"/>
        <w:jc w:val="right"/>
      </w:pPr>
      <w:r>
        <w:t>М.ФРАДКОВ</w:t>
      </w: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jc w:val="right"/>
        <w:outlineLvl w:val="0"/>
      </w:pPr>
      <w:r>
        <w:t>Утверждено</w:t>
      </w:r>
    </w:p>
    <w:p w:rsidR="009569B7" w:rsidRDefault="009569B7">
      <w:pPr>
        <w:pStyle w:val="ConsPlusNormal"/>
        <w:jc w:val="right"/>
      </w:pPr>
      <w:r>
        <w:t>Постановлением Правительства</w:t>
      </w:r>
    </w:p>
    <w:p w:rsidR="009569B7" w:rsidRDefault="009569B7">
      <w:pPr>
        <w:pStyle w:val="ConsPlusNormal"/>
        <w:jc w:val="right"/>
      </w:pPr>
      <w:r>
        <w:t>Российской Федерации</w:t>
      </w:r>
    </w:p>
    <w:p w:rsidR="009569B7" w:rsidRDefault="009569B7">
      <w:pPr>
        <w:pStyle w:val="ConsPlusNormal"/>
        <w:jc w:val="right"/>
      </w:pPr>
      <w:r>
        <w:t>от 5 декабря 2006 г. N 747</w:t>
      </w:r>
    </w:p>
    <w:p w:rsidR="009569B7" w:rsidRDefault="009569B7">
      <w:pPr>
        <w:pStyle w:val="ConsPlusNormal"/>
        <w:jc w:val="center"/>
      </w:pPr>
    </w:p>
    <w:p w:rsidR="009569B7" w:rsidRDefault="009569B7">
      <w:pPr>
        <w:pStyle w:val="ConsPlusNormal"/>
        <w:jc w:val="center"/>
      </w:pPr>
      <w:r>
        <w:t>Список изменяющих документов</w:t>
      </w:r>
    </w:p>
    <w:p w:rsidR="009569B7" w:rsidRDefault="009569B7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9569B7" w:rsidRDefault="009569B7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nformat"/>
        <w:jc w:val="both"/>
      </w:pPr>
      <w:bookmarkStart w:id="0" w:name="P36"/>
      <w:bookmarkEnd w:id="0"/>
      <w:r>
        <w:t xml:space="preserve">                 ПРИМЕРНОЕ КОНЦЕССИОННОЕ СОГЛАШЕНИЕ</w:t>
      </w:r>
    </w:p>
    <w:p w:rsidR="009569B7" w:rsidRDefault="009569B7">
      <w:pPr>
        <w:pStyle w:val="ConsPlusNonformat"/>
        <w:jc w:val="both"/>
      </w:pPr>
      <w:r>
        <w:t xml:space="preserve">             в отношении гидротехнических сооружений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>____________________________          ____________________________</w:t>
      </w:r>
    </w:p>
    <w:p w:rsidR="009569B7" w:rsidRDefault="009569B7">
      <w:pPr>
        <w:pStyle w:val="ConsPlusNonformat"/>
        <w:jc w:val="both"/>
      </w:pPr>
      <w:r>
        <w:t xml:space="preserve">     (место заключения)                    (дата заключения)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(Российская Федерация, субъект Российской Федерации,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муниципальное образование - указать нужное)</w:t>
      </w:r>
    </w:p>
    <w:p w:rsidR="009569B7" w:rsidRDefault="009569B7">
      <w:pPr>
        <w:pStyle w:val="ConsPlusNonformat"/>
        <w:jc w:val="both"/>
      </w:pPr>
      <w:r>
        <w:t>от имени которого выступает 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9569B7" w:rsidRDefault="009569B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либо орган местного самоуправления - указать нужное)</w:t>
      </w:r>
    </w:p>
    <w:p w:rsidR="009569B7" w:rsidRDefault="009569B7">
      <w:pPr>
        <w:pStyle w:val="ConsPlusNonformat"/>
        <w:jc w:val="both"/>
      </w:pPr>
      <w:r>
        <w:t>действующий на основании 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устанавливающего полномочия органа на подписание</w:t>
      </w:r>
    </w:p>
    <w:p w:rsidR="009569B7" w:rsidRDefault="009569B7">
      <w:pPr>
        <w:pStyle w:val="ConsPlusNonformat"/>
        <w:jc w:val="both"/>
      </w:pPr>
      <w:r>
        <w:t xml:space="preserve">                      настоящего Соглашения)</w:t>
      </w:r>
    </w:p>
    <w:p w:rsidR="009569B7" w:rsidRDefault="009569B7">
      <w:pPr>
        <w:pStyle w:val="ConsPlusNonformat"/>
        <w:jc w:val="both"/>
      </w:pPr>
      <w:r>
        <w:t>в лице 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9569B7" w:rsidRDefault="009569B7">
      <w:pPr>
        <w:pStyle w:val="ConsPlusNonformat"/>
        <w:jc w:val="both"/>
      </w:pPr>
      <w:r>
        <w:t>действующего на основании 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9569B7" w:rsidRDefault="009569B7">
      <w:pPr>
        <w:pStyle w:val="ConsPlusNonformat"/>
        <w:jc w:val="both"/>
      </w:pPr>
      <w:r>
        <w:t>именуемый в дальнейшем Концедентом, с одной стороны, и ___________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9569B7" w:rsidRDefault="009569B7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(договору о совместной деятельности) два или более</w:t>
      </w:r>
    </w:p>
    <w:p w:rsidR="009569B7" w:rsidRDefault="009569B7">
      <w:pPr>
        <w:pStyle w:val="ConsPlusNonformat"/>
        <w:jc w:val="both"/>
      </w:pPr>
      <w:r>
        <w:t xml:space="preserve">                юридических лица - указать нужное)</w:t>
      </w:r>
    </w:p>
    <w:p w:rsidR="009569B7" w:rsidRDefault="009569B7">
      <w:pPr>
        <w:pStyle w:val="ConsPlusNonformat"/>
        <w:jc w:val="both"/>
      </w:pPr>
      <w:r>
        <w:t>в лице 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9569B7" w:rsidRDefault="009569B7">
      <w:pPr>
        <w:pStyle w:val="ConsPlusNonformat"/>
        <w:jc w:val="both"/>
      </w:pPr>
      <w:r>
        <w:t>действующего на основании 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9569B7" w:rsidRDefault="009569B7">
      <w:pPr>
        <w:pStyle w:val="ConsPlusNonformat"/>
        <w:jc w:val="both"/>
      </w:pPr>
      <w:r>
        <w:t>именуемый в дальнейшем Концессионером, с другой стороны, именуемые</w:t>
      </w:r>
    </w:p>
    <w:p w:rsidR="009569B7" w:rsidRDefault="009569B7">
      <w:pPr>
        <w:pStyle w:val="ConsPlusNonformat"/>
        <w:jc w:val="both"/>
      </w:pPr>
      <w:r>
        <w:t>также Сторонами, в соответствии с 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(протоколом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конкурсной комиссии о результатах проведения конкурса, решением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Концедента о заключении настоящего Соглашения без проведения</w:t>
      </w:r>
    </w:p>
    <w:p w:rsidR="009569B7" w:rsidRDefault="009569B7">
      <w:pPr>
        <w:pStyle w:val="ConsPlusNonformat"/>
        <w:jc w:val="both"/>
      </w:pPr>
      <w:r>
        <w:t xml:space="preserve">                    конкурса - указать нужное)</w:t>
      </w:r>
    </w:p>
    <w:p w:rsidR="009569B7" w:rsidRDefault="009569B7">
      <w:pPr>
        <w:pStyle w:val="ConsPlusNonformat"/>
        <w:jc w:val="both"/>
      </w:pPr>
      <w:r>
        <w:t>от "__" ____________ 20__ г. N ____ заключили настоящее Соглашение</w:t>
      </w:r>
    </w:p>
    <w:p w:rsidR="009569B7" w:rsidRDefault="009569B7">
      <w:pPr>
        <w:pStyle w:val="ConsPlusNonformat"/>
        <w:jc w:val="both"/>
      </w:pPr>
      <w:r>
        <w:t>о нижеследующем.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  I. Предмет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1" w:name="P93"/>
      <w:bookmarkEnd w:id="1"/>
      <w:r>
        <w:t xml:space="preserve">    1. Концессионер обязуется за свой счет 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9569B7" w:rsidRDefault="009569B7">
      <w:pPr>
        <w:pStyle w:val="ConsPlusNonformat"/>
        <w:jc w:val="both"/>
      </w:pPr>
      <w:r>
        <w:t>недвижимое   имущество,   состав  и  описание которого приведены в</w:t>
      </w:r>
    </w:p>
    <w:p w:rsidR="009569B7" w:rsidRDefault="009569B7">
      <w:pPr>
        <w:pStyle w:val="ConsPlusNonformat"/>
        <w:jc w:val="both"/>
      </w:pPr>
      <w:hyperlink w:anchor="P110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 - объект Соглашения),</w:t>
      </w:r>
    </w:p>
    <w:p w:rsidR="009569B7" w:rsidRDefault="009569B7">
      <w:pPr>
        <w:pStyle w:val="ConsPlusNonformat"/>
        <w:jc w:val="both"/>
      </w:pPr>
      <w:r>
        <w:t>право собственности на которое 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(принадлежит или будет</w:t>
      </w:r>
    </w:p>
    <w:p w:rsidR="009569B7" w:rsidRDefault="009569B7">
      <w:pPr>
        <w:pStyle w:val="ConsPlusNonformat"/>
        <w:jc w:val="both"/>
      </w:pPr>
      <w:r>
        <w:t xml:space="preserve">                                 принадлежать - указать нужное)</w:t>
      </w:r>
    </w:p>
    <w:p w:rsidR="009569B7" w:rsidRDefault="009569B7">
      <w:pPr>
        <w:pStyle w:val="ConsPlusNonformat"/>
        <w:jc w:val="both"/>
      </w:pPr>
      <w:r>
        <w:t>Концеденту, и осуществлять 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(деятельность по эксплуатации объекта</w:t>
      </w:r>
    </w:p>
    <w:p w:rsidR="009569B7" w:rsidRDefault="009569B7">
      <w:pPr>
        <w:pStyle w:val="ConsPlusNonformat"/>
        <w:jc w:val="both"/>
      </w:pPr>
      <w:r>
        <w:t xml:space="preserve">                                    Соглашения - указать)</w:t>
      </w:r>
    </w:p>
    <w:p w:rsidR="009569B7" w:rsidRDefault="009569B7">
      <w:pPr>
        <w:pStyle w:val="ConsPlusNonformat"/>
        <w:jc w:val="both"/>
      </w:pPr>
      <w:r>
        <w:t>с  использованием  объекта  Соглашения,    а  Концедент  обязуется</w:t>
      </w:r>
    </w:p>
    <w:p w:rsidR="009569B7" w:rsidRDefault="009569B7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9569B7" w:rsidRDefault="009569B7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9569B7" w:rsidRDefault="009569B7">
      <w:pPr>
        <w:pStyle w:val="ConsPlusNonformat"/>
        <w:jc w:val="both"/>
      </w:pPr>
      <w:r>
        <w:t>осуществления указанной деятельности.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2" w:name="P110"/>
      <w:bookmarkEnd w:id="2"/>
      <w:r>
        <w:t xml:space="preserve">                      II. Объект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lastRenderedPageBreak/>
        <w:t xml:space="preserve">    2. Объектом Соглашения является 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(наименование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местоположение объекта(ов) недвижимого имущества</w:t>
      </w:r>
    </w:p>
    <w:p w:rsidR="009569B7" w:rsidRDefault="009569B7">
      <w:pPr>
        <w:pStyle w:val="ConsPlusNonformat"/>
        <w:jc w:val="both"/>
      </w:pPr>
      <w:r>
        <w:t xml:space="preserve">          (здания, строения, сооружения), иного объекта)</w:t>
      </w:r>
    </w:p>
    <w:p w:rsidR="009569B7" w:rsidRDefault="009569B7">
      <w:pPr>
        <w:pStyle w:val="ConsPlusNonformat"/>
        <w:jc w:val="both"/>
      </w:pPr>
      <w:r>
        <w:t>который подлежит 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9569B7" w:rsidRDefault="009569B7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9569B7" w:rsidRDefault="009569B7">
      <w:pPr>
        <w:pStyle w:val="ConsPlusNonformat"/>
        <w:jc w:val="both"/>
      </w:pPr>
      <w:r>
        <w:t>основании 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(наименование и реквизиты правоустанавливающих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9569B7" w:rsidRDefault="009569B7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9569B7" w:rsidRDefault="009569B7">
      <w:pPr>
        <w:pStyle w:val="ConsPlusNonformat"/>
        <w:jc w:val="both"/>
      </w:pPr>
      <w:r>
        <w:t>Концедента  на  объект  Соглашения, составляют приложение N ____ к</w:t>
      </w:r>
    </w:p>
    <w:p w:rsidR="009569B7" w:rsidRDefault="009569B7">
      <w:pPr>
        <w:pStyle w:val="ConsPlusNonformat"/>
        <w:jc w:val="both"/>
      </w:pPr>
      <w:r>
        <w:t>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9569B7" w:rsidRDefault="009569B7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9569B7" w:rsidRDefault="009569B7">
      <w:pPr>
        <w:pStyle w:val="ConsPlusNonformat"/>
        <w:jc w:val="both"/>
      </w:pPr>
      <w:r>
        <w:t>прав собственности Концедента на указанный объект.</w:t>
      </w:r>
    </w:p>
    <w:p w:rsidR="009569B7" w:rsidRDefault="009569B7">
      <w:pPr>
        <w:pStyle w:val="ConsPlusNonformat"/>
        <w:jc w:val="both"/>
      </w:pPr>
      <w:bookmarkStart w:id="3" w:name="P138"/>
      <w:bookmarkEnd w:id="3"/>
      <w:r>
        <w:t xml:space="preserve">    4.  (Подлежит  включению  в  текст  Соглашения 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9569B7" w:rsidRDefault="009569B7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(наименование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местоположение объекта Соглашения, объекта недвижимого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>имущества, входящего в состав объекта Соглашения, иного имущества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>а также права владения и пользования указанным объектом не позднее</w:t>
      </w:r>
    </w:p>
    <w:p w:rsidR="009569B7" w:rsidRDefault="009569B7">
      <w:pPr>
        <w:pStyle w:val="ConsPlusNonformat"/>
        <w:jc w:val="both"/>
      </w:pPr>
      <w:r>
        <w:t>________ календарных дней с даты подписания настоящего Соглашения.</w:t>
      </w:r>
    </w:p>
    <w:p w:rsidR="009569B7" w:rsidRDefault="009569B7">
      <w:pPr>
        <w:pStyle w:val="ConsPlusNonformat"/>
        <w:jc w:val="both"/>
      </w:pPr>
      <w:bookmarkStart w:id="4" w:name="P150"/>
      <w:bookmarkEnd w:id="4"/>
      <w:r>
        <w:t xml:space="preserve">    Передача Концедентом Концессионеру 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(наименование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9569B7" w:rsidRDefault="009569B7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9569B7" w:rsidRDefault="009569B7">
      <w:pPr>
        <w:pStyle w:val="ConsPlusNonformat"/>
        <w:jc w:val="both"/>
      </w:pPr>
      <w:r>
        <w:t>осуществляется по 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>содержащему   сведения   о   составе     имущества,    техническом</w:t>
      </w:r>
    </w:p>
    <w:p w:rsidR="009569B7" w:rsidRDefault="009569B7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9569B7" w:rsidRDefault="009569B7">
      <w:pPr>
        <w:pStyle w:val="ConsPlusNonformat"/>
        <w:jc w:val="both"/>
      </w:pPr>
      <w:r>
        <w:t>стоимости   передаваемого   объекта   и  подписываемому  Сторонами</w:t>
      </w:r>
    </w:p>
    <w:p w:rsidR="009569B7" w:rsidRDefault="009569B7">
      <w:pPr>
        <w:pStyle w:val="ConsPlusNonformat"/>
        <w:jc w:val="both"/>
      </w:pPr>
      <w:r>
        <w:t>(приложение N ___ к настоящему Соглашению).</w:t>
      </w:r>
    </w:p>
    <w:p w:rsidR="009569B7" w:rsidRDefault="009569B7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(наименование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местоположение объекта Соглашения, объекта недвижимого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9569B7" w:rsidRDefault="009569B7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9569B7" w:rsidRDefault="009569B7">
      <w:pPr>
        <w:pStyle w:val="ConsPlusNonformat"/>
        <w:jc w:val="both"/>
      </w:pPr>
      <w:r>
        <w:t>считается  исполненной  после  принятия  объекта  Концессионером и</w:t>
      </w:r>
    </w:p>
    <w:p w:rsidR="009569B7" w:rsidRDefault="009569B7">
      <w:pPr>
        <w:pStyle w:val="ConsPlusNonformat"/>
        <w:jc w:val="both"/>
      </w:pPr>
      <w:r>
        <w:t>подписания Сторонами 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9569B7" w:rsidRDefault="009569B7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9569B7" w:rsidRDefault="009569B7">
      <w:pPr>
        <w:pStyle w:val="ConsPlusNonformat"/>
        <w:jc w:val="both"/>
      </w:pPr>
      <w:hyperlink w:anchor="P138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9569B7" w:rsidRDefault="009569B7">
      <w:pPr>
        <w:pStyle w:val="ConsPlusNonformat"/>
        <w:jc w:val="both"/>
      </w:pPr>
      <w:r>
        <w:lastRenderedPageBreak/>
        <w:t xml:space="preserve">    Концедент   передает   Концессионеру   по   перечню   согласно</w:t>
      </w:r>
    </w:p>
    <w:p w:rsidR="009569B7" w:rsidRDefault="009569B7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9569B7" w:rsidRDefault="009569B7">
      <w:pPr>
        <w:pStyle w:val="ConsPlusNonformat"/>
        <w:jc w:val="both"/>
      </w:pPr>
      <w:r>
        <w:t>передаваемому 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Соглашения или в состав иного имущества, объекта иного имущества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>необходимые для  исполнения  настоящего  Соглашения,  одновременно</w:t>
      </w:r>
    </w:p>
    <w:p w:rsidR="009569B7" w:rsidRDefault="009569B7">
      <w:pPr>
        <w:pStyle w:val="ConsPlusNonformat"/>
        <w:jc w:val="both"/>
      </w:pPr>
      <w:r>
        <w:t>с передачей соответствующего объекта.</w:t>
      </w:r>
    </w:p>
    <w:p w:rsidR="009569B7" w:rsidRDefault="009569B7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9569B7" w:rsidRDefault="009569B7">
      <w:pPr>
        <w:pStyle w:val="ConsPlusNonformat"/>
        <w:jc w:val="both"/>
      </w:pPr>
      <w:r>
        <w:t>и пользования 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9569B7" w:rsidRDefault="009569B7">
      <w:pPr>
        <w:pStyle w:val="ConsPlusNonformat"/>
        <w:jc w:val="both"/>
      </w:pPr>
      <w:r>
        <w:t xml:space="preserve">                   имущества - указать нужное)</w:t>
      </w:r>
    </w:p>
    <w:p w:rsidR="009569B7" w:rsidRDefault="009569B7">
      <w:pPr>
        <w:pStyle w:val="ConsPlusNonformat"/>
        <w:jc w:val="both"/>
      </w:pPr>
      <w:r>
        <w:t>считается   исполненной   со   дня   государственной   регистрации</w:t>
      </w:r>
    </w:p>
    <w:p w:rsidR="009569B7" w:rsidRDefault="009569B7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9569B7" w:rsidRDefault="009569B7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9569B7" w:rsidRDefault="009569B7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9569B7" w:rsidRDefault="009569B7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9569B7" w:rsidRDefault="009569B7">
      <w:pPr>
        <w:pStyle w:val="ConsPlusNonformat"/>
        <w:jc w:val="both"/>
      </w:pPr>
      <w:r>
        <w:t xml:space="preserve">документа, указанного в </w:t>
      </w:r>
      <w:hyperlink w:anchor="P150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9569B7" w:rsidRDefault="009569B7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9569B7" w:rsidRDefault="009569B7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9569B7" w:rsidRDefault="009569B7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9569B7" w:rsidRDefault="009569B7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9569B7" w:rsidRDefault="009569B7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9569B7" w:rsidRDefault="009569B7">
      <w:pPr>
        <w:pStyle w:val="ConsPlusNonformat"/>
        <w:jc w:val="both"/>
      </w:pPr>
      <w:r>
        <w:t>для 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(предъявления Концессионером Концеденту требования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либо для его расторжения в судебном порядке - указать нужное)</w:t>
      </w:r>
    </w:p>
    <w:p w:rsidR="009569B7" w:rsidRDefault="009569B7">
      <w:pPr>
        <w:pStyle w:val="ConsPlusNonformat"/>
        <w:jc w:val="both"/>
      </w:pPr>
      <w:r>
        <w:t xml:space="preserve">    6.  (Подлежит  включению  в  текст  Соглашения 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9569B7" w:rsidRDefault="009569B7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9569B7" w:rsidRDefault="009569B7">
      <w:pPr>
        <w:pStyle w:val="ConsPlusNonformat"/>
        <w:jc w:val="both"/>
      </w:pPr>
      <w:r>
        <w:t>которое 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предназначено для использования по общему назначению с объектом</w:t>
      </w:r>
    </w:p>
    <w:p w:rsidR="009569B7" w:rsidRDefault="009569B7">
      <w:pPr>
        <w:pStyle w:val="ConsPlusNonformat"/>
        <w:jc w:val="both"/>
      </w:pPr>
      <w:r>
        <w:t xml:space="preserve">                   Соглашения - указать нужное)</w:t>
      </w:r>
    </w:p>
    <w:p w:rsidR="009569B7" w:rsidRDefault="009569B7">
      <w:pPr>
        <w:pStyle w:val="ConsPlusNonformat"/>
        <w:jc w:val="both"/>
      </w:pPr>
      <w:r>
        <w:t>для    осуществления   Концессионером  деятельности,   указанной в</w:t>
      </w:r>
    </w:p>
    <w:p w:rsidR="009569B7" w:rsidRDefault="009569B7">
      <w:pPr>
        <w:pStyle w:val="ConsPlusNonformat"/>
        <w:jc w:val="both"/>
      </w:pP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 (далее - иное имущество).</w:t>
      </w:r>
    </w:p>
    <w:p w:rsidR="009569B7" w:rsidRDefault="009569B7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9569B7" w:rsidRDefault="009569B7">
      <w:pPr>
        <w:pStyle w:val="ConsPlusNonformat"/>
        <w:jc w:val="both"/>
      </w:pPr>
      <w:r>
        <w:t>технико-экономические  показатели,  приведены  в приложении N __ к</w:t>
      </w:r>
    </w:p>
    <w:p w:rsidR="009569B7" w:rsidRDefault="009569B7">
      <w:pPr>
        <w:pStyle w:val="ConsPlusNonformat"/>
        <w:jc w:val="both"/>
      </w:pPr>
      <w:r>
        <w:t>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9569B7" w:rsidRDefault="009569B7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9569B7" w:rsidRDefault="009569B7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9569B7" w:rsidRDefault="009569B7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9569B7" w:rsidRDefault="009569B7">
      <w:pPr>
        <w:pStyle w:val="ConsPlusNonformat"/>
        <w:jc w:val="both"/>
      </w:pPr>
      <w:r>
        <w:t>на основании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документов и (или) документов о государственной регистрации прав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собственности Концедента в отношении каждого объекта иного</w:t>
      </w:r>
    </w:p>
    <w:p w:rsidR="009569B7" w:rsidRDefault="009569B7">
      <w:pPr>
        <w:pStyle w:val="ConsPlusNonformat"/>
        <w:jc w:val="both"/>
      </w:pPr>
      <w:r>
        <w:lastRenderedPageBreak/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имущества либо объекта недвижимого имущества, входящего</w:t>
      </w:r>
    </w:p>
    <w:p w:rsidR="009569B7" w:rsidRDefault="009569B7">
      <w:pPr>
        <w:pStyle w:val="ConsPlusNonformat"/>
        <w:jc w:val="both"/>
      </w:pPr>
      <w:r>
        <w:t xml:space="preserve">                    в состав иного имущества)</w:t>
      </w:r>
    </w:p>
    <w:p w:rsidR="009569B7" w:rsidRDefault="009569B7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9569B7" w:rsidRDefault="009569B7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9569B7" w:rsidRDefault="009569B7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9569B7" w:rsidRDefault="009569B7">
      <w:pPr>
        <w:pStyle w:val="ConsPlusNonformat"/>
        <w:jc w:val="both"/>
      </w:pPr>
      <w:r>
        <w:t>составляют приложение N 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9569B7" w:rsidRDefault="009569B7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9569B7" w:rsidRDefault="009569B7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9569B7" w:rsidRDefault="009569B7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9569B7" w:rsidRDefault="009569B7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270" w:history="1">
        <w:r>
          <w:rPr>
            <w:color w:val="0000FF"/>
          </w:rPr>
          <w:t>пунктами 8</w:t>
        </w:r>
      </w:hyperlink>
    </w:p>
    <w:p w:rsidR="009569B7" w:rsidRDefault="009569B7">
      <w:pPr>
        <w:pStyle w:val="ConsPlusNonformat"/>
        <w:jc w:val="both"/>
      </w:pPr>
      <w:r>
        <w:t xml:space="preserve">и </w:t>
      </w:r>
      <w:hyperlink w:anchor="P279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Риск   случайной   гибели  или  случайного  повреждения  иного</w:t>
      </w:r>
    </w:p>
    <w:p w:rsidR="009569B7" w:rsidRDefault="009569B7">
      <w:pPr>
        <w:pStyle w:val="ConsPlusNonformat"/>
        <w:jc w:val="both"/>
      </w:pPr>
      <w:r>
        <w:t>имущества несет 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(Концессионер, Концедент - указать нужное)</w:t>
      </w:r>
    </w:p>
    <w:p w:rsidR="009569B7" w:rsidRDefault="009569B7">
      <w:pPr>
        <w:pStyle w:val="ConsPlusNonformat"/>
        <w:jc w:val="both"/>
      </w:pPr>
      <w:r>
        <w:t>в период с ______________________ по ____________________________.</w:t>
      </w:r>
    </w:p>
    <w:p w:rsidR="009569B7" w:rsidRDefault="009569B7">
      <w:pPr>
        <w:pStyle w:val="ConsPlusNonformat"/>
        <w:jc w:val="both"/>
      </w:pPr>
      <w:r>
        <w:t xml:space="preserve">              (период, определенный календарными датами или</w:t>
      </w:r>
    </w:p>
    <w:p w:rsidR="009569B7" w:rsidRDefault="009569B7">
      <w:pPr>
        <w:pStyle w:val="ConsPlusNonformat"/>
        <w:jc w:val="both"/>
      </w:pPr>
      <w:r>
        <w:t xml:space="preserve">               указанием на события, с наступлением которых</w:t>
      </w:r>
    </w:p>
    <w:p w:rsidR="009569B7" w:rsidRDefault="009569B7">
      <w:pPr>
        <w:pStyle w:val="ConsPlusNonformat"/>
        <w:jc w:val="both"/>
      </w:pPr>
      <w:r>
        <w:t xml:space="preserve">                Стороны связывают возникновение указанных</w:t>
      </w:r>
    </w:p>
    <w:p w:rsidR="009569B7" w:rsidRDefault="009569B7">
      <w:pPr>
        <w:pStyle w:val="ConsPlusNonformat"/>
        <w:jc w:val="both"/>
      </w:pPr>
      <w:r>
        <w:t xml:space="preserve">                     обязательств, - указать нужное)</w:t>
      </w:r>
    </w:p>
    <w:p w:rsidR="009569B7" w:rsidRDefault="009569B7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9569B7" w:rsidRDefault="009569B7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9569B7" w:rsidRDefault="009569B7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9569B7" w:rsidRDefault="009569B7">
      <w:pPr>
        <w:pStyle w:val="ConsPlusNonformat"/>
        <w:jc w:val="both"/>
      </w:pPr>
      <w:r>
        <w:t>в приложении(ях) N 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9569B7" w:rsidRDefault="009569B7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9569B7" w:rsidRDefault="009569B7">
      <w:pPr>
        <w:pStyle w:val="ConsPlusNonformat"/>
        <w:jc w:val="both"/>
      </w:pPr>
      <w:r>
        <w:t xml:space="preserve">                             подлежащим реконструкции)</w:t>
      </w:r>
    </w:p>
    <w:p w:rsidR="009569B7" w:rsidRDefault="009569B7">
      <w:pPr>
        <w:pStyle w:val="ConsPlusNonformat"/>
        <w:jc w:val="both"/>
      </w:pPr>
      <w:r>
        <w:t>к настоящему Соглашению.</w:t>
      </w:r>
    </w:p>
    <w:p w:rsidR="009569B7" w:rsidRDefault="009569B7">
      <w:pPr>
        <w:pStyle w:val="ConsPlusNonformat"/>
        <w:jc w:val="both"/>
      </w:pPr>
      <w:bookmarkStart w:id="5" w:name="P270"/>
      <w:bookmarkEnd w:id="5"/>
      <w:r>
        <w:t xml:space="preserve">    8.  Стороны  обязуются  осуществить  действия, необходимые для</w:t>
      </w:r>
    </w:p>
    <w:p w:rsidR="009569B7" w:rsidRDefault="009569B7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9569B7" w:rsidRDefault="009569B7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9569B7" w:rsidRDefault="009569B7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(указать конкретные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  действия)</w:t>
      </w:r>
    </w:p>
    <w:p w:rsidR="009569B7" w:rsidRDefault="009569B7">
      <w:pPr>
        <w:pStyle w:val="ConsPlusNonformat"/>
        <w:jc w:val="both"/>
      </w:pPr>
      <w:r>
        <w:t>в течение 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(указать срок)</w:t>
      </w:r>
    </w:p>
    <w:p w:rsidR="009569B7" w:rsidRDefault="009569B7">
      <w:pPr>
        <w:pStyle w:val="ConsPlusNonformat"/>
        <w:jc w:val="both"/>
      </w:pPr>
      <w:r>
        <w:t>с "__" ____________ 20__ г.</w:t>
      </w:r>
    </w:p>
    <w:p w:rsidR="009569B7" w:rsidRDefault="009569B7">
      <w:pPr>
        <w:pStyle w:val="ConsPlusNonformat"/>
        <w:jc w:val="both"/>
      </w:pPr>
      <w:bookmarkStart w:id="6" w:name="P279"/>
      <w:bookmarkEnd w:id="6"/>
      <w:r>
        <w:t xml:space="preserve">    9.  Государственная  регистрация  прав,  указанных  в </w:t>
      </w:r>
      <w:hyperlink w:anchor="P138" w:history="1">
        <w:r>
          <w:rPr>
            <w:color w:val="0000FF"/>
          </w:rPr>
          <w:t>пункте 4</w:t>
        </w:r>
      </w:hyperlink>
    </w:p>
    <w:p w:rsidR="009569B7" w:rsidRDefault="009569B7">
      <w:pPr>
        <w:pStyle w:val="ConsPlusNonformat"/>
        <w:jc w:val="both"/>
      </w:pPr>
      <w:r>
        <w:t>настоящего     Соглашения,       осуществляется     за        счет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(Концессионера, Концедента - указать нужное)</w:t>
      </w:r>
    </w:p>
    <w:p w:rsidR="009569B7" w:rsidRDefault="009569B7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9569B7" w:rsidRDefault="009569B7">
      <w:pPr>
        <w:pStyle w:val="ConsPlusNonformat"/>
        <w:jc w:val="both"/>
      </w:pPr>
      <w:r>
        <w:t>Соглашения несет 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9569B7" w:rsidRDefault="009569B7">
      <w:pPr>
        <w:pStyle w:val="ConsPlusNonformat"/>
        <w:jc w:val="both"/>
      </w:pPr>
      <w:r>
        <w:t>в период с ________________________ по __________________________.</w:t>
      </w:r>
    </w:p>
    <w:p w:rsidR="009569B7" w:rsidRDefault="009569B7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9569B7" w:rsidRDefault="009569B7">
      <w:pPr>
        <w:pStyle w:val="ConsPlusNonformat"/>
        <w:jc w:val="both"/>
      </w:pPr>
      <w:r>
        <w:t xml:space="preserve">                указанием на события, с наступлением которых</w:t>
      </w:r>
    </w:p>
    <w:p w:rsidR="009569B7" w:rsidRDefault="009569B7">
      <w:pPr>
        <w:pStyle w:val="ConsPlusNonformat"/>
        <w:jc w:val="both"/>
      </w:pPr>
      <w:r>
        <w:t xml:space="preserve">                 Стороны связывают возникновение указанных</w:t>
      </w:r>
    </w:p>
    <w:p w:rsidR="009569B7" w:rsidRDefault="009569B7">
      <w:pPr>
        <w:pStyle w:val="ConsPlusNonformat"/>
        <w:jc w:val="both"/>
      </w:pPr>
      <w:r>
        <w:t xml:space="preserve">                       обязательств, - указать нужное)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(создать, создать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реконструировать, реконструировать - указать нужное)</w:t>
      </w:r>
    </w:p>
    <w:p w:rsidR="009569B7" w:rsidRDefault="009569B7">
      <w:pPr>
        <w:pStyle w:val="ConsPlusNonformat"/>
        <w:jc w:val="both"/>
      </w:pPr>
      <w:r>
        <w:t>объект   Соглашения,  состав,   описание  и  технико-экономические</w:t>
      </w:r>
    </w:p>
    <w:p w:rsidR="009569B7" w:rsidRDefault="009569B7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9569B7" w:rsidRDefault="009569B7">
      <w:pPr>
        <w:pStyle w:val="ConsPlusNonformat"/>
        <w:jc w:val="both"/>
      </w:pPr>
      <w:r>
        <w:t xml:space="preserve">Соглашению, в срок, указанный в </w:t>
      </w:r>
      <w:hyperlink w:anchor="P795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9569B7" w:rsidRDefault="009569B7">
      <w:pPr>
        <w:pStyle w:val="ConsPlusNonformat"/>
        <w:jc w:val="both"/>
      </w:pPr>
      <w:r>
        <w:lastRenderedPageBreak/>
        <w:t xml:space="preserve">                                              (создать, создать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9569B7" w:rsidRDefault="009569B7">
      <w:pPr>
        <w:pStyle w:val="ConsPlusNonformat"/>
        <w:jc w:val="both"/>
      </w:pPr>
      <w:r>
        <w:t>объекты  недвижимого  имущества,   входящие   в   состав   объекта</w:t>
      </w:r>
    </w:p>
    <w:p w:rsidR="009569B7" w:rsidRDefault="009569B7">
      <w:pPr>
        <w:pStyle w:val="ConsPlusNonformat"/>
        <w:jc w:val="both"/>
      </w:pPr>
      <w:r>
        <w:t xml:space="preserve">Соглашения, в срок, указанный в </w:t>
      </w:r>
      <w:hyperlink w:anchor="P799" w:history="1">
        <w:r>
          <w:rPr>
            <w:color w:val="0000FF"/>
          </w:rPr>
          <w:t>пункте 66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13.  (Подлежит включению в текст  Соглашения  в случае, если в</w:t>
      </w:r>
    </w:p>
    <w:p w:rsidR="009569B7" w:rsidRDefault="009569B7">
      <w:pPr>
        <w:pStyle w:val="ConsPlusNonformat"/>
        <w:jc w:val="both"/>
      </w:pPr>
      <w:r>
        <w:t>состав объекта  Соглашения  входят  объекты  культурного  наследия</w:t>
      </w:r>
    </w:p>
    <w:p w:rsidR="009569B7" w:rsidRDefault="009569B7">
      <w:pPr>
        <w:pStyle w:val="ConsPlusNonformat"/>
        <w:jc w:val="both"/>
      </w:pPr>
      <w:r>
        <w:t>(памятники  истории  и  культуры)  народов  Российской Федерации.)</w:t>
      </w:r>
    </w:p>
    <w:p w:rsidR="009569B7" w:rsidRDefault="009569B7">
      <w:pPr>
        <w:pStyle w:val="ConsPlusNonformat"/>
        <w:jc w:val="both"/>
      </w:pPr>
      <w:r>
        <w:t>Концессионер  обязан  осуществлять  права  владения  и пользования</w:t>
      </w:r>
    </w:p>
    <w:p w:rsidR="009569B7" w:rsidRDefault="009569B7">
      <w:pPr>
        <w:pStyle w:val="ConsPlusNonformat"/>
        <w:jc w:val="both"/>
      </w:pPr>
      <w:r>
        <w:t>объектом Соглашения в соответствии  с требованиями, установленными</w:t>
      </w:r>
    </w:p>
    <w:p w:rsidR="009569B7" w:rsidRDefault="009569B7">
      <w:pPr>
        <w:pStyle w:val="ConsPlusNonformat"/>
        <w:jc w:val="both"/>
      </w:pPr>
      <w:r>
        <w:t xml:space="preserve">Федеральным   </w:t>
      </w:r>
      <w:hyperlink r:id="rId12" w:history="1">
        <w:r>
          <w:rPr>
            <w:color w:val="0000FF"/>
          </w:rPr>
          <w:t>законом</w:t>
        </w:r>
      </w:hyperlink>
      <w:r>
        <w:t xml:space="preserve">   "Об    объектах    культурного    наследия</w:t>
      </w:r>
    </w:p>
    <w:p w:rsidR="009569B7" w:rsidRDefault="009569B7">
      <w:pPr>
        <w:pStyle w:val="ConsPlusNonformat"/>
        <w:jc w:val="both"/>
      </w:pPr>
      <w:r>
        <w:t>(памятниках истории  и  культуры)  народов Российской Федерации" и</w:t>
      </w:r>
    </w:p>
    <w:p w:rsidR="009569B7" w:rsidRDefault="009569B7">
      <w:pPr>
        <w:pStyle w:val="ConsPlusNonformat"/>
        <w:jc w:val="both"/>
      </w:pPr>
      <w:r>
        <w:t>иными   нормативными    правовыми   актами   Российской Федерации,</w:t>
      </w:r>
    </w:p>
    <w:p w:rsidR="009569B7" w:rsidRDefault="009569B7">
      <w:pPr>
        <w:pStyle w:val="ConsPlusNonformat"/>
        <w:jc w:val="both"/>
      </w:pPr>
      <w:r>
        <w:t>нормативными   правовыми  актами  субъекта Российской  Федерации и</w:t>
      </w:r>
    </w:p>
    <w:p w:rsidR="009569B7" w:rsidRDefault="009569B7">
      <w:pPr>
        <w:pStyle w:val="ConsPlusNonformat"/>
        <w:jc w:val="both"/>
      </w:pPr>
      <w:r>
        <w:t>органов местного  самоуправления  в отношении объектов культурного</w:t>
      </w:r>
    </w:p>
    <w:p w:rsidR="009569B7" w:rsidRDefault="009569B7">
      <w:pPr>
        <w:pStyle w:val="ConsPlusNonformat"/>
        <w:jc w:val="both"/>
      </w:pPr>
      <w:r>
        <w:t>наследия.</w:t>
      </w:r>
    </w:p>
    <w:p w:rsidR="009569B7" w:rsidRDefault="009569B7">
      <w:pPr>
        <w:pStyle w:val="ConsPlusNonformat"/>
        <w:jc w:val="both"/>
      </w:pPr>
      <w:r>
        <w:t xml:space="preserve">    14.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9569B7" w:rsidRDefault="009569B7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(модернизацию, замену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более производительным оборудованием, мероприятия по улучшению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характеристик и эксплуатационных свойств имущества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 xml:space="preserve">в срок, указанный в </w:t>
      </w:r>
      <w:hyperlink w:anchor="P806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15. Концессионер  вправе  привлекать  к  выполнению  работ  по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(созданию, созданию и реконструкции, реконструкции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>объекта   Соглашения  третьих  лиц,   за   действия   которых   он</w:t>
      </w:r>
    </w:p>
    <w:p w:rsidR="009569B7" w:rsidRDefault="009569B7">
      <w:pPr>
        <w:pStyle w:val="ConsPlusNonformat"/>
        <w:jc w:val="both"/>
      </w:pPr>
      <w:r>
        <w:t>отвечает как за свои собственные.</w:t>
      </w:r>
    </w:p>
    <w:p w:rsidR="009569B7" w:rsidRDefault="009569B7">
      <w:pPr>
        <w:pStyle w:val="ConsPlusNonformat"/>
        <w:jc w:val="both"/>
      </w:pPr>
      <w:r>
        <w:t xml:space="preserve">    16. ___________________________________________________ обязан</w:t>
      </w:r>
    </w:p>
    <w:p w:rsidR="009569B7" w:rsidRDefault="009569B7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9569B7" w:rsidRDefault="009569B7">
      <w:pPr>
        <w:pStyle w:val="ConsPlusNonformat"/>
        <w:jc w:val="both"/>
      </w:pPr>
      <w:r>
        <w:t>за свой счет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(разработать и согласовать с Концедентом,</w:t>
      </w:r>
    </w:p>
    <w:p w:rsidR="009569B7" w:rsidRDefault="009569B7">
      <w:pPr>
        <w:pStyle w:val="ConsPlusNonformat"/>
        <w:jc w:val="both"/>
      </w:pPr>
      <w:r>
        <w:t xml:space="preserve">                    разработать и передать Концессионеру -</w:t>
      </w:r>
    </w:p>
    <w:p w:rsidR="009569B7" w:rsidRDefault="009569B7">
      <w:pPr>
        <w:pStyle w:val="ConsPlusNonformat"/>
        <w:jc w:val="both"/>
      </w:pPr>
      <w:r>
        <w:t xml:space="preserve">                                указать нужное)</w:t>
      </w:r>
    </w:p>
    <w:p w:rsidR="009569B7" w:rsidRDefault="009569B7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(создания, создания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Соглашения, до "__" ____________ 20__ г.</w:t>
      </w:r>
    </w:p>
    <w:p w:rsidR="009569B7" w:rsidRDefault="009569B7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9569B7" w:rsidRDefault="009569B7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9569B7" w:rsidRDefault="009569B7">
      <w:pPr>
        <w:pStyle w:val="ConsPlusNonformat"/>
        <w:jc w:val="both"/>
      </w:pPr>
      <w:r>
        <w:t>Концедента о заключении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17.  Концедент  обязуется обеспечить Концессионеру необходимые</w:t>
      </w:r>
    </w:p>
    <w:p w:rsidR="009569B7" w:rsidRDefault="009569B7">
      <w:pPr>
        <w:pStyle w:val="ConsPlusNonformat"/>
        <w:jc w:val="both"/>
      </w:pPr>
      <w:r>
        <w:t>условия для выполнения работ по 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(созданию, созданию и</w:t>
      </w:r>
    </w:p>
    <w:p w:rsidR="009569B7" w:rsidRDefault="009569B7">
      <w:pPr>
        <w:pStyle w:val="ConsPlusNonformat"/>
        <w:jc w:val="both"/>
      </w:pPr>
      <w:r>
        <w:t xml:space="preserve">                                  реконструкции, реконструкции</w:t>
      </w:r>
    </w:p>
    <w:p w:rsidR="009569B7" w:rsidRDefault="009569B7">
      <w:pPr>
        <w:pStyle w:val="ConsPlusNonformat"/>
        <w:jc w:val="both"/>
      </w:pPr>
      <w:r>
        <w:t xml:space="preserve">                                       - указать нужное)</w:t>
      </w:r>
    </w:p>
    <w:p w:rsidR="009569B7" w:rsidRDefault="009569B7">
      <w:pPr>
        <w:pStyle w:val="ConsPlusNonformat"/>
        <w:jc w:val="both"/>
      </w:pPr>
      <w:r>
        <w:t>объекта  Соглашения,  в  том числе  принять  необходимые  меры  по</w:t>
      </w:r>
    </w:p>
    <w:p w:rsidR="009569B7" w:rsidRDefault="009569B7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9569B7" w:rsidRDefault="009569B7">
      <w:pPr>
        <w:pStyle w:val="ConsPlusNonformat"/>
        <w:jc w:val="both"/>
      </w:pPr>
      <w:r>
        <w:t>лиц к объекту Соглашения.</w:t>
      </w:r>
    </w:p>
    <w:p w:rsidR="009569B7" w:rsidRDefault="009569B7">
      <w:pPr>
        <w:pStyle w:val="ConsPlusNonformat"/>
        <w:jc w:val="both"/>
      </w:pPr>
      <w:r>
        <w:t xml:space="preserve">    18. Концедент обязуется оказывать Концессионеру содействие при</w:t>
      </w:r>
    </w:p>
    <w:p w:rsidR="009569B7" w:rsidRDefault="009569B7">
      <w:pPr>
        <w:pStyle w:val="ConsPlusNonformat"/>
        <w:jc w:val="both"/>
      </w:pPr>
      <w:r>
        <w:t>выполнении работ по 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  Соглашения   путем   осуществления  следующих  действий: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(указать конкретные действия)</w:t>
      </w:r>
    </w:p>
    <w:p w:rsidR="009569B7" w:rsidRDefault="009569B7">
      <w:pPr>
        <w:pStyle w:val="ConsPlusNonformat"/>
        <w:jc w:val="both"/>
      </w:pPr>
      <w:r>
        <w:lastRenderedPageBreak/>
        <w:t xml:space="preserve">    19.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9569B7" w:rsidRDefault="009569B7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(создание, создание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реконструкцию, реконструкцию - указать нужное)</w:t>
      </w:r>
    </w:p>
    <w:p w:rsidR="009569B7" w:rsidRDefault="009569B7">
      <w:pPr>
        <w:pStyle w:val="ConsPlusNonformat"/>
        <w:jc w:val="both"/>
      </w:pPr>
      <w:r>
        <w:t>объекта  Соглашения в объемах и  формах,  указанных  в  приложении</w:t>
      </w:r>
    </w:p>
    <w:p w:rsidR="009569B7" w:rsidRDefault="009569B7">
      <w:pPr>
        <w:pStyle w:val="ConsPlusNonformat"/>
        <w:jc w:val="both"/>
      </w:pPr>
      <w:r>
        <w:t>N 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20.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9569B7" w:rsidRDefault="009569B7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(содержание,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использование (эксплуатацию) объекта Соглашения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>в размере ___________________ и в срок __________________________.</w:t>
      </w:r>
    </w:p>
    <w:p w:rsidR="009569B7" w:rsidRDefault="009569B7">
      <w:pPr>
        <w:pStyle w:val="ConsPlusNonformat"/>
        <w:jc w:val="both"/>
      </w:pPr>
      <w:r>
        <w:t xml:space="preserve">    21.  При  обнаружении  Концессионером несоответствия проектной</w:t>
      </w:r>
    </w:p>
    <w:p w:rsidR="009569B7" w:rsidRDefault="009569B7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9569B7" w:rsidRDefault="009569B7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9569B7" w:rsidRDefault="009569B7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9569B7" w:rsidRDefault="009569B7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9569B7" w:rsidRDefault="009569B7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9569B7" w:rsidRDefault="009569B7">
      <w:pPr>
        <w:pStyle w:val="ConsPlusNonformat"/>
        <w:jc w:val="both"/>
      </w:pPr>
      <w:r>
        <w:t>приостановить работу по 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Соглашения.</w:t>
      </w:r>
    </w:p>
    <w:p w:rsidR="009569B7" w:rsidRDefault="009569B7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9569B7" w:rsidRDefault="009569B7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9569B7" w:rsidRDefault="009569B7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(Концессионером, Концедентом</w:t>
      </w:r>
    </w:p>
    <w:p w:rsidR="009569B7" w:rsidRDefault="009569B7">
      <w:pPr>
        <w:pStyle w:val="ConsPlusNonformat"/>
        <w:jc w:val="both"/>
      </w:pPr>
      <w:r>
        <w:t xml:space="preserve">                                        - указать нужное)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(Концессионер, Концедент - указать нужное)</w:t>
      </w:r>
    </w:p>
    <w:p w:rsidR="009569B7" w:rsidRDefault="009569B7">
      <w:pPr>
        <w:pStyle w:val="ConsPlusNonformat"/>
        <w:jc w:val="both"/>
      </w:pPr>
      <w:r>
        <w:t>несет ответственность перед 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(Концессионером, Концедентом</w:t>
      </w:r>
    </w:p>
    <w:p w:rsidR="009569B7" w:rsidRDefault="009569B7">
      <w:pPr>
        <w:pStyle w:val="ConsPlusNonformat"/>
        <w:jc w:val="both"/>
      </w:pPr>
      <w:r>
        <w:t xml:space="preserve">                                      - указать нужное)</w:t>
      </w:r>
    </w:p>
    <w:p w:rsidR="009569B7" w:rsidRDefault="009569B7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9569B7" w:rsidRDefault="009569B7">
      <w:pPr>
        <w:pStyle w:val="ConsPlusNonformat"/>
        <w:jc w:val="both"/>
      </w:pPr>
      <w:r>
        <w:t>Соглашению.</w:t>
      </w:r>
    </w:p>
    <w:p w:rsidR="009569B7" w:rsidRDefault="009569B7">
      <w:pPr>
        <w:pStyle w:val="ConsPlusNonformat"/>
        <w:jc w:val="both"/>
      </w:pPr>
      <w:r>
        <w:t xml:space="preserve">    22.  При  обнаружении  Концессионером  независящих  от  Сторон</w:t>
      </w:r>
    </w:p>
    <w:p w:rsidR="009569B7" w:rsidRDefault="009569B7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(создание, создание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9569B7" w:rsidRDefault="009569B7">
      <w:pPr>
        <w:pStyle w:val="ConsPlusNonformat"/>
        <w:jc w:val="both"/>
      </w:pPr>
      <w:r>
        <w:t>и   ввод   в   эксплуатацию   объекта    Соглашения    в    сроки,</w:t>
      </w:r>
    </w:p>
    <w:p w:rsidR="009569B7" w:rsidRDefault="009569B7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9569B7" w:rsidRDefault="009569B7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9569B7" w:rsidRDefault="009569B7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9569B7" w:rsidRDefault="009569B7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9569B7" w:rsidRDefault="009569B7">
      <w:pPr>
        <w:pStyle w:val="ConsPlusNonformat"/>
        <w:jc w:val="both"/>
      </w:pPr>
      <w:r>
        <w:t>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23.   Концессионер   обязан   ввести   объект   Соглашения   в</w:t>
      </w:r>
    </w:p>
    <w:p w:rsidR="009569B7" w:rsidRDefault="009569B7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9569B7" w:rsidRDefault="009569B7">
      <w:pPr>
        <w:pStyle w:val="ConsPlusNonformat"/>
        <w:jc w:val="both"/>
      </w:pPr>
      <w:r>
        <w:t>Федерации.</w:t>
      </w:r>
    </w:p>
    <w:p w:rsidR="009569B7" w:rsidRDefault="009569B7">
      <w:pPr>
        <w:pStyle w:val="ConsPlusNonformat"/>
        <w:jc w:val="both"/>
      </w:pPr>
      <w:r>
        <w:t xml:space="preserve">    24.    Концессионер    обязан   приступить   к   использованию</w:t>
      </w:r>
    </w:p>
    <w:p w:rsidR="009569B7" w:rsidRDefault="009569B7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818" w:history="1">
        <w:r>
          <w:rPr>
            <w:color w:val="0000FF"/>
          </w:rPr>
          <w:t>пункте 69</w:t>
        </w:r>
      </w:hyperlink>
    </w:p>
    <w:p w:rsidR="009569B7" w:rsidRDefault="009569B7">
      <w:pPr>
        <w:pStyle w:val="ConsPlusNonformat"/>
        <w:jc w:val="both"/>
      </w:pPr>
      <w:r>
        <w:t>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25. Концессионер обязан осуществить инвестиции в 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      (создание,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создание и реконструкцию, реконструкцию - указать нужное)</w:t>
      </w:r>
    </w:p>
    <w:p w:rsidR="009569B7" w:rsidRDefault="009569B7">
      <w:pPr>
        <w:pStyle w:val="ConsPlusNonformat"/>
        <w:jc w:val="both"/>
      </w:pPr>
      <w:r>
        <w:t>объекта Соглашения в объемах и формах, указанных в приложении N __</w:t>
      </w:r>
    </w:p>
    <w:p w:rsidR="009569B7" w:rsidRDefault="009569B7">
      <w:pPr>
        <w:pStyle w:val="ConsPlusNonformat"/>
        <w:jc w:val="both"/>
      </w:pPr>
      <w:r>
        <w:t>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26.   Концессионер  обязан  обеспечить  сдачу  в  эксплуатацию</w:t>
      </w:r>
    </w:p>
    <w:p w:rsidR="009569B7" w:rsidRDefault="009569B7">
      <w:pPr>
        <w:pStyle w:val="ConsPlusNonformat"/>
        <w:jc w:val="both"/>
      </w:pPr>
      <w:r>
        <w:lastRenderedPageBreak/>
        <w:t>объекта    Соглашения   с   технико-экономическими   показателями,</w:t>
      </w:r>
    </w:p>
    <w:p w:rsidR="009569B7" w:rsidRDefault="009569B7">
      <w:pPr>
        <w:pStyle w:val="ConsPlusNonformat"/>
        <w:jc w:val="both"/>
      </w:pPr>
      <w:r>
        <w:t>указанными  в  приложении  N ____ к настоящему Соглашению, в срок,</w:t>
      </w:r>
    </w:p>
    <w:p w:rsidR="009569B7" w:rsidRDefault="009569B7">
      <w:pPr>
        <w:pStyle w:val="ConsPlusNonformat"/>
        <w:jc w:val="both"/>
      </w:pPr>
      <w:r>
        <w:t xml:space="preserve">указанный в </w:t>
      </w:r>
      <w:hyperlink w:anchor="P816" w:history="1">
        <w:r>
          <w:rPr>
            <w:color w:val="0000FF"/>
          </w:rPr>
          <w:t>пункте 68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27. Завершение Концессионером работ по 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(созданию, созданию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   Соглашения    оформляется    подписываемым    Сторонами</w:t>
      </w:r>
    </w:p>
    <w:p w:rsidR="009569B7" w:rsidRDefault="009569B7">
      <w:pPr>
        <w:pStyle w:val="ConsPlusNonformat"/>
        <w:jc w:val="both"/>
      </w:pPr>
      <w:r>
        <w:t>документом об исполнении   Концессионером  своих  обязательств  по</w:t>
      </w:r>
    </w:p>
    <w:p w:rsidR="009569B7" w:rsidRDefault="009569B7">
      <w:pPr>
        <w:pStyle w:val="ConsPlusNonformat"/>
        <w:jc w:val="both"/>
      </w:pPr>
      <w:r>
        <w:t>______________________________________________ объекта Соглашения.</w:t>
      </w:r>
    </w:p>
    <w:p w:rsidR="009569B7" w:rsidRDefault="009569B7">
      <w:pPr>
        <w:pStyle w:val="ConsPlusNonformat"/>
        <w:jc w:val="both"/>
      </w:pPr>
      <w:r>
        <w:t xml:space="preserve">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реконструкции - указать нужное)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IV. Порядок предоставления Концессионеру</w:t>
      </w:r>
    </w:p>
    <w:p w:rsidR="009569B7" w:rsidRDefault="009569B7">
      <w:pPr>
        <w:pStyle w:val="ConsPlusNonformat"/>
        <w:jc w:val="both"/>
      </w:pPr>
      <w:r>
        <w:t xml:space="preserve">                        земельных участков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28. Концедент обязуется  заключить  с  Концессионером  договор</w:t>
      </w:r>
    </w:p>
    <w:p w:rsidR="009569B7" w:rsidRDefault="009569B7">
      <w:pPr>
        <w:pStyle w:val="ConsPlusNonformat"/>
        <w:jc w:val="both"/>
      </w:pPr>
      <w:r>
        <w:t>______________________________________________ земельного участка,</w:t>
      </w:r>
    </w:p>
    <w:p w:rsidR="009569B7" w:rsidRDefault="009569B7">
      <w:pPr>
        <w:pStyle w:val="ConsPlusNonformat"/>
        <w:jc w:val="both"/>
      </w:pPr>
      <w:r>
        <w:t xml:space="preserve">     (аренды, субаренды - указать нужное)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и (или) который необходим для осуществления Концессионером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деятельности по настоящему Соглашению, - указать нужное)</w:t>
      </w:r>
    </w:p>
    <w:p w:rsidR="009569B7" w:rsidRDefault="009569B7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9569B7" w:rsidRDefault="009569B7">
      <w:pPr>
        <w:pStyle w:val="ConsPlusNonformat"/>
        <w:jc w:val="both"/>
      </w:pPr>
      <w:r>
        <w:t>Соглашения.</w:t>
      </w:r>
    </w:p>
    <w:p w:rsidR="009569B7" w:rsidRDefault="009569B7">
      <w:pPr>
        <w:pStyle w:val="ConsPlusNonformat"/>
        <w:jc w:val="both"/>
      </w:pPr>
      <w:r>
        <w:t xml:space="preserve">    Указанный земельный участок принадлежит  Концеденту  на  праве</w:t>
      </w:r>
    </w:p>
    <w:p w:rsidR="009569B7" w:rsidRDefault="009569B7">
      <w:pPr>
        <w:pStyle w:val="ConsPlusNonformat"/>
        <w:jc w:val="both"/>
      </w:pPr>
      <w:r>
        <w:t>_____________________________________________________ на основании</w:t>
      </w:r>
    </w:p>
    <w:p w:rsidR="009569B7" w:rsidRDefault="009569B7">
      <w:pPr>
        <w:pStyle w:val="ConsPlusNonformat"/>
        <w:jc w:val="both"/>
      </w:pPr>
      <w:r>
        <w:t xml:space="preserve">       (собственности, владения и пользования</w:t>
      </w:r>
    </w:p>
    <w:p w:rsidR="009569B7" w:rsidRDefault="009569B7">
      <w:pPr>
        <w:pStyle w:val="ConsPlusNonformat"/>
        <w:jc w:val="both"/>
      </w:pPr>
      <w:r>
        <w:t xml:space="preserve">                 - указать нужное)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(наименование и реквизиты правоустанавливающих документов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и (или) документов о государственной регистрации прав</w:t>
      </w:r>
    </w:p>
    <w:p w:rsidR="009569B7" w:rsidRDefault="009569B7">
      <w:pPr>
        <w:pStyle w:val="ConsPlusNonformat"/>
        <w:jc w:val="both"/>
      </w:pPr>
      <w:r>
        <w:t xml:space="preserve">   Концедента в отношении земельного участка - указать нужное)</w:t>
      </w:r>
    </w:p>
    <w:p w:rsidR="009569B7" w:rsidRDefault="009569B7">
      <w:pPr>
        <w:pStyle w:val="ConsPlusNonformat"/>
        <w:jc w:val="both"/>
      </w:pPr>
      <w:r>
        <w:t xml:space="preserve">    29.  Описание  земельного участка, в том числе его кадастровый</w:t>
      </w:r>
    </w:p>
    <w:p w:rsidR="009569B7" w:rsidRDefault="009569B7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9569B7" w:rsidRDefault="009569B7">
      <w:pPr>
        <w:pStyle w:val="ConsPlusNonformat"/>
        <w:jc w:val="both"/>
      </w:pPr>
      <w:r>
        <w:t>государственного   земельного   кадастра,  приведено в приложениях</w:t>
      </w:r>
    </w:p>
    <w:p w:rsidR="009569B7" w:rsidRDefault="009569B7">
      <w:pPr>
        <w:pStyle w:val="ConsPlusNonformat"/>
        <w:jc w:val="both"/>
      </w:pPr>
      <w:r>
        <w:t>N 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30.   Арендная   плата   за   переданный   земельный   участок</w:t>
      </w:r>
    </w:p>
    <w:p w:rsidR="009569B7" w:rsidRDefault="009569B7">
      <w:pPr>
        <w:pStyle w:val="ConsPlusNonformat"/>
        <w:jc w:val="both"/>
      </w:pPr>
      <w:r>
        <w:t>устанавливается на основании 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9569B7" w:rsidRDefault="009569B7">
      <w:pPr>
        <w:pStyle w:val="ConsPlusNonformat"/>
        <w:jc w:val="both"/>
      </w:pPr>
      <w:r>
        <w:t>в размере _______________________ за 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             (период времени)</w:t>
      </w:r>
    </w:p>
    <w:p w:rsidR="009569B7" w:rsidRDefault="009569B7">
      <w:pPr>
        <w:pStyle w:val="ConsPlusNonformat"/>
        <w:jc w:val="both"/>
      </w:pPr>
      <w:r>
        <w:t xml:space="preserve">    31. Договор 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(аренды, субаренды - указать нужное)</w:t>
      </w:r>
    </w:p>
    <w:p w:rsidR="009569B7" w:rsidRDefault="009569B7">
      <w:pPr>
        <w:pStyle w:val="ConsPlusNonformat"/>
        <w:jc w:val="both"/>
      </w:pPr>
      <w:r>
        <w:t xml:space="preserve">земельного   участка  заключается  на  срок, указанный в </w:t>
      </w:r>
      <w:hyperlink w:anchor="P790" w:history="1">
        <w:r>
          <w:rPr>
            <w:color w:val="0000FF"/>
          </w:rPr>
          <w:t>пункте 64</w:t>
        </w:r>
      </w:hyperlink>
    </w:p>
    <w:p w:rsidR="009569B7" w:rsidRDefault="009569B7">
      <w:pPr>
        <w:pStyle w:val="ConsPlusNonformat"/>
        <w:jc w:val="both"/>
      </w:pPr>
      <w:r>
        <w:t>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9569B7" w:rsidRDefault="009569B7">
      <w:pPr>
        <w:pStyle w:val="ConsPlusNonformat"/>
        <w:jc w:val="both"/>
      </w:pPr>
      <w:r>
        <w:t xml:space="preserve">               (аренды, субаренды</w:t>
      </w:r>
    </w:p>
    <w:p w:rsidR="009569B7" w:rsidRDefault="009569B7">
      <w:pPr>
        <w:pStyle w:val="ConsPlusNonformat"/>
        <w:jc w:val="both"/>
      </w:pPr>
      <w:r>
        <w:t xml:space="preserve">                - указать нужное)</w:t>
      </w:r>
    </w:p>
    <w:p w:rsidR="009569B7" w:rsidRDefault="009569B7">
      <w:pPr>
        <w:pStyle w:val="ConsPlusNonformat"/>
        <w:jc w:val="both"/>
      </w:pPr>
      <w:r>
        <w:t>государственной  регистрации  в  установленном   законодательством</w:t>
      </w:r>
    </w:p>
    <w:p w:rsidR="009569B7" w:rsidRDefault="009569B7">
      <w:pPr>
        <w:pStyle w:val="ConsPlusNonformat"/>
        <w:jc w:val="both"/>
      </w:pPr>
      <w:r>
        <w:t>Российской  Федерации  порядке  и  вступает  в силу с момента этой</w:t>
      </w:r>
    </w:p>
    <w:p w:rsidR="009569B7" w:rsidRDefault="009569B7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9569B7" w:rsidRDefault="009569B7">
      <w:pPr>
        <w:pStyle w:val="ConsPlusNonformat"/>
        <w:jc w:val="both"/>
      </w:pPr>
      <w:r>
        <w:t>осуществляется за счет 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(Концессионера, Концедента</w:t>
      </w:r>
    </w:p>
    <w:p w:rsidR="009569B7" w:rsidRDefault="009569B7">
      <w:pPr>
        <w:pStyle w:val="ConsPlusNonformat"/>
        <w:jc w:val="both"/>
      </w:pPr>
      <w:r>
        <w:t xml:space="preserve">                                  - указать нужное)</w:t>
      </w:r>
    </w:p>
    <w:p w:rsidR="009569B7" w:rsidRDefault="009569B7">
      <w:pPr>
        <w:pStyle w:val="ConsPlusNonformat"/>
        <w:jc w:val="both"/>
      </w:pPr>
      <w:r>
        <w:t xml:space="preserve">    32. Концессионер не вправе передавать свои права по   договору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9569B7" w:rsidRDefault="009569B7">
      <w:pPr>
        <w:pStyle w:val="ConsPlusNonformat"/>
        <w:jc w:val="both"/>
      </w:pPr>
      <w:r>
        <w:t>земельного  участка другим лицам и  сдавать  земельный  участок  в</w:t>
      </w:r>
    </w:p>
    <w:p w:rsidR="009569B7" w:rsidRDefault="009569B7">
      <w:pPr>
        <w:pStyle w:val="ConsPlusNonformat"/>
        <w:jc w:val="both"/>
      </w:pPr>
      <w:r>
        <w:t>субаренду,    если     иное     не      предусмотрено    договором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lastRenderedPageBreak/>
        <w:t xml:space="preserve">                (аренды, субаренды - указать нужное)</w:t>
      </w:r>
    </w:p>
    <w:p w:rsidR="009569B7" w:rsidRDefault="009569B7">
      <w:pPr>
        <w:pStyle w:val="ConsPlusNonformat"/>
        <w:jc w:val="both"/>
      </w:pPr>
      <w:r>
        <w:t>земельного участка.</w:t>
      </w:r>
    </w:p>
    <w:p w:rsidR="009569B7" w:rsidRDefault="009569B7">
      <w:pPr>
        <w:pStyle w:val="ConsPlusNonformat"/>
        <w:jc w:val="both"/>
      </w:pPr>
      <w:r>
        <w:t xml:space="preserve">    33.  Прекращение настоящего Соглашения является основанием для</w:t>
      </w:r>
    </w:p>
    <w:p w:rsidR="009569B7" w:rsidRDefault="009569B7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9569B7" w:rsidRDefault="009569B7">
      <w:pPr>
        <w:pStyle w:val="ConsPlusNonformat"/>
        <w:jc w:val="both"/>
      </w:pPr>
      <w:r>
        <w:t xml:space="preserve">                        (аренды, субаренды</w:t>
      </w:r>
    </w:p>
    <w:p w:rsidR="009569B7" w:rsidRDefault="009569B7">
      <w:pPr>
        <w:pStyle w:val="ConsPlusNonformat"/>
        <w:jc w:val="both"/>
      </w:pPr>
      <w:r>
        <w:t xml:space="preserve">                         - указать нужное)</w:t>
      </w:r>
    </w:p>
    <w:p w:rsidR="009569B7" w:rsidRDefault="009569B7">
      <w:pPr>
        <w:pStyle w:val="ConsPlusNonformat"/>
        <w:jc w:val="both"/>
      </w:pPr>
      <w:r>
        <w:t xml:space="preserve">    34. Копии документов, удостоверяющих право 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владения и пользования - указать нужное)</w:t>
      </w:r>
    </w:p>
    <w:p w:rsidR="009569B7" w:rsidRDefault="009569B7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9569B7" w:rsidRDefault="009569B7">
      <w:pPr>
        <w:pStyle w:val="ConsPlusNonformat"/>
        <w:jc w:val="both"/>
      </w:pPr>
      <w:r>
        <w:t>Концессионеру по договору 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9569B7" w:rsidRDefault="009569B7">
      <w:pPr>
        <w:pStyle w:val="ConsPlusNonformat"/>
        <w:jc w:val="both"/>
      </w:pPr>
      <w:r>
        <w:t>указаны в приложении N ______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35. Концессионер 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(вправе с согласия Концедента, не вправе</w:t>
      </w:r>
    </w:p>
    <w:p w:rsidR="009569B7" w:rsidRDefault="009569B7">
      <w:pPr>
        <w:pStyle w:val="ConsPlusNonformat"/>
        <w:jc w:val="both"/>
      </w:pPr>
      <w:r>
        <w:t xml:space="preserve">                                   - указать нужное)</w:t>
      </w:r>
    </w:p>
    <w:p w:rsidR="009569B7" w:rsidRDefault="009569B7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9569B7" w:rsidRDefault="009569B7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9569B7" w:rsidRDefault="009569B7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9569B7" w:rsidRDefault="009569B7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9569B7" w:rsidRDefault="009569B7">
      <w:pPr>
        <w:pStyle w:val="ConsPlusNonformat"/>
        <w:jc w:val="both"/>
      </w:pPr>
      <w:r>
        <w:t>Соглашению.</w:t>
      </w:r>
    </w:p>
    <w:p w:rsidR="009569B7" w:rsidRDefault="009569B7">
      <w:pPr>
        <w:pStyle w:val="ConsPlusNonformat"/>
        <w:jc w:val="both"/>
      </w:pPr>
      <w:r>
        <w:t xml:space="preserve">    36.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Соглашения.) Концессионер приобретает право пользования</w:t>
      </w:r>
    </w:p>
    <w:p w:rsidR="009569B7" w:rsidRDefault="009569B7">
      <w:pPr>
        <w:pStyle w:val="ConsPlusNonformat"/>
        <w:jc w:val="both"/>
      </w:pPr>
      <w:r>
        <w:t>водным  объектом  в  соответствии с    водным    законодательством</w:t>
      </w:r>
    </w:p>
    <w:p w:rsidR="009569B7" w:rsidRDefault="009569B7">
      <w:pPr>
        <w:pStyle w:val="ConsPlusNonformat"/>
        <w:jc w:val="both"/>
      </w:pPr>
      <w:r>
        <w:t>Российской Федерации.</w:t>
      </w:r>
    </w:p>
    <w:p w:rsidR="009569B7" w:rsidRDefault="009569B7">
      <w:pPr>
        <w:pStyle w:val="ConsPlusNonformat"/>
        <w:jc w:val="both"/>
      </w:pPr>
      <w:r>
        <w:t xml:space="preserve">    37.    Использование   береговой   полосы   осуществляется   в</w:t>
      </w:r>
    </w:p>
    <w:p w:rsidR="009569B7" w:rsidRDefault="009569B7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V. Владение, пользование и распоряжение объектами</w:t>
      </w:r>
    </w:p>
    <w:p w:rsidR="009569B7" w:rsidRDefault="009569B7">
      <w:pPr>
        <w:pStyle w:val="ConsPlusNonformat"/>
        <w:jc w:val="both"/>
      </w:pPr>
      <w:r>
        <w:t xml:space="preserve">            имущества, предоставляемыми Концессионеру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38. Концедент обязан предоставить Концессионеру права владения</w:t>
      </w:r>
    </w:p>
    <w:p w:rsidR="009569B7" w:rsidRDefault="009569B7">
      <w:pPr>
        <w:pStyle w:val="ConsPlusNonformat"/>
        <w:jc w:val="both"/>
      </w:pPr>
      <w:r>
        <w:t>и пользования 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Соглашения или в состав иного имущества, объекта иного</w:t>
      </w:r>
    </w:p>
    <w:p w:rsidR="009569B7" w:rsidRDefault="009569B7">
      <w:pPr>
        <w:pStyle w:val="ConsPlusNonformat"/>
        <w:jc w:val="both"/>
      </w:pPr>
      <w:r>
        <w:t xml:space="preserve">                   имущества - указать нужное)</w:t>
      </w:r>
    </w:p>
    <w:p w:rsidR="009569B7" w:rsidRDefault="009569B7">
      <w:pPr>
        <w:pStyle w:val="ConsPlusNonformat"/>
        <w:jc w:val="both"/>
      </w:pPr>
      <w:r>
        <w:t xml:space="preserve">    39. Концессионер     обязан   использовать   (эксплуатировать)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объекта Соглашения или в состав иного имущества, либо объекта</w:t>
      </w:r>
    </w:p>
    <w:p w:rsidR="009569B7" w:rsidRDefault="009569B7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9569B7" w:rsidRDefault="009569B7">
      <w:pPr>
        <w:pStyle w:val="ConsPlusNonformat"/>
        <w:jc w:val="both"/>
      </w:pPr>
      <w:r>
        <w:t>в    установленном    настоящим    Соглашением   порядке  в  целях</w:t>
      </w:r>
    </w:p>
    <w:p w:rsidR="009569B7" w:rsidRDefault="009569B7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93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9569B7" w:rsidRDefault="009569B7">
      <w:pPr>
        <w:pStyle w:val="ConsPlusNonformat"/>
        <w:jc w:val="both"/>
      </w:pPr>
      <w:r>
        <w:t>Соглашения.</w:t>
      </w:r>
    </w:p>
    <w:p w:rsidR="009569B7" w:rsidRDefault="009569B7">
      <w:pPr>
        <w:pStyle w:val="ConsPlusNonformat"/>
        <w:jc w:val="both"/>
      </w:pPr>
      <w:r>
        <w:t xml:space="preserve">    40.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объект   Соглашения   является   объектом   культурного   наследия</w:t>
      </w:r>
    </w:p>
    <w:p w:rsidR="009569B7" w:rsidRDefault="009569B7">
      <w:pPr>
        <w:pStyle w:val="ConsPlusNonformat"/>
        <w:jc w:val="both"/>
      </w:pPr>
      <w:r>
        <w:t>(памятником  истории  и  культуры)  народов Российской Федерации 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  Соглашения.)  Концессионер  при  осуществлении  права</w:t>
      </w:r>
    </w:p>
    <w:p w:rsidR="009569B7" w:rsidRDefault="009569B7">
      <w:pPr>
        <w:pStyle w:val="ConsPlusNonformat"/>
        <w:jc w:val="both"/>
      </w:pPr>
      <w:r>
        <w:t>владения   и  пользования  объектом  Соглашения  обязан  соблюдать</w:t>
      </w:r>
    </w:p>
    <w:p w:rsidR="009569B7" w:rsidRDefault="009569B7">
      <w:pPr>
        <w:pStyle w:val="ConsPlusNonformat"/>
        <w:jc w:val="both"/>
      </w:pPr>
      <w:r>
        <w:t xml:space="preserve">требования,   установленные   Федеральным   </w:t>
      </w:r>
      <w:hyperlink r:id="rId13" w:history="1">
        <w:r>
          <w:rPr>
            <w:color w:val="0000FF"/>
          </w:rPr>
          <w:t>законом</w:t>
        </w:r>
      </w:hyperlink>
      <w:r>
        <w:t xml:space="preserve">  "Об  объектах</w:t>
      </w:r>
    </w:p>
    <w:p w:rsidR="009569B7" w:rsidRDefault="009569B7">
      <w:pPr>
        <w:pStyle w:val="ConsPlusNonformat"/>
        <w:jc w:val="both"/>
      </w:pPr>
      <w:r>
        <w:t>культурного  наследия  (памятниках  истории  и  культуры)  народов</w:t>
      </w:r>
    </w:p>
    <w:p w:rsidR="009569B7" w:rsidRDefault="009569B7">
      <w:pPr>
        <w:pStyle w:val="ConsPlusNonformat"/>
        <w:jc w:val="both"/>
      </w:pPr>
      <w:r>
        <w:t>Российской   Федерации"  и  иными  нормативными  правовыми  актами</w:t>
      </w:r>
    </w:p>
    <w:p w:rsidR="009569B7" w:rsidRDefault="009569B7">
      <w:pPr>
        <w:pStyle w:val="ConsPlusNonformat"/>
        <w:jc w:val="both"/>
      </w:pPr>
      <w:r>
        <w:t>Российской   Федерации,  нормативными  правовыми  актами  субъекта</w:t>
      </w:r>
    </w:p>
    <w:p w:rsidR="009569B7" w:rsidRDefault="009569B7">
      <w:pPr>
        <w:pStyle w:val="ConsPlusNonformat"/>
        <w:jc w:val="both"/>
      </w:pPr>
      <w:r>
        <w:t>Российской Федерации и органов местного самоуправления в отношении</w:t>
      </w:r>
    </w:p>
    <w:p w:rsidR="009569B7" w:rsidRDefault="009569B7">
      <w:pPr>
        <w:pStyle w:val="ConsPlusNonformat"/>
        <w:jc w:val="both"/>
      </w:pPr>
      <w:r>
        <w:t>объектов культурного наследия.</w:t>
      </w:r>
    </w:p>
    <w:p w:rsidR="009569B7" w:rsidRDefault="009569B7">
      <w:pPr>
        <w:pStyle w:val="ConsPlusNonformat"/>
        <w:jc w:val="both"/>
      </w:pPr>
      <w:r>
        <w:lastRenderedPageBreak/>
        <w:t xml:space="preserve">    41.  Концессионер  обязан  поддерживать  объект  Соглашения  в</w:t>
      </w:r>
    </w:p>
    <w:p w:rsidR="009569B7" w:rsidRDefault="009569B7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9569B7" w:rsidRDefault="009569B7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9569B7" w:rsidRDefault="009569B7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9569B7" w:rsidRDefault="009569B7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66" w:history="1">
        <w:r>
          <w:rPr>
            <w:color w:val="0000FF"/>
          </w:rPr>
          <w:t>пунктом 42</w:t>
        </w:r>
      </w:hyperlink>
      <w:r>
        <w:t xml:space="preserve"> настоящего</w:t>
      </w:r>
    </w:p>
    <w:p w:rsidR="009569B7" w:rsidRDefault="009569B7">
      <w:pPr>
        <w:pStyle w:val="ConsPlusNonformat"/>
        <w:jc w:val="both"/>
      </w:pPr>
      <w:r>
        <w:t>Соглашения.</w:t>
      </w:r>
    </w:p>
    <w:p w:rsidR="009569B7" w:rsidRDefault="009569B7">
      <w:pPr>
        <w:pStyle w:val="ConsPlusNonformat"/>
        <w:jc w:val="both"/>
      </w:pPr>
      <w:bookmarkStart w:id="7" w:name="P566"/>
      <w:bookmarkEnd w:id="7"/>
      <w:r>
        <w:t xml:space="preserve">    42. Концедент обязан осуществлять действия по 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   (поддержанию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объекта Соглашения в исправном состоянии, его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содержанию, текущему и капитальному ремонту - указать нужное)</w:t>
      </w:r>
    </w:p>
    <w:p w:rsidR="009569B7" w:rsidRDefault="009569B7">
      <w:pPr>
        <w:pStyle w:val="ConsPlusNonformat"/>
        <w:jc w:val="both"/>
      </w:pPr>
      <w:r>
        <w:t xml:space="preserve">    43.  Концессионер имеет право с согласия Концедента передавать</w:t>
      </w:r>
    </w:p>
    <w:p w:rsidR="009569B7" w:rsidRDefault="009569B7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9569B7" w:rsidRDefault="009569B7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9569B7" w:rsidRDefault="009569B7">
      <w:pPr>
        <w:pStyle w:val="ConsPlusNonformat"/>
        <w:jc w:val="both"/>
      </w:pPr>
      <w:hyperlink w:anchor="P790" w:history="1">
        <w:r>
          <w:rPr>
            <w:color w:val="0000FF"/>
          </w:rPr>
          <w:t>пункте   64</w:t>
        </w:r>
      </w:hyperlink>
      <w:r>
        <w:t xml:space="preserve">   настоящего   Соглашения,   при   условии  соблюдения</w:t>
      </w:r>
    </w:p>
    <w:p w:rsidR="009569B7" w:rsidRDefault="009569B7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9569B7" w:rsidRDefault="009569B7">
      <w:pPr>
        <w:pStyle w:val="ConsPlusNonformat"/>
        <w:jc w:val="both"/>
      </w:pPr>
      <w:r>
        <w:t>Соглашением.</w:t>
      </w:r>
    </w:p>
    <w:p w:rsidR="009569B7" w:rsidRDefault="009569B7">
      <w:pPr>
        <w:pStyle w:val="ConsPlusNonformat"/>
        <w:jc w:val="both"/>
      </w:pPr>
      <w:r>
        <w:t xml:space="preserve">    44.  Передача  Концессионером  в  залог или отчуждение объекта</w:t>
      </w:r>
    </w:p>
    <w:p w:rsidR="009569B7" w:rsidRDefault="009569B7">
      <w:pPr>
        <w:pStyle w:val="ConsPlusNonformat"/>
        <w:jc w:val="both"/>
      </w:pPr>
      <w:r>
        <w:t>Соглашения и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9569B7" w:rsidRDefault="009569B7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9569B7" w:rsidRDefault="009569B7">
      <w:pPr>
        <w:pStyle w:val="ConsPlusNonformat"/>
        <w:jc w:val="both"/>
      </w:pPr>
      <w:r>
        <w:t>не допускается.</w:t>
      </w:r>
    </w:p>
    <w:p w:rsidR="009569B7" w:rsidRDefault="009569B7">
      <w:pPr>
        <w:pStyle w:val="ConsPlusNonformat"/>
        <w:jc w:val="both"/>
      </w:pPr>
      <w:r>
        <w:t xml:space="preserve">    45. Продукция и доходы, полученные Концессионером в результате</w:t>
      </w:r>
    </w:p>
    <w:p w:rsidR="009569B7" w:rsidRDefault="009569B7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9569B7" w:rsidRDefault="009569B7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(наименование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объем продукции, размер доходов, которые поступают</w:t>
      </w:r>
    </w:p>
    <w:p w:rsidR="009569B7" w:rsidRDefault="009569B7">
      <w:pPr>
        <w:pStyle w:val="ConsPlusNonformat"/>
        <w:jc w:val="both"/>
      </w:pPr>
      <w:r>
        <w:t xml:space="preserve">          в собственность Концедента, - указать нужное)</w:t>
      </w:r>
    </w:p>
    <w:p w:rsidR="009569B7" w:rsidRDefault="009569B7">
      <w:pPr>
        <w:pStyle w:val="ConsPlusNonformat"/>
        <w:jc w:val="both"/>
      </w:pPr>
      <w:r>
        <w:t xml:space="preserve">    46.  Имущество, созданное или приобретенное Концессионером при</w:t>
      </w:r>
    </w:p>
    <w:p w:rsidR="009569B7" w:rsidRDefault="009569B7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9569B7" w:rsidRDefault="009569B7">
      <w:pPr>
        <w:pStyle w:val="ConsPlusNonformat"/>
        <w:jc w:val="both"/>
      </w:pPr>
      <w:r>
        <w:t>Соглашения и 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(объектом иного имущества - указать в случае</w:t>
      </w:r>
    </w:p>
    <w:p w:rsidR="009569B7" w:rsidRDefault="009569B7">
      <w:pPr>
        <w:pStyle w:val="ConsPlusNonformat"/>
        <w:jc w:val="both"/>
      </w:pPr>
      <w:r>
        <w:t xml:space="preserve">                              необходимости)</w:t>
      </w:r>
    </w:p>
    <w:p w:rsidR="009569B7" w:rsidRDefault="009569B7">
      <w:pPr>
        <w:pStyle w:val="ConsPlusNonformat"/>
        <w:jc w:val="both"/>
      </w:pPr>
      <w:r>
        <w:t>является     собственностью  Концессионера,    за      исключением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(наименование объектов имущества, передаваемых в собственность</w:t>
      </w:r>
    </w:p>
    <w:p w:rsidR="009569B7" w:rsidRDefault="009569B7">
      <w:pPr>
        <w:pStyle w:val="ConsPlusNonformat"/>
        <w:jc w:val="both"/>
      </w:pPr>
      <w:r>
        <w:t xml:space="preserve">                           Концедента)</w:t>
      </w:r>
    </w:p>
    <w:p w:rsidR="009569B7" w:rsidRDefault="009569B7">
      <w:pPr>
        <w:pStyle w:val="ConsPlusNonformat"/>
        <w:jc w:val="both"/>
      </w:pPr>
      <w:r>
        <w:t xml:space="preserve">    47.  Концессионер  обязан учитывать объект Соглашения на своем</w:t>
      </w:r>
    </w:p>
    <w:p w:rsidR="009569B7" w:rsidRDefault="009569B7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9569B7" w:rsidRDefault="009569B7">
      <w:pPr>
        <w:pStyle w:val="ConsPlusNonformat"/>
        <w:jc w:val="both"/>
      </w:pPr>
      <w:r>
        <w:t xml:space="preserve">                  Концеденту объектов имущества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8" w:name="P607"/>
      <w:bookmarkEnd w:id="8"/>
      <w:r>
        <w:t xml:space="preserve">    48.  Концессионер  обязан  передать  Концеденту,  а  Концедент</w:t>
      </w:r>
    </w:p>
    <w:p w:rsidR="009569B7" w:rsidRDefault="009569B7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25" w:history="1">
        <w:r>
          <w:rPr>
            <w:color w:val="0000FF"/>
          </w:rPr>
          <w:t>пункте 70</w:t>
        </w:r>
      </w:hyperlink>
    </w:p>
    <w:p w:rsidR="009569B7" w:rsidRDefault="009569B7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9569B7" w:rsidRDefault="009569B7">
      <w:pPr>
        <w:pStyle w:val="ConsPlusNonformat"/>
        <w:jc w:val="both"/>
      </w:pPr>
      <w:r>
        <w:t>Соглашения должен находиться в состоянии, указанном в приложении N</w:t>
      </w:r>
    </w:p>
    <w:p w:rsidR="009569B7" w:rsidRDefault="009569B7">
      <w:pPr>
        <w:pStyle w:val="ConsPlusNonformat"/>
        <w:jc w:val="both"/>
      </w:pPr>
      <w:r>
        <w:t>___  к  настоящему  Соглашению,  быть  пригодным для осуществления</w:t>
      </w:r>
    </w:p>
    <w:p w:rsidR="009569B7" w:rsidRDefault="009569B7">
      <w:pPr>
        <w:pStyle w:val="ConsPlusNonformat"/>
        <w:jc w:val="both"/>
      </w:pPr>
      <w:r>
        <w:t xml:space="preserve">деятельности,  указанной  в  </w:t>
      </w:r>
      <w:hyperlink w:anchor="P93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9569B7" w:rsidRDefault="009569B7">
      <w:pPr>
        <w:pStyle w:val="ConsPlusNonformat"/>
        <w:jc w:val="both"/>
      </w:pPr>
      <w:r>
        <w:t>должен быть обременен правами третьих лиц.</w:t>
      </w:r>
    </w:p>
    <w:p w:rsidR="009569B7" w:rsidRDefault="009569B7">
      <w:pPr>
        <w:pStyle w:val="ConsPlusNonformat"/>
        <w:jc w:val="both"/>
      </w:pPr>
      <w:bookmarkStart w:id="9" w:name="P614"/>
      <w:bookmarkEnd w:id="9"/>
      <w:r>
        <w:t xml:space="preserve">    49.  (Подлежит  включению  в  текст  Соглашения в случае, если</w:t>
      </w:r>
    </w:p>
    <w:p w:rsidR="009569B7" w:rsidRDefault="009569B7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9569B7" w:rsidRDefault="009569B7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9569B7" w:rsidRDefault="009569B7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9569B7" w:rsidRDefault="009569B7">
      <w:pPr>
        <w:pStyle w:val="ConsPlusNonformat"/>
        <w:jc w:val="both"/>
      </w:pPr>
      <w:hyperlink w:anchor="P828" w:history="1">
        <w:r>
          <w:rPr>
            <w:color w:val="0000FF"/>
          </w:rPr>
          <w:t>пункте  71</w:t>
        </w:r>
      </w:hyperlink>
      <w:r>
        <w:t xml:space="preserve">  настоящего  Соглашения,  и  в  состоянии,  указанном в</w:t>
      </w:r>
    </w:p>
    <w:p w:rsidR="009569B7" w:rsidRDefault="009569B7">
      <w:pPr>
        <w:pStyle w:val="ConsPlusNonformat"/>
        <w:jc w:val="both"/>
      </w:pPr>
      <w:r>
        <w:t>приложении N ___ к настоящему Соглашению.</w:t>
      </w:r>
    </w:p>
    <w:p w:rsidR="009569B7" w:rsidRDefault="009569B7">
      <w:pPr>
        <w:pStyle w:val="ConsPlusNonformat"/>
        <w:jc w:val="both"/>
      </w:pPr>
      <w:bookmarkStart w:id="10" w:name="P620"/>
      <w:bookmarkEnd w:id="10"/>
      <w:r>
        <w:t xml:space="preserve">    50.  Передача  Концессионером Концеденту объектов, указанных в</w:t>
      </w:r>
    </w:p>
    <w:p w:rsidR="009569B7" w:rsidRDefault="009569B7">
      <w:pPr>
        <w:pStyle w:val="ConsPlusNonformat"/>
        <w:jc w:val="both"/>
      </w:pPr>
      <w:hyperlink w:anchor="P607" w:history="1">
        <w:r>
          <w:rPr>
            <w:color w:val="0000FF"/>
          </w:rPr>
          <w:t>пункте   48</w:t>
        </w:r>
      </w:hyperlink>
      <w:r>
        <w:t xml:space="preserve">   (в   </w:t>
      </w:r>
      <w:hyperlink w:anchor="P607" w:history="1">
        <w:r>
          <w:rPr>
            <w:color w:val="0000FF"/>
          </w:rPr>
          <w:t>пунктах   48</w:t>
        </w:r>
      </w:hyperlink>
      <w:r>
        <w:t xml:space="preserve">   и   </w:t>
      </w:r>
      <w:hyperlink w:anchor="P614" w:history="1">
        <w:r>
          <w:rPr>
            <w:color w:val="0000FF"/>
          </w:rPr>
          <w:t>49</w:t>
        </w:r>
      </w:hyperlink>
      <w:r>
        <w:t>)  настоящего  Соглашения,</w:t>
      </w:r>
    </w:p>
    <w:p w:rsidR="009569B7" w:rsidRDefault="009569B7">
      <w:pPr>
        <w:pStyle w:val="ConsPlusNonformat"/>
        <w:jc w:val="both"/>
      </w:pPr>
      <w:r>
        <w:t>осуществляется  по _______________________________, подписываемому</w:t>
      </w:r>
    </w:p>
    <w:p w:rsidR="009569B7" w:rsidRDefault="009569B7">
      <w:pPr>
        <w:pStyle w:val="ConsPlusNonformat"/>
        <w:jc w:val="both"/>
      </w:pPr>
      <w:r>
        <w:t xml:space="preserve">                      (наименование документа)</w:t>
      </w:r>
    </w:p>
    <w:p w:rsidR="009569B7" w:rsidRDefault="009569B7">
      <w:pPr>
        <w:pStyle w:val="ConsPlusNonformat"/>
        <w:jc w:val="both"/>
      </w:pPr>
      <w:r>
        <w:lastRenderedPageBreak/>
        <w:t>Сторонами.</w:t>
      </w:r>
    </w:p>
    <w:p w:rsidR="009569B7" w:rsidRDefault="009569B7">
      <w:pPr>
        <w:pStyle w:val="ConsPlusNonformat"/>
        <w:jc w:val="both"/>
      </w:pPr>
      <w:r>
        <w:t xml:space="preserve">    51.  Концессионер передает Концеденту документы, относящиеся к</w:t>
      </w:r>
    </w:p>
    <w:p w:rsidR="009569B7" w:rsidRDefault="009569B7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9569B7" w:rsidRDefault="009569B7">
      <w:pPr>
        <w:pStyle w:val="ConsPlusNonformat"/>
        <w:jc w:val="both"/>
      </w:pPr>
      <w:r>
        <w:t>Концеденту.</w:t>
      </w:r>
    </w:p>
    <w:p w:rsidR="009569B7" w:rsidRDefault="009569B7">
      <w:pPr>
        <w:pStyle w:val="ConsPlusNonformat"/>
        <w:jc w:val="both"/>
      </w:pPr>
      <w:r>
        <w:t xml:space="preserve">    52. Концедент        вправе     отказаться  от      подписания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>в случае 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(указать обстоятельства, при наступлении которых</w:t>
      </w:r>
    </w:p>
    <w:p w:rsidR="009569B7" w:rsidRDefault="009569B7">
      <w:pPr>
        <w:pStyle w:val="ConsPlusNonformat"/>
        <w:jc w:val="both"/>
      </w:pPr>
      <w:r>
        <w:t xml:space="preserve">               Концедент вправе отказаться от подписания)</w:t>
      </w:r>
    </w:p>
    <w:p w:rsidR="009569B7" w:rsidRDefault="009569B7">
      <w:pPr>
        <w:pStyle w:val="ConsPlusNonformat"/>
        <w:jc w:val="both"/>
      </w:pPr>
      <w:r>
        <w:t xml:space="preserve">    53. Обязанность Концессионера по передаче объекта Соглашения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9569B7" w:rsidRDefault="009569B7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9569B7" w:rsidRDefault="009569B7">
      <w:pPr>
        <w:pStyle w:val="ConsPlusNonformat"/>
        <w:jc w:val="both"/>
      </w:pPr>
      <w:r>
        <w:t>считается      исполненной  с   момента    подписания    Сторонами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>и  государственной  регистрации  прекращения прав Концессионера на</w:t>
      </w:r>
    </w:p>
    <w:p w:rsidR="009569B7" w:rsidRDefault="009569B7">
      <w:pPr>
        <w:pStyle w:val="ConsPlusNonformat"/>
        <w:jc w:val="both"/>
      </w:pPr>
      <w:r>
        <w:t>владение и пользование указанными объектами.</w:t>
      </w:r>
    </w:p>
    <w:p w:rsidR="009569B7" w:rsidRDefault="009569B7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9569B7" w:rsidRDefault="009569B7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9569B7" w:rsidRDefault="009569B7">
      <w:pPr>
        <w:pStyle w:val="ConsPlusNonformat"/>
        <w:jc w:val="both"/>
      </w:pPr>
      <w:r>
        <w:t>момента подписания Сторонами 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9569B7" w:rsidRDefault="009569B7">
      <w:pPr>
        <w:pStyle w:val="ConsPlusNonformat"/>
        <w:jc w:val="both"/>
      </w:pPr>
      <w:hyperlink w:anchor="P620" w:history="1">
        <w:r>
          <w:rPr>
            <w:color w:val="0000FF"/>
          </w:rPr>
          <w:t>пункте  50</w:t>
        </w:r>
      </w:hyperlink>
      <w:r>
        <w:t xml:space="preserve">  настоящего  Соглашения,  обязанность  Концессионера по</w:t>
      </w:r>
    </w:p>
    <w:p w:rsidR="009569B7" w:rsidRDefault="009569B7">
      <w:pPr>
        <w:pStyle w:val="ConsPlusNonformat"/>
        <w:jc w:val="both"/>
      </w:pPr>
      <w:r>
        <w:t xml:space="preserve">передаче  объектов,  указанных  в  </w:t>
      </w:r>
      <w:hyperlink w:anchor="P607" w:history="1">
        <w:r>
          <w:rPr>
            <w:color w:val="0000FF"/>
          </w:rPr>
          <w:t>пункте  48</w:t>
        </w:r>
      </w:hyperlink>
      <w:r>
        <w:t xml:space="preserve">  (в </w:t>
      </w:r>
      <w:hyperlink w:anchor="P607" w:history="1">
        <w:r>
          <w:rPr>
            <w:color w:val="0000FF"/>
          </w:rPr>
          <w:t>пунктах 48</w:t>
        </w:r>
      </w:hyperlink>
      <w:r>
        <w:t xml:space="preserve"> и </w:t>
      </w:r>
      <w:hyperlink w:anchor="P614" w:history="1">
        <w:r>
          <w:rPr>
            <w:color w:val="0000FF"/>
          </w:rPr>
          <w:t>49</w:t>
        </w:r>
      </w:hyperlink>
      <w:r>
        <w:t>)</w:t>
      </w:r>
    </w:p>
    <w:p w:rsidR="009569B7" w:rsidRDefault="009569B7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9569B7" w:rsidRDefault="009569B7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9569B7" w:rsidRDefault="009569B7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9569B7" w:rsidRDefault="009569B7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9569B7" w:rsidRDefault="009569B7">
      <w:pPr>
        <w:pStyle w:val="ConsPlusNonformat"/>
        <w:jc w:val="both"/>
      </w:pPr>
      <w:r>
        <w:t>объектами.</w:t>
      </w:r>
    </w:p>
    <w:p w:rsidR="009569B7" w:rsidRDefault="009569B7">
      <w:pPr>
        <w:pStyle w:val="ConsPlusNonformat"/>
        <w:jc w:val="both"/>
      </w:pPr>
      <w:r>
        <w:t xml:space="preserve">    54. Уклонение     одной      из   Сторон    от      подписания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(наименование документа)</w:t>
      </w:r>
    </w:p>
    <w:p w:rsidR="009569B7" w:rsidRDefault="009569B7">
      <w:pPr>
        <w:pStyle w:val="ConsPlusNonformat"/>
        <w:jc w:val="both"/>
      </w:pPr>
      <w:r>
        <w:t>признается  отказом  этой  Стороны  от исполнения ею обязанностей,</w:t>
      </w:r>
    </w:p>
    <w:p w:rsidR="009569B7" w:rsidRDefault="009569B7">
      <w:pPr>
        <w:pStyle w:val="ConsPlusNonformat"/>
        <w:jc w:val="both"/>
      </w:pPr>
      <w:r>
        <w:t xml:space="preserve">установленных </w:t>
      </w:r>
      <w:hyperlink w:anchor="P607" w:history="1">
        <w:r>
          <w:rPr>
            <w:color w:val="0000FF"/>
          </w:rPr>
          <w:t>пунктом 48</w:t>
        </w:r>
      </w:hyperlink>
      <w:r>
        <w:t xml:space="preserve"> (</w:t>
      </w:r>
      <w:hyperlink w:anchor="P607" w:history="1">
        <w:r>
          <w:rPr>
            <w:color w:val="0000FF"/>
          </w:rPr>
          <w:t>пунктами 48</w:t>
        </w:r>
      </w:hyperlink>
      <w:r>
        <w:t xml:space="preserve"> и </w:t>
      </w:r>
      <w:hyperlink w:anchor="P614" w:history="1">
        <w:r>
          <w:rPr>
            <w:color w:val="0000FF"/>
          </w:rPr>
          <w:t>49</w:t>
        </w:r>
      </w:hyperlink>
      <w:r>
        <w:t>)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55.  Прекращение  прав Концессионера на владение и пользование</w:t>
      </w:r>
    </w:p>
    <w:p w:rsidR="009569B7" w:rsidRDefault="009569B7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9569B7" w:rsidRDefault="009569B7">
      <w:pPr>
        <w:pStyle w:val="ConsPlusNonformat"/>
        <w:jc w:val="both"/>
      </w:pPr>
      <w:r>
        <w:t>Соглашения, и 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входящих в состав иного имущества, - указать в случае</w:t>
      </w:r>
    </w:p>
    <w:p w:rsidR="009569B7" w:rsidRDefault="009569B7">
      <w:pPr>
        <w:pStyle w:val="ConsPlusNonformat"/>
        <w:jc w:val="both"/>
      </w:pPr>
      <w:r>
        <w:t xml:space="preserve">                          необходимости)</w:t>
      </w:r>
    </w:p>
    <w:p w:rsidR="009569B7" w:rsidRDefault="009569B7">
      <w:pPr>
        <w:pStyle w:val="ConsPlusNonformat"/>
        <w:jc w:val="both"/>
      </w:pPr>
      <w:r>
        <w:t>подлежит    государственной     регистрации    в     установленном</w:t>
      </w:r>
    </w:p>
    <w:p w:rsidR="009569B7" w:rsidRDefault="009569B7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9569B7" w:rsidRDefault="009569B7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9569B7" w:rsidRDefault="009569B7">
      <w:pPr>
        <w:pStyle w:val="ConsPlusNonformat"/>
        <w:jc w:val="both"/>
      </w:pPr>
      <w:r>
        <w:t>осуществляется за счет 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(Концедента, Концессионера</w:t>
      </w:r>
    </w:p>
    <w:p w:rsidR="009569B7" w:rsidRDefault="009569B7">
      <w:pPr>
        <w:pStyle w:val="ConsPlusNonformat"/>
        <w:jc w:val="both"/>
      </w:pPr>
      <w:r>
        <w:t xml:space="preserve">                                   - указать нужное)</w:t>
      </w:r>
    </w:p>
    <w:p w:rsidR="009569B7" w:rsidRDefault="009569B7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9569B7" w:rsidRDefault="009569B7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9569B7" w:rsidRDefault="009569B7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9569B7" w:rsidRDefault="009569B7">
      <w:pPr>
        <w:pStyle w:val="ConsPlusNonformat"/>
        <w:jc w:val="both"/>
      </w:pPr>
      <w:r>
        <w:t>прекращения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При этом  Стороны  обязуются  осуществить  следующие действия: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(указать действия, осуществляемые соответственно</w:t>
      </w:r>
    </w:p>
    <w:p w:rsidR="009569B7" w:rsidRDefault="009569B7">
      <w:pPr>
        <w:pStyle w:val="ConsPlusNonformat"/>
        <w:jc w:val="both"/>
      </w:pPr>
      <w:r>
        <w:t xml:space="preserve">                  Концессионером и Концедентом)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11" w:name="P682"/>
      <w:bookmarkEnd w:id="11"/>
      <w:r>
        <w:t xml:space="preserve">            VII. Порядок осуществления Концессионером</w:t>
      </w:r>
    </w:p>
    <w:p w:rsidR="009569B7" w:rsidRDefault="009569B7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56.  По настоящему Соглашению Концессионер обязан на условиях,</w:t>
      </w:r>
    </w:p>
    <w:p w:rsidR="009569B7" w:rsidRDefault="009569B7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9569B7" w:rsidRDefault="009569B7">
      <w:pPr>
        <w:pStyle w:val="ConsPlusNonformat"/>
        <w:jc w:val="both"/>
      </w:pPr>
      <w:r>
        <w:t xml:space="preserve">указанную 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lastRenderedPageBreak/>
        <w:t xml:space="preserve">    57.    Концессионер    обязан    осуществлять    связанную   с</w:t>
      </w:r>
    </w:p>
    <w:p w:rsidR="009569B7" w:rsidRDefault="009569B7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9569B7" w:rsidRDefault="009569B7">
      <w:pPr>
        <w:pStyle w:val="ConsPlusNonformat"/>
        <w:jc w:val="both"/>
      </w:pPr>
      <w:hyperlink w:anchor="P93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9569B7" w:rsidRDefault="009569B7">
      <w:pPr>
        <w:pStyle w:val="ConsPlusNonformat"/>
        <w:jc w:val="both"/>
      </w:pPr>
      <w:r>
        <w:t>деятельность без согласия Концедента.</w:t>
      </w:r>
    </w:p>
    <w:p w:rsidR="009569B7" w:rsidRDefault="009569B7">
      <w:pPr>
        <w:pStyle w:val="ConsPlusNonformat"/>
        <w:jc w:val="both"/>
      </w:pPr>
      <w:r>
        <w:t xml:space="preserve">    58. Концессионер обязан осуществлять деятельность, указанную в</w:t>
      </w:r>
    </w:p>
    <w:p w:rsidR="009569B7" w:rsidRDefault="009569B7">
      <w:pPr>
        <w:pStyle w:val="ConsPlusNonformat"/>
        <w:jc w:val="both"/>
      </w:pPr>
      <w:hyperlink w:anchor="P93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9569B7" w:rsidRDefault="009569B7">
      <w:pPr>
        <w:pStyle w:val="ConsPlusNonformat"/>
        <w:jc w:val="both"/>
      </w:pPr>
      <w:r>
        <w:t>установленными    законодательством    Российской   Федерации,   и</w:t>
      </w:r>
    </w:p>
    <w:p w:rsidR="009569B7" w:rsidRDefault="009569B7">
      <w:pPr>
        <w:pStyle w:val="ConsPlusNonformat"/>
        <w:jc w:val="both"/>
      </w:pPr>
      <w:r>
        <w:t>обеспечивать:</w:t>
      </w:r>
    </w:p>
    <w:p w:rsidR="009569B7" w:rsidRDefault="009569B7">
      <w:pPr>
        <w:pStyle w:val="ConsPlusNonformat"/>
        <w:jc w:val="both"/>
      </w:pPr>
      <w:r>
        <w:t xml:space="preserve">    а)   содержание  в  исправном  состоянии  объекта  Соглашения,</w:t>
      </w:r>
    </w:p>
    <w:p w:rsidR="009569B7" w:rsidRDefault="009569B7">
      <w:pPr>
        <w:pStyle w:val="ConsPlusNonformat"/>
        <w:jc w:val="both"/>
      </w:pPr>
      <w:r>
        <w:t>своевременную  разработку  и  реализацию  мер  по  обеспечению его</w:t>
      </w:r>
    </w:p>
    <w:p w:rsidR="009569B7" w:rsidRDefault="009569B7">
      <w:pPr>
        <w:pStyle w:val="ConsPlusNonformat"/>
        <w:jc w:val="both"/>
      </w:pPr>
      <w:r>
        <w:t>безопасности, включая антитеррористическую деятельность;</w:t>
      </w:r>
    </w:p>
    <w:p w:rsidR="009569B7" w:rsidRDefault="009569B7">
      <w:pPr>
        <w:pStyle w:val="ConsPlusNonformat"/>
        <w:jc w:val="both"/>
      </w:pPr>
      <w:r>
        <w:t xml:space="preserve">    б)  составление  за  свой счет декларации безопасности объекта</w:t>
      </w:r>
    </w:p>
    <w:p w:rsidR="009569B7" w:rsidRDefault="009569B7">
      <w:pPr>
        <w:pStyle w:val="ConsPlusNonformat"/>
        <w:jc w:val="both"/>
      </w:pPr>
      <w:r>
        <w:t>Соглашения;</w:t>
      </w:r>
    </w:p>
    <w:p w:rsidR="009569B7" w:rsidRDefault="009569B7">
      <w:pPr>
        <w:pStyle w:val="ConsPlusNonformat"/>
        <w:jc w:val="both"/>
      </w:pPr>
      <w:r>
        <w:t xml:space="preserve">    в) соблюдение норм и правил безопасности объекта Соглашения;</w:t>
      </w:r>
    </w:p>
    <w:p w:rsidR="009569B7" w:rsidRDefault="009569B7">
      <w:pPr>
        <w:pStyle w:val="ConsPlusNonformat"/>
        <w:jc w:val="both"/>
      </w:pPr>
      <w:r>
        <w:t xml:space="preserve">    г) разработку и своевременное уточнение критериев безопасности</w:t>
      </w:r>
    </w:p>
    <w:p w:rsidR="009569B7" w:rsidRDefault="009569B7">
      <w:pPr>
        <w:pStyle w:val="ConsPlusNonformat"/>
        <w:jc w:val="both"/>
      </w:pPr>
      <w:r>
        <w:t>объекта Соглашения;</w:t>
      </w:r>
    </w:p>
    <w:p w:rsidR="009569B7" w:rsidRDefault="009569B7">
      <w:pPr>
        <w:pStyle w:val="ConsPlusNonformat"/>
        <w:jc w:val="both"/>
      </w:pPr>
      <w:r>
        <w:t xml:space="preserve">    д)  проведение  регулярных обследований и постоянного контроля</w:t>
      </w:r>
    </w:p>
    <w:p w:rsidR="009569B7" w:rsidRDefault="009569B7">
      <w:pPr>
        <w:pStyle w:val="ConsPlusNonformat"/>
        <w:jc w:val="both"/>
      </w:pPr>
      <w:r>
        <w:t>за  состоянием  безопасности объекта Соглашения и его воздействием</w:t>
      </w:r>
    </w:p>
    <w:p w:rsidR="009569B7" w:rsidRDefault="009569B7">
      <w:pPr>
        <w:pStyle w:val="ConsPlusNonformat"/>
        <w:jc w:val="both"/>
      </w:pPr>
      <w:r>
        <w:t>на  окружающую среду, осуществление регулярной оценки безопасности</w:t>
      </w:r>
    </w:p>
    <w:p w:rsidR="009569B7" w:rsidRDefault="009569B7">
      <w:pPr>
        <w:pStyle w:val="ConsPlusNonformat"/>
        <w:jc w:val="both"/>
      </w:pPr>
      <w:r>
        <w:t>объекта Соглашения и анализа причин снижения безопасности;</w:t>
      </w:r>
    </w:p>
    <w:p w:rsidR="009569B7" w:rsidRDefault="009569B7">
      <w:pPr>
        <w:pStyle w:val="ConsPlusNonformat"/>
        <w:jc w:val="both"/>
      </w:pPr>
      <w:r>
        <w:t xml:space="preserve">    е) осуществление мер по предотвращению возникновения аварийных</w:t>
      </w:r>
    </w:p>
    <w:p w:rsidR="009569B7" w:rsidRDefault="009569B7">
      <w:pPr>
        <w:pStyle w:val="ConsPlusNonformat"/>
        <w:jc w:val="both"/>
      </w:pPr>
      <w:r>
        <w:t>ситуаций  и  создание  условий для безопасной эксплуатации объекта</w:t>
      </w:r>
    </w:p>
    <w:p w:rsidR="009569B7" w:rsidRDefault="009569B7">
      <w:pPr>
        <w:pStyle w:val="ConsPlusNonformat"/>
        <w:jc w:val="both"/>
      </w:pPr>
      <w:r>
        <w:t>Соглашения;</w:t>
      </w:r>
    </w:p>
    <w:p w:rsidR="009569B7" w:rsidRDefault="009569B7">
      <w:pPr>
        <w:pStyle w:val="ConsPlusNonformat"/>
        <w:jc w:val="both"/>
      </w:pPr>
      <w:r>
        <w:t xml:space="preserve">    ж)  обязательное страхование риска гражданской ответственности</w:t>
      </w:r>
    </w:p>
    <w:p w:rsidR="009569B7" w:rsidRDefault="009569B7">
      <w:pPr>
        <w:pStyle w:val="ConsPlusNonformat"/>
        <w:jc w:val="both"/>
      </w:pPr>
      <w:r>
        <w:t>по  обязательствам, возникающим вследствие причинения вреда жизни,</w:t>
      </w:r>
    </w:p>
    <w:p w:rsidR="009569B7" w:rsidRDefault="009569B7">
      <w:pPr>
        <w:pStyle w:val="ConsPlusNonformat"/>
        <w:jc w:val="both"/>
      </w:pPr>
      <w:r>
        <w:t>здоровью  физических лиц, имуществу физических и юридических лиц в</w:t>
      </w:r>
    </w:p>
    <w:p w:rsidR="009569B7" w:rsidRDefault="009569B7">
      <w:pPr>
        <w:pStyle w:val="ConsPlusNonformat"/>
        <w:jc w:val="both"/>
      </w:pPr>
      <w:r>
        <w:t>результате   аварии  объекта  Соглашения  в  порядке  и  размерах,</w:t>
      </w:r>
    </w:p>
    <w:p w:rsidR="009569B7" w:rsidRDefault="009569B7">
      <w:pPr>
        <w:pStyle w:val="ConsPlusNonformat"/>
        <w:jc w:val="both"/>
      </w:pPr>
      <w:r>
        <w:t>установленных законодательством Российской Федерации;</w:t>
      </w:r>
    </w:p>
    <w:p w:rsidR="009569B7" w:rsidRDefault="009569B7">
      <w:pPr>
        <w:pStyle w:val="ConsPlusNonformat"/>
        <w:jc w:val="both"/>
      </w:pPr>
      <w:r>
        <w:t xml:space="preserve">    з) осуществление      гидротехнических,       производственно-</w:t>
      </w:r>
    </w:p>
    <w:p w:rsidR="009569B7" w:rsidRDefault="009569B7">
      <w:pPr>
        <w:pStyle w:val="ConsPlusNonformat"/>
        <w:jc w:val="both"/>
      </w:pPr>
      <w:r>
        <w:t>технологических,  санитарных и других мероприятий,  обеспечивающих</w:t>
      </w:r>
    </w:p>
    <w:p w:rsidR="009569B7" w:rsidRDefault="009569B7">
      <w:pPr>
        <w:pStyle w:val="ConsPlusNonformat"/>
        <w:jc w:val="both"/>
      </w:pPr>
      <w:r>
        <w:t>охрану водных и других природных объектов;</w:t>
      </w:r>
    </w:p>
    <w:p w:rsidR="009569B7" w:rsidRDefault="009569B7">
      <w:pPr>
        <w:pStyle w:val="ConsPlusNonformat"/>
        <w:jc w:val="both"/>
      </w:pPr>
      <w:r>
        <w:t xml:space="preserve">    и) соблюдение установленного режима использования водоохранных</w:t>
      </w:r>
    </w:p>
    <w:p w:rsidR="009569B7" w:rsidRDefault="009569B7">
      <w:pPr>
        <w:pStyle w:val="ConsPlusNonformat"/>
        <w:jc w:val="both"/>
      </w:pPr>
      <w:r>
        <w:t>зон;</w:t>
      </w:r>
    </w:p>
    <w:p w:rsidR="009569B7" w:rsidRDefault="009569B7">
      <w:pPr>
        <w:pStyle w:val="ConsPlusNonformat"/>
        <w:jc w:val="both"/>
      </w:pPr>
      <w:r>
        <w:t xml:space="preserve">    к)  взаимодействие  по  вопросам предупреждений аварий объекта</w:t>
      </w:r>
    </w:p>
    <w:p w:rsidR="009569B7" w:rsidRDefault="009569B7">
      <w:pPr>
        <w:pStyle w:val="ConsPlusNonformat"/>
        <w:jc w:val="both"/>
      </w:pPr>
      <w:r>
        <w:t>Соглашения  с  органом  управления  по делам гражданской обороны и</w:t>
      </w:r>
    </w:p>
    <w:p w:rsidR="009569B7" w:rsidRDefault="009569B7">
      <w:pPr>
        <w:pStyle w:val="ConsPlusNonformat"/>
        <w:jc w:val="both"/>
      </w:pPr>
      <w:r>
        <w:t>чрезвычайным ситуациям;</w:t>
      </w:r>
    </w:p>
    <w:p w:rsidR="009569B7" w:rsidRDefault="009569B7">
      <w:pPr>
        <w:pStyle w:val="ConsPlusNonformat"/>
        <w:jc w:val="both"/>
      </w:pPr>
      <w:r>
        <w:t xml:space="preserve">    л)  незамедлительное  информирование  об угрозе аварии объекта</w:t>
      </w:r>
    </w:p>
    <w:p w:rsidR="009569B7" w:rsidRDefault="009569B7">
      <w:pPr>
        <w:pStyle w:val="ConsPlusNonformat"/>
        <w:jc w:val="both"/>
      </w:pPr>
      <w:r>
        <w:t>Соглашения  региональные  органы  государственного надзора, другие</w:t>
      </w:r>
    </w:p>
    <w:p w:rsidR="009569B7" w:rsidRDefault="009569B7">
      <w:pPr>
        <w:pStyle w:val="ConsPlusNonformat"/>
        <w:jc w:val="both"/>
      </w:pPr>
      <w:r>
        <w:t>заинтересованные    государственные    органы,   органы   местного</w:t>
      </w:r>
    </w:p>
    <w:p w:rsidR="009569B7" w:rsidRDefault="009569B7">
      <w:pPr>
        <w:pStyle w:val="ConsPlusNonformat"/>
        <w:jc w:val="both"/>
      </w:pPr>
      <w:r>
        <w:t>самоуправления   и   в   случае  непосредственной  угрозы  прорыва</w:t>
      </w:r>
    </w:p>
    <w:p w:rsidR="009569B7" w:rsidRDefault="009569B7">
      <w:pPr>
        <w:pStyle w:val="ConsPlusNonformat"/>
        <w:jc w:val="both"/>
      </w:pPr>
      <w:r>
        <w:t>напорного  фронта  -  население  и  организации  в зоне возможного</w:t>
      </w:r>
    </w:p>
    <w:p w:rsidR="009569B7" w:rsidRDefault="009569B7">
      <w:pPr>
        <w:pStyle w:val="ConsPlusNonformat"/>
        <w:jc w:val="both"/>
      </w:pPr>
      <w:r>
        <w:t>затопления;</w:t>
      </w:r>
    </w:p>
    <w:p w:rsidR="009569B7" w:rsidRDefault="009569B7">
      <w:pPr>
        <w:pStyle w:val="ConsPlusNonformat"/>
        <w:jc w:val="both"/>
      </w:pPr>
      <w:r>
        <w:t xml:space="preserve">    м)   поддержание  в  постоянной  готовности  локальных  систем</w:t>
      </w:r>
    </w:p>
    <w:p w:rsidR="009569B7" w:rsidRDefault="009569B7">
      <w:pPr>
        <w:pStyle w:val="ConsPlusNonformat"/>
        <w:jc w:val="both"/>
      </w:pPr>
      <w:r>
        <w:t>оповещения о чрезвычайных ситуациях на объекте Соглашения;</w:t>
      </w:r>
    </w:p>
    <w:p w:rsidR="009569B7" w:rsidRDefault="009569B7">
      <w:pPr>
        <w:pStyle w:val="ConsPlusNonformat"/>
        <w:jc w:val="both"/>
      </w:pPr>
      <w:r>
        <w:t xml:space="preserve">    н)    соблюдение   требований   к   квалификации   работников,</w:t>
      </w:r>
    </w:p>
    <w:p w:rsidR="009569B7" w:rsidRDefault="009569B7">
      <w:pPr>
        <w:pStyle w:val="ConsPlusNonformat"/>
        <w:jc w:val="both"/>
      </w:pPr>
      <w:r>
        <w:t>осуществляющих эксплуатацию объекта Соглашения;</w:t>
      </w:r>
    </w:p>
    <w:p w:rsidR="009569B7" w:rsidRDefault="009569B7">
      <w:pPr>
        <w:pStyle w:val="ConsPlusNonformat"/>
        <w:jc w:val="both"/>
      </w:pPr>
      <w:r>
        <w:t xml:space="preserve">    о) соблюдение правил в части обеспечения судоходного режима;</w:t>
      </w:r>
    </w:p>
    <w:p w:rsidR="009569B7" w:rsidRDefault="009569B7">
      <w:pPr>
        <w:pStyle w:val="ConsPlusNonformat"/>
        <w:jc w:val="both"/>
      </w:pPr>
      <w:r>
        <w:t xml:space="preserve">    п) соблюдение требований к пропуску водных масс;</w:t>
      </w:r>
    </w:p>
    <w:p w:rsidR="009569B7" w:rsidRDefault="009569B7">
      <w:pPr>
        <w:pStyle w:val="ConsPlusNonformat"/>
        <w:jc w:val="both"/>
      </w:pPr>
      <w:r>
        <w:t xml:space="preserve">    р)  необходимые  мероприятия  в  возможных  зонах затопления в</w:t>
      </w:r>
    </w:p>
    <w:p w:rsidR="009569B7" w:rsidRDefault="009569B7">
      <w:pPr>
        <w:pStyle w:val="ConsPlusNonformat"/>
        <w:jc w:val="both"/>
      </w:pPr>
      <w:r>
        <w:t>районе объекта Соглашения;</w:t>
      </w:r>
    </w:p>
    <w:p w:rsidR="009569B7" w:rsidRDefault="009569B7">
      <w:pPr>
        <w:pStyle w:val="ConsPlusNonformat"/>
        <w:jc w:val="both"/>
      </w:pPr>
      <w:r>
        <w:t xml:space="preserve">    с) соблюдение требований к передаче имущественных и иных прав,</w:t>
      </w:r>
    </w:p>
    <w:p w:rsidR="009569B7" w:rsidRDefault="009569B7">
      <w:pPr>
        <w:pStyle w:val="ConsPlusNonformat"/>
        <w:jc w:val="both"/>
      </w:pPr>
      <w:r>
        <w:t>необходимых для 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эксплуатации объекта Соглашения и 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(объекта иного имущества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_________________________________________________________________;</w:t>
      </w:r>
    </w:p>
    <w:p w:rsidR="009569B7" w:rsidRDefault="009569B7">
      <w:pPr>
        <w:pStyle w:val="ConsPlusNonformat"/>
        <w:jc w:val="both"/>
      </w:pPr>
      <w:r>
        <w:t xml:space="preserve">                - указать в случае необходимости)</w:t>
      </w:r>
    </w:p>
    <w:p w:rsidR="009569B7" w:rsidRDefault="009569B7">
      <w:pPr>
        <w:pStyle w:val="ConsPlusNonformat"/>
        <w:jc w:val="both"/>
      </w:pPr>
      <w:r>
        <w:t xml:space="preserve">    т)  гарантии  беспрепятственного  доступа на объект Соглашения</w:t>
      </w:r>
    </w:p>
    <w:p w:rsidR="009569B7" w:rsidRDefault="009569B7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9569B7" w:rsidRDefault="009569B7">
      <w:pPr>
        <w:pStyle w:val="ConsPlusNonformat"/>
        <w:jc w:val="both"/>
      </w:pPr>
      <w:r>
        <w:t>деятельностью по 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    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эксплуатации объекта Соглашения;</w:t>
      </w:r>
    </w:p>
    <w:p w:rsidR="009569B7" w:rsidRDefault="009569B7">
      <w:pPr>
        <w:pStyle w:val="ConsPlusNonformat"/>
        <w:jc w:val="both"/>
      </w:pPr>
      <w:r>
        <w:lastRenderedPageBreak/>
        <w:t xml:space="preserve">    у) соблюдение иных требований.</w:t>
      </w:r>
    </w:p>
    <w:p w:rsidR="009569B7" w:rsidRDefault="009569B7">
      <w:pPr>
        <w:pStyle w:val="ConsPlusNonformat"/>
        <w:jc w:val="both"/>
      </w:pPr>
      <w:r>
        <w:t xml:space="preserve">    59. Концессионер обязан осуществлять деятельность, указанную в</w:t>
      </w:r>
    </w:p>
    <w:p w:rsidR="009569B7" w:rsidRDefault="009569B7">
      <w:pPr>
        <w:pStyle w:val="ConsPlusNonformat"/>
        <w:jc w:val="both"/>
      </w:pP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9569B7" w:rsidRDefault="009569B7">
      <w:pPr>
        <w:pStyle w:val="ConsPlusNonformat"/>
        <w:jc w:val="both"/>
      </w:pPr>
      <w:r>
        <w:t xml:space="preserve">и   до   окончания   срока,   указанного  в  </w:t>
      </w:r>
      <w:hyperlink w:anchor="P831" w:history="1">
        <w:r>
          <w:rPr>
            <w:color w:val="0000FF"/>
          </w:rPr>
          <w:t>пункте  72</w:t>
        </w:r>
      </w:hyperlink>
      <w:r>
        <w:t xml:space="preserve"> настоящего</w:t>
      </w:r>
    </w:p>
    <w:p w:rsidR="009569B7" w:rsidRDefault="009569B7">
      <w:pPr>
        <w:pStyle w:val="ConsPlusNonformat"/>
        <w:jc w:val="both"/>
      </w:pPr>
      <w:r>
        <w:t>Соглашения.</w:t>
      </w:r>
    </w:p>
    <w:p w:rsidR="009569B7" w:rsidRDefault="009569B7">
      <w:pPr>
        <w:pStyle w:val="ConsPlusNonformat"/>
        <w:jc w:val="both"/>
      </w:pPr>
      <w:r>
        <w:t xml:space="preserve">    60.  Помимо  деятельности,  указанной  в  </w:t>
      </w:r>
      <w:hyperlink w:anchor="P93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9569B7" w:rsidRDefault="009569B7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9569B7" w:rsidRDefault="009569B7">
      <w:pPr>
        <w:pStyle w:val="ConsPlusNonformat"/>
        <w:jc w:val="both"/>
      </w:pPr>
      <w:r>
        <w:t>_____________________________________________________ осуществлять</w:t>
      </w:r>
    </w:p>
    <w:p w:rsidR="009569B7" w:rsidRDefault="009569B7">
      <w:pPr>
        <w:pStyle w:val="ConsPlusNonformat"/>
        <w:jc w:val="both"/>
      </w:pPr>
      <w:r>
        <w:t xml:space="preserve">    (имеет право, не имеет права - указать нужное)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(наименование вида деятельности)</w:t>
      </w:r>
    </w:p>
    <w:p w:rsidR="009569B7" w:rsidRDefault="009569B7">
      <w:pPr>
        <w:pStyle w:val="ConsPlusNonformat"/>
        <w:jc w:val="both"/>
      </w:pPr>
      <w:r>
        <w:t xml:space="preserve">    61.  Концессионер  имеет право исполнять настоящее Соглашение,</w:t>
      </w:r>
    </w:p>
    <w:p w:rsidR="009569B7" w:rsidRDefault="009569B7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93" w:history="1">
        <w:r>
          <w:rPr>
            <w:color w:val="0000FF"/>
          </w:rPr>
          <w:t>пунктом  1</w:t>
        </w:r>
      </w:hyperlink>
    </w:p>
    <w:p w:rsidR="009569B7" w:rsidRDefault="009569B7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9569B7" w:rsidRDefault="009569B7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9569B7" w:rsidRDefault="009569B7">
      <w:pPr>
        <w:pStyle w:val="ConsPlusNonformat"/>
        <w:jc w:val="both"/>
      </w:pPr>
      <w:r>
        <w:t>других лиц как за свои собственные.</w:t>
      </w:r>
    </w:p>
    <w:p w:rsidR="009569B7" w:rsidRDefault="009569B7">
      <w:pPr>
        <w:pStyle w:val="ConsPlusNonformat"/>
        <w:jc w:val="both"/>
      </w:pPr>
      <w:r>
        <w:t xml:space="preserve">    62.    Концессионер    обязан    предоставлять    потребителям</w:t>
      </w:r>
    </w:p>
    <w:p w:rsidR="009569B7" w:rsidRDefault="009569B7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9569B7" w:rsidRDefault="009569B7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9569B7" w:rsidRDefault="009569B7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9569B7" w:rsidRDefault="009569B7">
      <w:pPr>
        <w:pStyle w:val="ConsPlusNonformat"/>
        <w:jc w:val="both"/>
      </w:pPr>
      <w:r>
        <w:t>и услуг. Указанные льготы предоставляются Концессионером в порядке</w:t>
      </w:r>
    </w:p>
    <w:p w:rsidR="009569B7" w:rsidRDefault="009569B7">
      <w:pPr>
        <w:pStyle w:val="ConsPlusNonformat"/>
        <w:jc w:val="both"/>
      </w:pPr>
      <w:r>
        <w:t>и случаях, указанных в приложении N 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Порядок   и   условия  компенсации  Концедентом  Концессионеру</w:t>
      </w:r>
    </w:p>
    <w:p w:rsidR="009569B7" w:rsidRDefault="009569B7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9569B7" w:rsidRDefault="009569B7">
      <w:pPr>
        <w:pStyle w:val="ConsPlusNonformat"/>
        <w:jc w:val="both"/>
      </w:pPr>
      <w:r>
        <w:t>приведены в приложении N 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63.   Концессионер   обязан  при  осуществлении  деятельности,</w:t>
      </w:r>
    </w:p>
    <w:p w:rsidR="009569B7" w:rsidRDefault="009569B7">
      <w:pPr>
        <w:pStyle w:val="ConsPlusNonformat"/>
        <w:jc w:val="both"/>
      </w:pPr>
      <w:r>
        <w:t xml:space="preserve">указанной   в   </w:t>
      </w:r>
      <w:hyperlink w:anchor="P93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9569B7" w:rsidRDefault="009569B7">
      <w:pPr>
        <w:pStyle w:val="ConsPlusNonformat"/>
        <w:jc w:val="both"/>
      </w:pPr>
      <w:r>
        <w:t>реализацию производимых 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(наименование товаров, работ и услуг</w:t>
      </w:r>
    </w:p>
    <w:p w:rsidR="009569B7" w:rsidRDefault="009569B7">
      <w:pPr>
        <w:pStyle w:val="ConsPlusNonformat"/>
        <w:jc w:val="both"/>
      </w:pPr>
      <w:r>
        <w:t xml:space="preserve">                                    - указать нужное)</w:t>
      </w:r>
    </w:p>
    <w:p w:rsidR="009569B7" w:rsidRDefault="009569B7">
      <w:pPr>
        <w:pStyle w:val="ConsPlusNonformat"/>
        <w:jc w:val="both"/>
      </w:pPr>
      <w:r>
        <w:t>по   регулируемым   ценам   (тарифам)   и     в   соответствии   с</w:t>
      </w:r>
    </w:p>
    <w:p w:rsidR="009569B7" w:rsidRDefault="009569B7">
      <w:pPr>
        <w:pStyle w:val="ConsPlusNonformat"/>
        <w:jc w:val="both"/>
      </w:pPr>
      <w:r>
        <w:t>установленными надбавками к ценам (тарифам).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12" w:name="P788"/>
      <w:bookmarkEnd w:id="12"/>
      <w:r>
        <w:t xml:space="preserve">               VIII. Сроки по настоящему Соглашению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13" w:name="P790"/>
      <w:bookmarkEnd w:id="13"/>
      <w:r>
        <w:t xml:space="preserve">    64. Настоящее Соглашение вступает в силу со дня его подписания</w:t>
      </w:r>
    </w:p>
    <w:p w:rsidR="009569B7" w:rsidRDefault="009569B7">
      <w:pPr>
        <w:pStyle w:val="ConsPlusNonformat"/>
        <w:jc w:val="both"/>
      </w:pPr>
      <w:r>
        <w:t>и действует 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(срок указывается в соответствии с решением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Концедента о заключении настоящего Соглашения)</w:t>
      </w:r>
    </w:p>
    <w:p w:rsidR="009569B7" w:rsidRDefault="009569B7">
      <w:pPr>
        <w:pStyle w:val="ConsPlusNonformat"/>
        <w:jc w:val="both"/>
      </w:pPr>
      <w:bookmarkStart w:id="14" w:name="P795"/>
      <w:bookmarkEnd w:id="14"/>
      <w:r>
        <w:t xml:space="preserve">    65. Срок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(создания, создания и реконструкции, реконструкции</w:t>
      </w:r>
    </w:p>
    <w:p w:rsidR="009569B7" w:rsidRDefault="009569B7">
      <w:pPr>
        <w:pStyle w:val="ConsPlusNonformat"/>
        <w:jc w:val="both"/>
      </w:pPr>
      <w:r>
        <w:t xml:space="preserve">                             - указать нужное)</w:t>
      </w:r>
    </w:p>
    <w:p w:rsidR="009569B7" w:rsidRDefault="009569B7">
      <w:pPr>
        <w:pStyle w:val="ConsPlusNonformat"/>
        <w:jc w:val="both"/>
      </w:pPr>
      <w:r>
        <w:t>объекта Соглашения - "__" ____________ 20__ г.</w:t>
      </w:r>
    </w:p>
    <w:p w:rsidR="009569B7" w:rsidRDefault="009569B7">
      <w:pPr>
        <w:pStyle w:val="ConsPlusNonformat"/>
        <w:jc w:val="both"/>
      </w:pPr>
      <w:bookmarkStart w:id="15" w:name="P799"/>
      <w:bookmarkEnd w:id="15"/>
      <w:r>
        <w:t xml:space="preserve">    66. Срок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(создания, создания и реконструкции, реконструкции</w:t>
      </w:r>
    </w:p>
    <w:p w:rsidR="009569B7" w:rsidRDefault="009569B7">
      <w:pPr>
        <w:pStyle w:val="ConsPlusNonformat"/>
        <w:jc w:val="both"/>
      </w:pPr>
      <w:r>
        <w:t xml:space="preserve">                             - указать нужное)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9569B7" w:rsidRDefault="009569B7">
      <w:pPr>
        <w:pStyle w:val="ConsPlusNonformat"/>
        <w:jc w:val="both"/>
      </w:pPr>
      <w:r>
        <w:t>_________________________________________ - "__" ______ 20__ г.</w:t>
      </w:r>
    </w:p>
    <w:p w:rsidR="009569B7" w:rsidRDefault="009569B7">
      <w:pPr>
        <w:pStyle w:val="ConsPlusNonformat"/>
        <w:jc w:val="both"/>
      </w:pPr>
      <w:r>
        <w:t xml:space="preserve">  входящих в состав объекта Соглашения)</w:t>
      </w:r>
    </w:p>
    <w:p w:rsidR="009569B7" w:rsidRDefault="009569B7">
      <w:pPr>
        <w:pStyle w:val="ConsPlusNonformat"/>
        <w:jc w:val="both"/>
      </w:pPr>
      <w:bookmarkStart w:id="16" w:name="P806"/>
      <w:bookmarkEnd w:id="16"/>
      <w:r>
        <w:t xml:space="preserve">    67. Срок 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9569B7" w:rsidRDefault="009569B7">
      <w:pPr>
        <w:pStyle w:val="ConsPlusNonformat"/>
        <w:jc w:val="both"/>
      </w:pPr>
      <w:r>
        <w:t>________________________________________________________________ -</w:t>
      </w:r>
    </w:p>
    <w:p w:rsidR="009569B7" w:rsidRDefault="009569B7">
      <w:pPr>
        <w:pStyle w:val="ConsPlusNonformat"/>
        <w:jc w:val="both"/>
      </w:pPr>
      <w:r>
        <w:t xml:space="preserve">       характеристик и эксплуатационных свойств имущества</w:t>
      </w:r>
    </w:p>
    <w:p w:rsidR="009569B7" w:rsidRDefault="009569B7">
      <w:pPr>
        <w:pStyle w:val="ConsPlusNonformat"/>
        <w:jc w:val="both"/>
      </w:pPr>
      <w:r>
        <w:t xml:space="preserve">                        - указать нужное)</w:t>
      </w:r>
    </w:p>
    <w:p w:rsidR="009569B7" w:rsidRDefault="009569B7">
      <w:pPr>
        <w:pStyle w:val="ConsPlusNonformat"/>
        <w:jc w:val="both"/>
      </w:pPr>
      <w:r>
        <w:t>"__" ___________ 20__ г.</w:t>
      </w:r>
    </w:p>
    <w:p w:rsidR="009569B7" w:rsidRDefault="009569B7">
      <w:pPr>
        <w:pStyle w:val="ConsPlusNonformat"/>
        <w:jc w:val="both"/>
      </w:pPr>
      <w:bookmarkStart w:id="17" w:name="P816"/>
      <w:bookmarkEnd w:id="17"/>
      <w:r>
        <w:lastRenderedPageBreak/>
        <w:t xml:space="preserve">    68. Срок     ввода   в  эксплуатацию  объекта  Соглашения    -</w:t>
      </w:r>
    </w:p>
    <w:p w:rsidR="009569B7" w:rsidRDefault="009569B7">
      <w:pPr>
        <w:pStyle w:val="ConsPlusNonformat"/>
        <w:jc w:val="both"/>
      </w:pPr>
      <w:r>
        <w:t>"__" ____________ 20__ г.</w:t>
      </w:r>
    </w:p>
    <w:p w:rsidR="009569B7" w:rsidRDefault="009569B7">
      <w:pPr>
        <w:pStyle w:val="ConsPlusNonformat"/>
        <w:jc w:val="both"/>
      </w:pPr>
      <w:bookmarkStart w:id="18" w:name="P818"/>
      <w:bookmarkEnd w:id="18"/>
      <w:r>
        <w:t xml:space="preserve">    69.  Срок  использования (эксплуатации) Концессионером объекта</w:t>
      </w:r>
    </w:p>
    <w:p w:rsidR="009569B7" w:rsidRDefault="009569B7">
      <w:pPr>
        <w:pStyle w:val="ConsPlusNonformat"/>
        <w:jc w:val="both"/>
      </w:pPr>
      <w:r>
        <w:t>Соглашения - с "__" _________ 20__ г. по "__" _________ 20__ г.</w:t>
      </w:r>
    </w:p>
    <w:p w:rsidR="009569B7" w:rsidRDefault="009569B7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9569B7" w:rsidRDefault="009569B7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9569B7" w:rsidRDefault="009569B7">
      <w:pPr>
        <w:pStyle w:val="ConsPlusNonformat"/>
        <w:jc w:val="both"/>
      </w:pPr>
      <w:r>
        <w:t xml:space="preserve">соответствии   с  договором,  указанным  в  </w:t>
      </w:r>
      <w:hyperlink w:anchor="P884" w:history="1">
        <w:r>
          <w:rPr>
            <w:color w:val="0000FF"/>
          </w:rPr>
          <w:t>пункте  78</w:t>
        </w:r>
      </w:hyperlink>
      <w:r>
        <w:t xml:space="preserve">  настоящего</w:t>
      </w:r>
    </w:p>
    <w:p w:rsidR="009569B7" w:rsidRDefault="009569B7">
      <w:pPr>
        <w:pStyle w:val="ConsPlusNonformat"/>
        <w:jc w:val="both"/>
      </w:pPr>
      <w:r>
        <w:t>Соглашения, - 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(день, месяц, год либо иной срок - указать нужное)</w:t>
      </w:r>
    </w:p>
    <w:p w:rsidR="009569B7" w:rsidRDefault="009569B7">
      <w:pPr>
        <w:pStyle w:val="ConsPlusNonformat"/>
        <w:jc w:val="both"/>
      </w:pPr>
      <w:bookmarkStart w:id="19" w:name="P825"/>
      <w:bookmarkEnd w:id="19"/>
      <w:r>
        <w:t xml:space="preserve">    70. Срок передачи Концессионером Концеденту объекта Соглашения</w:t>
      </w:r>
    </w:p>
    <w:p w:rsidR="009569B7" w:rsidRDefault="009569B7">
      <w:pPr>
        <w:pStyle w:val="ConsPlusNonformat"/>
        <w:jc w:val="both"/>
      </w:pPr>
      <w:r>
        <w:t>- 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(день, месяц, год либо иной срок - указать нужное)</w:t>
      </w:r>
    </w:p>
    <w:p w:rsidR="009569B7" w:rsidRDefault="009569B7">
      <w:pPr>
        <w:pStyle w:val="ConsPlusNonformat"/>
        <w:jc w:val="both"/>
      </w:pPr>
      <w:bookmarkStart w:id="20" w:name="P828"/>
      <w:bookmarkEnd w:id="20"/>
      <w:r>
        <w:t xml:space="preserve">    71. Срок передачи Концессионером Концеденту иного имущества  -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9569B7" w:rsidRDefault="009569B7">
      <w:pPr>
        <w:pStyle w:val="ConsPlusNonformat"/>
        <w:jc w:val="both"/>
      </w:pPr>
      <w:bookmarkStart w:id="21" w:name="P831"/>
      <w:bookmarkEnd w:id="21"/>
      <w:r>
        <w:t xml:space="preserve">    72.  Срок осуществления Концессионером деятельности, указанной</w:t>
      </w:r>
    </w:p>
    <w:p w:rsidR="009569B7" w:rsidRDefault="009569B7">
      <w:pPr>
        <w:pStyle w:val="ConsPlusNonformat"/>
        <w:jc w:val="both"/>
      </w:pPr>
      <w:r>
        <w:t xml:space="preserve">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         (день, месяц, год либо</w:t>
      </w:r>
    </w:p>
    <w:p w:rsidR="009569B7" w:rsidRDefault="009569B7">
      <w:pPr>
        <w:pStyle w:val="ConsPlusNonformat"/>
        <w:jc w:val="both"/>
      </w:pPr>
      <w:r>
        <w:t xml:space="preserve">                                     иной срок - указать нужное)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 IX. Плата по Соглашению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73. Концессионная плата вносится Концессионером 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      (твердая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деятельности по настоящему Соглашению; передача Концеденту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Концессионера, - указать одну из форм либо сочетание</w:t>
      </w:r>
    </w:p>
    <w:p w:rsidR="009569B7" w:rsidRDefault="009569B7">
      <w:pPr>
        <w:pStyle w:val="ConsPlusNonformat"/>
        <w:jc w:val="both"/>
      </w:pPr>
      <w:r>
        <w:t xml:space="preserve">                         различных форм)</w:t>
      </w:r>
    </w:p>
    <w:p w:rsidR="009569B7" w:rsidRDefault="009569B7">
      <w:pPr>
        <w:pStyle w:val="ConsPlusNonformat"/>
        <w:jc w:val="both"/>
      </w:pPr>
      <w:r>
        <w:t xml:space="preserve">    74.  Концессионер  обязан  уплачивать Концеденту концессионную</w:t>
      </w:r>
    </w:p>
    <w:p w:rsidR="009569B7" w:rsidRDefault="009569B7">
      <w:pPr>
        <w:pStyle w:val="ConsPlusNonformat"/>
        <w:jc w:val="both"/>
      </w:pPr>
      <w:r>
        <w:t>плату в размере 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9569B7" w:rsidRDefault="009569B7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9569B7" w:rsidRDefault="009569B7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9569B7" w:rsidRDefault="009569B7">
      <w:pPr>
        <w:pStyle w:val="ConsPlusNonformat"/>
        <w:jc w:val="both"/>
      </w:pPr>
      <w:r>
        <w:t xml:space="preserve">    75. Концессионная плата уплачивается Концессионером Концеденту</w:t>
      </w:r>
    </w:p>
    <w:p w:rsidR="009569B7" w:rsidRDefault="009569B7">
      <w:pPr>
        <w:pStyle w:val="ConsPlusNonformat"/>
        <w:jc w:val="both"/>
      </w:pPr>
      <w:r>
        <w:t>в течение __________________________________ в срок _____________.</w:t>
      </w:r>
    </w:p>
    <w:p w:rsidR="009569B7" w:rsidRDefault="009569B7">
      <w:pPr>
        <w:pStyle w:val="ConsPlusNonformat"/>
        <w:jc w:val="both"/>
      </w:pPr>
      <w:r>
        <w:t xml:space="preserve">             (период, в течение которого</w:t>
      </w:r>
    </w:p>
    <w:p w:rsidR="009569B7" w:rsidRDefault="009569B7">
      <w:pPr>
        <w:pStyle w:val="ConsPlusNonformat"/>
        <w:jc w:val="both"/>
      </w:pPr>
      <w:r>
        <w:t xml:space="preserve">                   вносится плата)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9569B7" w:rsidRDefault="009569B7">
      <w:pPr>
        <w:pStyle w:val="ConsPlusNonformat"/>
        <w:jc w:val="both"/>
      </w:pPr>
      <w:r>
        <w:t xml:space="preserve">                  интеллектуальной деятельности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bookmarkStart w:id="22" w:name="P868"/>
      <w:bookmarkEnd w:id="22"/>
      <w:r>
        <w:t xml:space="preserve">    76.  Концеденту  принадлежат исключительные права на следующие</w:t>
      </w:r>
    </w:p>
    <w:p w:rsidR="009569B7" w:rsidRDefault="009569B7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9569B7" w:rsidRDefault="009569B7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(наименование объектов интеллектуальной собственности)</w:t>
      </w:r>
    </w:p>
    <w:p w:rsidR="009569B7" w:rsidRDefault="009569B7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9569B7" w:rsidRDefault="009569B7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9569B7" w:rsidRDefault="009569B7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9569B7" w:rsidRDefault="009569B7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9569B7" w:rsidRDefault="009569B7">
      <w:pPr>
        <w:pStyle w:val="ConsPlusNonformat"/>
        <w:jc w:val="both"/>
      </w:pPr>
      <w:r>
        <w:t xml:space="preserve">    77.   Концессионеру   принадлежат   исключительные   права  на</w:t>
      </w:r>
    </w:p>
    <w:p w:rsidR="009569B7" w:rsidRDefault="009569B7">
      <w:pPr>
        <w:pStyle w:val="ConsPlusNonformat"/>
        <w:jc w:val="both"/>
      </w:pPr>
      <w:r>
        <w:lastRenderedPageBreak/>
        <w:t>следующие  результаты  интеллектуальной  деятельности,  полученные</w:t>
      </w:r>
    </w:p>
    <w:p w:rsidR="009569B7" w:rsidRDefault="009569B7">
      <w:pPr>
        <w:pStyle w:val="ConsPlusNonformat"/>
        <w:jc w:val="both"/>
      </w:pPr>
      <w:r>
        <w:t>Концессионером за свой счет при исполнении настоящего  Соглашения: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9569B7" w:rsidRDefault="009569B7">
      <w:pPr>
        <w:pStyle w:val="ConsPlusNonformat"/>
        <w:jc w:val="both"/>
      </w:pPr>
      <w:bookmarkStart w:id="23" w:name="P884"/>
      <w:bookmarkEnd w:id="23"/>
      <w:r>
        <w:t xml:space="preserve">    78.   В   целях   исполнения  Концессионером  обязательств  по</w:t>
      </w:r>
    </w:p>
    <w:p w:rsidR="009569B7" w:rsidRDefault="009569B7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9569B7" w:rsidRDefault="009569B7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9569B7" w:rsidRDefault="009569B7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9569B7" w:rsidRDefault="009569B7">
      <w:pPr>
        <w:pStyle w:val="ConsPlusNonformat"/>
        <w:jc w:val="both"/>
      </w:pPr>
      <w:r>
        <w:t xml:space="preserve">предусмотренными  </w:t>
      </w:r>
      <w:hyperlink w:anchor="P868" w:history="1">
        <w:r>
          <w:rPr>
            <w:color w:val="0000FF"/>
          </w:rPr>
          <w:t>пунктом 76</w:t>
        </w:r>
      </w:hyperlink>
      <w:r>
        <w:t xml:space="preserve"> настоящего Соглашения, в соответствии</w:t>
      </w:r>
    </w:p>
    <w:p w:rsidR="009569B7" w:rsidRDefault="009569B7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9569B7" w:rsidRDefault="009569B7">
      <w:pPr>
        <w:pStyle w:val="ConsPlusNonformat"/>
        <w:jc w:val="both"/>
      </w:pPr>
      <w:hyperlink w:anchor="P790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79.  Прекращение настоящего Соглашения является основанием для</w:t>
      </w:r>
    </w:p>
    <w:p w:rsidR="009569B7" w:rsidRDefault="009569B7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9569B7" w:rsidRDefault="009569B7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9569B7" w:rsidRDefault="009569B7">
      <w:pPr>
        <w:pStyle w:val="ConsPlusNonformat"/>
        <w:jc w:val="both"/>
      </w:pPr>
      <w:r>
        <w:t xml:space="preserve">деятельности, предусмотренными </w:t>
      </w:r>
      <w:hyperlink w:anchor="P868" w:history="1">
        <w:r>
          <w:rPr>
            <w:color w:val="0000FF"/>
          </w:rPr>
          <w:t>пунктом 76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XI. Порядок осуществления Концедентом</w:t>
      </w:r>
    </w:p>
    <w:p w:rsidR="009569B7" w:rsidRDefault="009569B7">
      <w:pPr>
        <w:pStyle w:val="ConsPlusNonformat"/>
        <w:jc w:val="both"/>
      </w:pPr>
      <w:r>
        <w:t xml:space="preserve">                контроля за соблюдением Концессионером</w:t>
      </w:r>
    </w:p>
    <w:p w:rsidR="009569B7" w:rsidRDefault="009569B7">
      <w:pPr>
        <w:pStyle w:val="ConsPlusNonformat"/>
        <w:jc w:val="both"/>
      </w:pPr>
      <w:r>
        <w:t xml:space="preserve">                     условий настоящего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80.    Права    и    обязанности   Концедента   осуществляются</w:t>
      </w:r>
    </w:p>
    <w:p w:rsidR="009569B7" w:rsidRDefault="009569B7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9569B7" w:rsidRDefault="009569B7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9569B7" w:rsidRDefault="009569B7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9569B7" w:rsidRDefault="009569B7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9569B7" w:rsidRDefault="009569B7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9569B7" w:rsidRDefault="009569B7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9569B7" w:rsidRDefault="009569B7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9569B7" w:rsidRDefault="009569B7">
      <w:pPr>
        <w:pStyle w:val="ConsPlusNonformat"/>
        <w:jc w:val="both"/>
      </w:pPr>
      <w:r>
        <w:t>Соглашению.</w:t>
      </w:r>
    </w:p>
    <w:p w:rsidR="009569B7" w:rsidRDefault="009569B7">
      <w:pPr>
        <w:pStyle w:val="ConsPlusNonformat"/>
        <w:jc w:val="both"/>
      </w:pPr>
      <w:r>
        <w:t xml:space="preserve">    81.    Концедент    осуществляет   контроль   за   соблюдением</w:t>
      </w:r>
    </w:p>
    <w:p w:rsidR="009569B7" w:rsidRDefault="009569B7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9569B7" w:rsidRDefault="009569B7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93" w:history="1">
        <w:r>
          <w:rPr>
            <w:color w:val="0000FF"/>
          </w:rPr>
          <w:t>пункте 1</w:t>
        </w:r>
      </w:hyperlink>
    </w:p>
    <w:p w:rsidR="009569B7" w:rsidRDefault="009569B7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9569B7" w:rsidRDefault="009569B7">
      <w:pPr>
        <w:pStyle w:val="ConsPlusNonformat"/>
        <w:jc w:val="both"/>
      </w:pPr>
      <w:r>
        <w:t>(эксплуатации)   объекта   Соглашения  в  соответствии  с  целями,</w:t>
      </w:r>
    </w:p>
    <w:p w:rsidR="009569B7" w:rsidRDefault="009569B7">
      <w:pPr>
        <w:pStyle w:val="ConsPlusNonformat"/>
        <w:jc w:val="both"/>
      </w:pPr>
      <w:r>
        <w:t>установленными    настоящим    Соглашением,    сроков   исполнения</w:t>
      </w:r>
    </w:p>
    <w:p w:rsidR="009569B7" w:rsidRDefault="009569B7">
      <w:pPr>
        <w:pStyle w:val="ConsPlusNonformat"/>
        <w:jc w:val="both"/>
      </w:pPr>
      <w:r>
        <w:t xml:space="preserve">обязательств, указанных в </w:t>
      </w:r>
      <w:hyperlink w:anchor="P788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82.     Концессионер    обязан    обеспечить    представителям</w:t>
      </w:r>
    </w:p>
    <w:p w:rsidR="009569B7" w:rsidRDefault="009569B7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9569B7" w:rsidRDefault="009569B7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9569B7" w:rsidRDefault="009569B7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9569B7" w:rsidRDefault="009569B7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9569B7" w:rsidRDefault="009569B7">
      <w:pPr>
        <w:pStyle w:val="ConsPlusNonformat"/>
        <w:jc w:val="both"/>
      </w:pPr>
      <w:r>
        <w:t xml:space="preserve">в </w:t>
      </w: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83.   Концедент   имеет   право  запрашивать  у  Концессионера</w:t>
      </w:r>
    </w:p>
    <w:p w:rsidR="009569B7" w:rsidRDefault="009569B7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9569B7" w:rsidRDefault="009569B7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9569B7" w:rsidRDefault="009569B7">
      <w:pPr>
        <w:pStyle w:val="ConsPlusNonformat"/>
        <w:jc w:val="both"/>
      </w:pPr>
      <w:r>
        <w:t>Концедентом  указанной информации установлен в приложении N ____ к</w:t>
      </w:r>
    </w:p>
    <w:p w:rsidR="009569B7" w:rsidRDefault="009569B7">
      <w:pPr>
        <w:pStyle w:val="ConsPlusNonformat"/>
        <w:jc w:val="both"/>
      </w:pPr>
      <w:r>
        <w:t>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84.   Концедент   не   вправе   вмешиваться   в  осуществление</w:t>
      </w:r>
    </w:p>
    <w:p w:rsidR="009569B7" w:rsidRDefault="009569B7">
      <w:pPr>
        <w:pStyle w:val="ConsPlusNonformat"/>
        <w:jc w:val="both"/>
      </w:pPr>
      <w:r>
        <w:t>хозяйственной деятельности Концессионера.</w:t>
      </w:r>
    </w:p>
    <w:p w:rsidR="009569B7" w:rsidRDefault="009569B7">
      <w:pPr>
        <w:pStyle w:val="ConsPlusNonformat"/>
        <w:jc w:val="both"/>
      </w:pPr>
      <w:r>
        <w:t xml:space="preserve">    85. Представители уполномоченных Концедентом органов не вправе</w:t>
      </w:r>
    </w:p>
    <w:p w:rsidR="009569B7" w:rsidRDefault="009569B7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9569B7" w:rsidRDefault="009569B7">
      <w:pPr>
        <w:pStyle w:val="ConsPlusNonformat"/>
        <w:jc w:val="both"/>
      </w:pPr>
      <w:r>
        <w:t>конфиденциального  характера  (приложение  N  _____  к  настоящему</w:t>
      </w:r>
    </w:p>
    <w:p w:rsidR="009569B7" w:rsidRDefault="009569B7">
      <w:pPr>
        <w:pStyle w:val="ConsPlusNonformat"/>
        <w:jc w:val="both"/>
      </w:pPr>
      <w:r>
        <w:t>Соглашению) или являющиеся коммерческой тайной.</w:t>
      </w:r>
    </w:p>
    <w:p w:rsidR="009569B7" w:rsidRDefault="009569B7">
      <w:pPr>
        <w:pStyle w:val="ConsPlusNonformat"/>
        <w:jc w:val="both"/>
      </w:pPr>
      <w:r>
        <w:t xml:space="preserve">    86.  При обнаружении Концедентом в ходе осуществления контроля</w:t>
      </w:r>
    </w:p>
    <w:p w:rsidR="009569B7" w:rsidRDefault="009569B7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9569B7" w:rsidRDefault="009569B7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9569B7" w:rsidRDefault="009569B7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9569B7" w:rsidRDefault="009569B7">
      <w:pPr>
        <w:pStyle w:val="ConsPlusNonformat"/>
        <w:jc w:val="both"/>
      </w:pPr>
      <w:r>
        <w:t>Концессионеру   в  течение  __________  календарных  дней  с  даты</w:t>
      </w:r>
    </w:p>
    <w:p w:rsidR="009569B7" w:rsidRDefault="009569B7">
      <w:pPr>
        <w:pStyle w:val="ConsPlusNonformat"/>
        <w:jc w:val="both"/>
      </w:pPr>
      <w:r>
        <w:t>обнаружения указанных нарушений.</w:t>
      </w:r>
    </w:p>
    <w:p w:rsidR="009569B7" w:rsidRDefault="009569B7">
      <w:pPr>
        <w:pStyle w:val="ConsPlusNonformat"/>
        <w:jc w:val="both"/>
      </w:pPr>
      <w:r>
        <w:t xml:space="preserve">    87.  Стороны  обязаны  в  течение  __________ календарных дней</w:t>
      </w:r>
    </w:p>
    <w:p w:rsidR="009569B7" w:rsidRDefault="009569B7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9569B7" w:rsidRDefault="009569B7">
      <w:pPr>
        <w:pStyle w:val="ConsPlusNonformat"/>
        <w:jc w:val="both"/>
      </w:pPr>
      <w:r>
        <w:t>пунктами  ________  настоящего  Соглашения,  подписать документ об</w:t>
      </w:r>
    </w:p>
    <w:p w:rsidR="009569B7" w:rsidRDefault="009569B7">
      <w:pPr>
        <w:pStyle w:val="ConsPlusNonformat"/>
        <w:jc w:val="both"/>
      </w:pPr>
      <w:r>
        <w:t>исполнении указанных обязательств.</w:t>
      </w:r>
    </w:p>
    <w:p w:rsidR="009569B7" w:rsidRDefault="009569B7">
      <w:pPr>
        <w:pStyle w:val="ConsPlusNonformat"/>
        <w:jc w:val="both"/>
      </w:pPr>
      <w:r>
        <w:t xml:space="preserve">    88.  Стороны  обязаны  своевременно  предоставлять  друг другу</w:t>
      </w:r>
    </w:p>
    <w:p w:rsidR="009569B7" w:rsidRDefault="009569B7">
      <w:pPr>
        <w:pStyle w:val="ConsPlusNonformat"/>
        <w:jc w:val="both"/>
      </w:pPr>
      <w:r>
        <w:lastRenderedPageBreak/>
        <w:t>информацию,  необходимую для исполнения обязанностей по настоящему</w:t>
      </w:r>
    </w:p>
    <w:p w:rsidR="009569B7" w:rsidRDefault="009569B7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9569B7" w:rsidRDefault="009569B7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9569B7" w:rsidRDefault="009569B7">
      <w:pPr>
        <w:pStyle w:val="ConsPlusNonformat"/>
        <w:jc w:val="both"/>
      </w:pPr>
      <w:r>
        <w:t>указанных обязанностей.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XII. Ответственность Сторон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89.  За  неисполнение или ненадлежащее исполнение обязательств</w:t>
      </w:r>
    </w:p>
    <w:p w:rsidR="009569B7" w:rsidRDefault="009569B7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9569B7" w:rsidRDefault="009569B7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9569B7" w:rsidRDefault="009569B7">
      <w:pPr>
        <w:pStyle w:val="ConsPlusNonformat"/>
        <w:jc w:val="both"/>
      </w:pPr>
      <w:r>
        <w:t>Соглашением.</w:t>
      </w:r>
    </w:p>
    <w:p w:rsidR="009569B7" w:rsidRDefault="009569B7">
      <w:pPr>
        <w:pStyle w:val="ConsPlusNonformat"/>
        <w:jc w:val="both"/>
      </w:pPr>
      <w:bookmarkStart w:id="24" w:name="P955"/>
      <w:bookmarkEnd w:id="24"/>
      <w:r>
        <w:t xml:space="preserve">    90.  Концессионер  несет  ответственность перед Концедентом за</w:t>
      </w:r>
    </w:p>
    <w:p w:rsidR="009569B7" w:rsidRDefault="009569B7">
      <w:pPr>
        <w:pStyle w:val="ConsPlusNonformat"/>
        <w:jc w:val="both"/>
      </w:pPr>
      <w:r>
        <w:t>допущенное при 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(создании, создании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  Соглашения    нарушение    требований,     установленных</w:t>
      </w:r>
    </w:p>
    <w:p w:rsidR="009569B7" w:rsidRDefault="009569B7">
      <w:pPr>
        <w:pStyle w:val="ConsPlusNonformat"/>
        <w:jc w:val="both"/>
      </w:pPr>
      <w:r>
        <w:t>настоящим   Соглашением,   требований   технических   регламентов,</w:t>
      </w:r>
    </w:p>
    <w:p w:rsidR="009569B7" w:rsidRDefault="009569B7">
      <w:pPr>
        <w:pStyle w:val="ConsPlusNonformat"/>
        <w:jc w:val="both"/>
      </w:pPr>
      <w:r>
        <w:t>проектной  документации,  иных  обязательных требований к качеству</w:t>
      </w:r>
    </w:p>
    <w:p w:rsidR="009569B7" w:rsidRDefault="009569B7">
      <w:pPr>
        <w:pStyle w:val="ConsPlusNonformat"/>
        <w:jc w:val="both"/>
      </w:pPr>
      <w:r>
        <w:t>объекта Соглашения.</w:t>
      </w:r>
    </w:p>
    <w:p w:rsidR="009569B7" w:rsidRDefault="009569B7">
      <w:pPr>
        <w:pStyle w:val="ConsPlusNonformat"/>
        <w:jc w:val="both"/>
      </w:pPr>
      <w:bookmarkStart w:id="25" w:name="P963"/>
      <w:bookmarkEnd w:id="25"/>
      <w:r>
        <w:t xml:space="preserve">    91.  В  случае  нарушения  требований,  указанных  в </w:t>
      </w:r>
      <w:hyperlink w:anchor="P955" w:history="1">
        <w:r>
          <w:rPr>
            <w:color w:val="0000FF"/>
          </w:rPr>
          <w:t>пункте 90</w:t>
        </w:r>
      </w:hyperlink>
    </w:p>
    <w:p w:rsidR="009569B7" w:rsidRDefault="009569B7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     (количество</w:t>
      </w:r>
    </w:p>
    <w:p w:rsidR="009569B7" w:rsidRDefault="009569B7">
      <w:pPr>
        <w:pStyle w:val="ConsPlusNonformat"/>
        <w:jc w:val="both"/>
      </w:pPr>
      <w:r>
        <w:t>_______________________________________________ с даты обнаружения</w:t>
      </w:r>
    </w:p>
    <w:p w:rsidR="009569B7" w:rsidRDefault="009569B7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9569B7" w:rsidRDefault="009569B7">
      <w:pPr>
        <w:pStyle w:val="ConsPlusNonformat"/>
        <w:jc w:val="both"/>
      </w:pPr>
      <w:r>
        <w:t>нарушения    направить    Концессионеру    в    письменной   форме</w:t>
      </w:r>
    </w:p>
    <w:p w:rsidR="009569B7" w:rsidRDefault="009569B7">
      <w:pPr>
        <w:pStyle w:val="ConsPlusNonformat"/>
        <w:jc w:val="both"/>
      </w:pPr>
      <w:r>
        <w:t>требование   безвозмездно   устранить   обнаруженное  нарушение  с</w:t>
      </w:r>
    </w:p>
    <w:p w:rsidR="009569B7" w:rsidRDefault="009569B7">
      <w:pPr>
        <w:pStyle w:val="ConsPlusNonformat"/>
        <w:jc w:val="both"/>
      </w:pPr>
      <w:r>
        <w:t>указанием   пункта   настоящего   Соглашения  и  (или)  документа,</w:t>
      </w:r>
    </w:p>
    <w:p w:rsidR="009569B7" w:rsidRDefault="009569B7">
      <w:pPr>
        <w:pStyle w:val="ConsPlusNonformat"/>
        <w:jc w:val="both"/>
      </w:pPr>
      <w:r>
        <w:t>требования   которых   нарушены.  При  этом  срок  для  устранения</w:t>
      </w:r>
    </w:p>
    <w:p w:rsidR="009569B7" w:rsidRDefault="009569B7">
      <w:pPr>
        <w:pStyle w:val="ConsPlusNonformat"/>
        <w:jc w:val="both"/>
      </w:pPr>
      <w:r>
        <w:t>нарушения составляет 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(количество календарных дней, иной срок</w:t>
      </w:r>
    </w:p>
    <w:p w:rsidR="009569B7" w:rsidRDefault="009569B7">
      <w:pPr>
        <w:pStyle w:val="ConsPlusNonformat"/>
        <w:jc w:val="both"/>
      </w:pPr>
      <w:r>
        <w:t xml:space="preserve">                                 - указать нужное)</w:t>
      </w:r>
    </w:p>
    <w:p w:rsidR="009569B7" w:rsidRDefault="009569B7">
      <w:pPr>
        <w:pStyle w:val="ConsPlusNonformat"/>
        <w:jc w:val="both"/>
      </w:pPr>
      <w:r>
        <w:t xml:space="preserve">    92.  Концедент  вправе потребовать от Концессионера возмещение</w:t>
      </w:r>
    </w:p>
    <w:p w:rsidR="009569B7" w:rsidRDefault="009569B7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9569B7" w:rsidRDefault="009569B7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55" w:history="1">
        <w:r>
          <w:rPr>
            <w:color w:val="0000FF"/>
          </w:rPr>
          <w:t>пункте  90</w:t>
        </w:r>
      </w:hyperlink>
      <w:r>
        <w:t xml:space="preserve">  настоящего</w:t>
      </w:r>
    </w:p>
    <w:p w:rsidR="009569B7" w:rsidRDefault="009569B7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9569B7" w:rsidRDefault="009569B7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9569B7" w:rsidRDefault="009569B7">
      <w:pPr>
        <w:pStyle w:val="ConsPlusNonformat"/>
        <w:jc w:val="both"/>
      </w:pPr>
      <w:r>
        <w:t xml:space="preserve">нарушений,  предусмотренном  </w:t>
      </w:r>
      <w:hyperlink w:anchor="P963" w:history="1">
        <w:r>
          <w:rPr>
            <w:color w:val="0000FF"/>
          </w:rPr>
          <w:t>пунктом 91</w:t>
        </w:r>
      </w:hyperlink>
      <w:r>
        <w:t xml:space="preserve"> настоящего Соглашения, или</w:t>
      </w:r>
    </w:p>
    <w:p w:rsidR="009569B7" w:rsidRDefault="009569B7">
      <w:pPr>
        <w:pStyle w:val="ConsPlusNonformat"/>
        <w:jc w:val="both"/>
      </w:pPr>
      <w:r>
        <w:t>являются существенными.</w:t>
      </w:r>
    </w:p>
    <w:p w:rsidR="009569B7" w:rsidRDefault="009569B7">
      <w:pPr>
        <w:pStyle w:val="ConsPlusNonformat"/>
        <w:jc w:val="both"/>
      </w:pPr>
      <w:r>
        <w:t xml:space="preserve">    93.  Концессионер  несет  перед Концедентом ответственность за</w:t>
      </w:r>
    </w:p>
    <w:p w:rsidR="009569B7" w:rsidRDefault="009569B7">
      <w:pPr>
        <w:pStyle w:val="ConsPlusNonformat"/>
        <w:jc w:val="both"/>
      </w:pPr>
      <w:r>
        <w:t>качество работ по 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t>объекта   Соглашения   в    течение  5 лет со дня передачи объекта</w:t>
      </w:r>
    </w:p>
    <w:p w:rsidR="009569B7" w:rsidRDefault="009569B7">
      <w:pPr>
        <w:pStyle w:val="ConsPlusNonformat"/>
        <w:jc w:val="both"/>
      </w:pPr>
      <w:r>
        <w:t>Соглашения Концеденту.</w:t>
      </w:r>
    </w:p>
    <w:p w:rsidR="009569B7" w:rsidRDefault="009569B7">
      <w:pPr>
        <w:pStyle w:val="ConsPlusNonformat"/>
        <w:jc w:val="both"/>
      </w:pPr>
      <w:r>
        <w:t xml:space="preserve">    94.  Концедент  имеет право на возмещение убытков, возникших в</w:t>
      </w:r>
    </w:p>
    <w:p w:rsidR="009569B7" w:rsidRDefault="009569B7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9569B7" w:rsidRDefault="009569B7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9569B7" w:rsidRDefault="009569B7">
      <w:pPr>
        <w:pStyle w:val="ConsPlusNonformat"/>
        <w:jc w:val="both"/>
      </w:pPr>
      <w:r>
        <w:t>пунктах ______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9569B7" w:rsidRDefault="009569B7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9569B7" w:rsidRDefault="009569B7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9569B7" w:rsidRDefault="009569B7">
      <w:pPr>
        <w:pStyle w:val="ConsPlusNonformat"/>
        <w:jc w:val="both"/>
      </w:pPr>
      <w:r>
        <w:t>________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9569B7" w:rsidRDefault="009569B7">
      <w:pPr>
        <w:pStyle w:val="ConsPlusNonformat"/>
        <w:jc w:val="both"/>
      </w:pPr>
      <w:r>
        <w:t>определенном в приложении N ______ к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95.  Концессионер обязан уплатить Концеденту в соответствующий</w:t>
      </w:r>
    </w:p>
    <w:p w:rsidR="009569B7" w:rsidRDefault="009569B7">
      <w:pPr>
        <w:pStyle w:val="ConsPlusNonformat"/>
        <w:jc w:val="both"/>
      </w:pPr>
      <w:r>
        <w:t>бюджет неустойку в виде  ________________________________ в случае</w:t>
      </w:r>
    </w:p>
    <w:p w:rsidR="009569B7" w:rsidRDefault="009569B7">
      <w:pPr>
        <w:pStyle w:val="ConsPlusNonformat"/>
        <w:jc w:val="both"/>
      </w:pPr>
      <w:r>
        <w:t xml:space="preserve">                           (штрафа, пеней, в ином виде</w:t>
      </w:r>
    </w:p>
    <w:p w:rsidR="009569B7" w:rsidRDefault="009569B7">
      <w:pPr>
        <w:pStyle w:val="ConsPlusNonformat"/>
        <w:jc w:val="both"/>
      </w:pPr>
      <w:r>
        <w:t xml:space="preserve">                                - указать нужное)</w:t>
      </w:r>
    </w:p>
    <w:p w:rsidR="009569B7" w:rsidRDefault="009569B7">
      <w:pPr>
        <w:pStyle w:val="ConsPlusNonformat"/>
        <w:jc w:val="both"/>
      </w:pPr>
      <w:r>
        <w:t>неисполнения    или    ненадлежащего   исполнения   Концессионером</w:t>
      </w:r>
    </w:p>
    <w:p w:rsidR="009569B7" w:rsidRDefault="009569B7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9569B7" w:rsidRDefault="009569B7">
      <w:pPr>
        <w:pStyle w:val="ConsPlusNonformat"/>
        <w:jc w:val="both"/>
      </w:pPr>
      <w:r>
        <w:t>в  том  числе  в  случае нарушения сроков исполнения обязательств,</w:t>
      </w:r>
    </w:p>
    <w:p w:rsidR="009569B7" w:rsidRDefault="009569B7">
      <w:pPr>
        <w:pStyle w:val="ConsPlusNonformat"/>
        <w:jc w:val="both"/>
      </w:pPr>
      <w:r>
        <w:t xml:space="preserve">указанных   в   </w:t>
      </w:r>
      <w:hyperlink w:anchor="P788" w:history="1">
        <w:r>
          <w:rPr>
            <w:color w:val="0000FF"/>
          </w:rPr>
          <w:t>разделе  VIII</w:t>
        </w:r>
      </w:hyperlink>
      <w:r>
        <w:t xml:space="preserve">  настоящего  Соглашения,  в  размере</w:t>
      </w:r>
    </w:p>
    <w:p w:rsidR="009569B7" w:rsidRDefault="009569B7">
      <w:pPr>
        <w:pStyle w:val="ConsPlusNonformat"/>
        <w:jc w:val="both"/>
      </w:pPr>
      <w:r>
        <w:t>________________.</w:t>
      </w:r>
    </w:p>
    <w:p w:rsidR="009569B7" w:rsidRDefault="009569B7">
      <w:pPr>
        <w:pStyle w:val="ConsPlusNonformat"/>
        <w:jc w:val="both"/>
      </w:pPr>
      <w:r>
        <w:t xml:space="preserve">    96. Концедент обязан уплатить Концессионеру неустойку в случае</w:t>
      </w:r>
    </w:p>
    <w:p w:rsidR="009569B7" w:rsidRDefault="009569B7">
      <w:pPr>
        <w:pStyle w:val="ConsPlusNonformat"/>
        <w:jc w:val="both"/>
      </w:pPr>
      <w:r>
        <w:lastRenderedPageBreak/>
        <w:t>неисполнения     или    ненадлежащего    исполнения    Концедентом</w:t>
      </w:r>
    </w:p>
    <w:p w:rsidR="009569B7" w:rsidRDefault="009569B7">
      <w:pPr>
        <w:pStyle w:val="ConsPlusNonformat"/>
        <w:jc w:val="both"/>
      </w:pPr>
      <w:r>
        <w:t>обязательств,    установленных   пунктами   _________   настоящего</w:t>
      </w:r>
    </w:p>
    <w:p w:rsidR="009569B7" w:rsidRDefault="009569B7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9569B7" w:rsidRDefault="009569B7">
      <w:pPr>
        <w:pStyle w:val="ConsPlusNonformat"/>
        <w:jc w:val="both"/>
      </w:pPr>
      <w:r>
        <w:t>указанных обязательств, в размере _______________________________.</w:t>
      </w:r>
    </w:p>
    <w:p w:rsidR="009569B7" w:rsidRDefault="009569B7">
      <w:pPr>
        <w:pStyle w:val="ConsPlusNonformat"/>
        <w:jc w:val="both"/>
      </w:pPr>
      <w:r>
        <w:t xml:space="preserve">    97.  Концессионер  обязан  предоставить обеспечение исполнения</w:t>
      </w:r>
    </w:p>
    <w:p w:rsidR="009569B7" w:rsidRDefault="009569B7">
      <w:pPr>
        <w:pStyle w:val="ConsPlusNonformat"/>
        <w:jc w:val="both"/>
      </w:pPr>
      <w:r>
        <w:t>обязательств,   установленных   пунктами   __________   настоящего</w:t>
      </w:r>
    </w:p>
    <w:p w:rsidR="009569B7" w:rsidRDefault="009569B7">
      <w:pPr>
        <w:pStyle w:val="ConsPlusNonformat"/>
        <w:jc w:val="both"/>
      </w:pPr>
      <w:r>
        <w:t>Соглашения,  в  том числе по страхованию риска утраты (гибели) или</w:t>
      </w:r>
    </w:p>
    <w:p w:rsidR="009569B7" w:rsidRDefault="009569B7">
      <w:pPr>
        <w:pStyle w:val="ConsPlusNonformat"/>
        <w:jc w:val="both"/>
      </w:pPr>
      <w:r>
        <w:t>повреждения     объекта      Соглашения,   в   следующих   формах: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(указываются в соответствии с решением Концедента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9569B7" w:rsidRDefault="009569B7">
      <w:pPr>
        <w:pStyle w:val="ConsPlusNonformat"/>
        <w:jc w:val="both"/>
      </w:pPr>
      <w:r>
        <w:t>в размере 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(указывается в соответствии с решением Концедента</w:t>
      </w:r>
    </w:p>
    <w:p w:rsidR="009569B7" w:rsidRDefault="009569B7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9569B7" w:rsidRDefault="009569B7">
      <w:pPr>
        <w:pStyle w:val="ConsPlusNonformat"/>
        <w:jc w:val="both"/>
      </w:pPr>
      <w:r>
        <w:t xml:space="preserve">    98.   Сторона   вправе   не   приступать  к  исполнению  своих</w:t>
      </w:r>
    </w:p>
    <w:p w:rsidR="009569B7" w:rsidRDefault="009569B7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9569B7" w:rsidRDefault="009569B7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9569B7" w:rsidRDefault="009569B7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9569B7" w:rsidRDefault="009569B7">
      <w:pPr>
        <w:pStyle w:val="ConsPlusNonformat"/>
        <w:jc w:val="both"/>
      </w:pPr>
      <w:r>
        <w:t>препятствует исполнению указанных обязанностей.</w:t>
      </w:r>
    </w:p>
    <w:p w:rsidR="009569B7" w:rsidRDefault="009569B7">
      <w:pPr>
        <w:pStyle w:val="ConsPlusNonformat"/>
        <w:jc w:val="both"/>
      </w:pPr>
      <w:r>
        <w:t xml:space="preserve">    99. Концессионер несет ответственность за безопасность объекта</w:t>
      </w:r>
    </w:p>
    <w:p w:rsidR="009569B7" w:rsidRDefault="009569B7">
      <w:pPr>
        <w:pStyle w:val="ConsPlusNonformat"/>
        <w:jc w:val="both"/>
      </w:pPr>
      <w:r>
        <w:t>Соглашения,    в    том   числе   возмещает   в   соответствии   с</w:t>
      </w:r>
    </w:p>
    <w:p w:rsidR="009569B7" w:rsidRDefault="009569B7">
      <w:pPr>
        <w:pStyle w:val="ConsPlusNonformat"/>
        <w:jc w:val="both"/>
      </w:pPr>
      <w:r>
        <w:t>законодательством     Российской    Федерации    о    безопасности</w:t>
      </w:r>
    </w:p>
    <w:p w:rsidR="009569B7" w:rsidRDefault="009569B7">
      <w:pPr>
        <w:pStyle w:val="ConsPlusNonformat"/>
        <w:jc w:val="both"/>
      </w:pPr>
      <w:r>
        <w:t>гидротехнических сооружений ущерб, нанесенный в результате аварии,</w:t>
      </w:r>
    </w:p>
    <w:p w:rsidR="009569B7" w:rsidRDefault="009569B7">
      <w:pPr>
        <w:pStyle w:val="ConsPlusNonformat"/>
        <w:jc w:val="both"/>
      </w:pPr>
      <w:r>
        <w:t>произошедшей на объекте Соглашения.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XIII. Порядок взаимодействия Сторон при наступлении</w:t>
      </w:r>
    </w:p>
    <w:p w:rsidR="009569B7" w:rsidRDefault="009569B7">
      <w:pPr>
        <w:pStyle w:val="ConsPlusNonformat"/>
        <w:jc w:val="both"/>
      </w:pPr>
      <w:r>
        <w:t xml:space="preserve">                 обстоятельств непреодолимой силы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100.  Сторона,  не  исполнившая  или  исполнившая ненадлежащим</w:t>
      </w:r>
    </w:p>
    <w:p w:rsidR="009569B7" w:rsidRDefault="009569B7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9569B7" w:rsidRDefault="009569B7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9569B7" w:rsidRDefault="009569B7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9569B7" w:rsidRDefault="009569B7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9569B7" w:rsidRDefault="009569B7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9569B7" w:rsidRDefault="009569B7">
      <w:pPr>
        <w:pStyle w:val="ConsPlusNonformat"/>
        <w:jc w:val="both"/>
      </w:pPr>
      <w:r>
        <w:t>силы.</w:t>
      </w:r>
    </w:p>
    <w:p w:rsidR="009569B7" w:rsidRDefault="009569B7">
      <w:pPr>
        <w:pStyle w:val="ConsPlusNonformat"/>
        <w:jc w:val="both"/>
      </w:pPr>
      <w:r>
        <w:t xml:space="preserve">    101.  Сторона,  нарушившая  условия  настоящего  Соглашения  в</w:t>
      </w:r>
    </w:p>
    <w:p w:rsidR="009569B7" w:rsidRDefault="009569B7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9569B7" w:rsidRDefault="009569B7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9569B7" w:rsidRDefault="009569B7">
      <w:pPr>
        <w:pStyle w:val="ConsPlusNonformat"/>
        <w:jc w:val="both"/>
      </w:pPr>
      <w:r>
        <w:t>указанных  обстоятельств  не  позднее  ________ календарных дней с</w:t>
      </w:r>
    </w:p>
    <w:p w:rsidR="009569B7" w:rsidRDefault="009569B7">
      <w:pPr>
        <w:pStyle w:val="ConsPlusNonformat"/>
        <w:jc w:val="both"/>
      </w:pPr>
      <w:r>
        <w:t>даты  их  наступления  и  представить  необходимые  документальные</w:t>
      </w:r>
    </w:p>
    <w:p w:rsidR="009569B7" w:rsidRDefault="009569B7">
      <w:pPr>
        <w:pStyle w:val="ConsPlusNonformat"/>
        <w:jc w:val="both"/>
      </w:pPr>
      <w:r>
        <w:t>подтверждения;</w:t>
      </w:r>
    </w:p>
    <w:p w:rsidR="009569B7" w:rsidRDefault="009569B7">
      <w:pPr>
        <w:pStyle w:val="ConsPlusNonformat"/>
        <w:jc w:val="both"/>
      </w:pPr>
      <w:r>
        <w:t xml:space="preserve">    б) в письменной форме уведомить другую Сторону о возобновлении</w:t>
      </w:r>
    </w:p>
    <w:p w:rsidR="009569B7" w:rsidRDefault="009569B7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9569B7" w:rsidRDefault="009569B7">
      <w:pPr>
        <w:pStyle w:val="ConsPlusNonformat"/>
        <w:jc w:val="both"/>
      </w:pPr>
      <w:r>
        <w:t xml:space="preserve">    102.   Стороны  обязаны  предпринять  все  разумные  меры  для</w:t>
      </w:r>
    </w:p>
    <w:p w:rsidR="009569B7" w:rsidRDefault="009569B7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9569B7" w:rsidRDefault="009569B7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9569B7" w:rsidRDefault="009569B7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9569B7" w:rsidRDefault="009569B7">
      <w:pPr>
        <w:pStyle w:val="ConsPlusNonformat"/>
        <w:jc w:val="both"/>
      </w:pPr>
      <w:r>
        <w:t>также   до  устранения  этих  последствий  предпринять  в  течение</w:t>
      </w:r>
    </w:p>
    <w:p w:rsidR="009569B7" w:rsidRDefault="009569B7">
      <w:pPr>
        <w:pStyle w:val="ConsPlusNonformat"/>
        <w:jc w:val="both"/>
      </w:pPr>
      <w:r>
        <w:t>______________________ следующие меры, направленные на обеспечение</w:t>
      </w:r>
    </w:p>
    <w:p w:rsidR="009569B7" w:rsidRDefault="009569B7">
      <w:pPr>
        <w:pStyle w:val="ConsPlusNonformat"/>
        <w:jc w:val="both"/>
      </w:pPr>
      <w:r>
        <w:t xml:space="preserve">    (указать срок)</w:t>
      </w:r>
    </w:p>
    <w:p w:rsidR="009569B7" w:rsidRDefault="009569B7">
      <w:pPr>
        <w:pStyle w:val="ConsPlusNonformat"/>
        <w:jc w:val="both"/>
      </w:pPr>
      <w:r>
        <w:t>надлежащего осуществления Концессионером деятельности, указанной в</w:t>
      </w:r>
    </w:p>
    <w:p w:rsidR="009569B7" w:rsidRDefault="009569B7">
      <w:pPr>
        <w:pStyle w:val="ConsPlusNonformat"/>
        <w:jc w:val="both"/>
      </w:pPr>
      <w:hyperlink w:anchor="P93" w:history="1">
        <w:r>
          <w:rPr>
            <w:color w:val="0000FF"/>
          </w:rPr>
          <w:t>пункте 1</w:t>
        </w:r>
      </w:hyperlink>
      <w:r>
        <w:t xml:space="preserve"> настоящего Соглашения: _________________________________.</w:t>
      </w:r>
    </w:p>
    <w:p w:rsidR="009569B7" w:rsidRDefault="009569B7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XIV. Изменение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103.  Настоящее  Соглашение  может  быть  изменено по согласию</w:t>
      </w:r>
    </w:p>
    <w:p w:rsidR="009569B7" w:rsidRDefault="009569B7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9569B7" w:rsidRDefault="009569B7">
      <w:pPr>
        <w:pStyle w:val="ConsPlusNonformat"/>
        <w:jc w:val="both"/>
      </w:pPr>
      <w:r>
        <w:t>письменной форме.</w:t>
      </w:r>
    </w:p>
    <w:p w:rsidR="009569B7" w:rsidRDefault="009569B7">
      <w:pPr>
        <w:pStyle w:val="ConsPlusNonformat"/>
        <w:jc w:val="both"/>
      </w:pPr>
      <w:r>
        <w:t xml:space="preserve">    104.  Основанием  для  изменения условий настоящего Соглашения</w:t>
      </w:r>
    </w:p>
    <w:p w:rsidR="009569B7" w:rsidRDefault="009569B7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9569B7" w:rsidRDefault="009569B7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9569B7" w:rsidRDefault="009569B7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9569B7" w:rsidRDefault="009569B7">
      <w:pPr>
        <w:pStyle w:val="ConsPlusNonformat"/>
        <w:jc w:val="both"/>
      </w:pPr>
      <w:r>
        <w:lastRenderedPageBreak/>
        <w:t>Концессионера   по   предоставленным   им   потребителям  льготам,</w:t>
      </w:r>
    </w:p>
    <w:p w:rsidR="009569B7" w:rsidRDefault="009569B7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9569B7" w:rsidRDefault="009569B7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9569B7" w:rsidRDefault="009569B7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9569B7" w:rsidRDefault="009569B7">
      <w:pPr>
        <w:pStyle w:val="ConsPlusNonformat"/>
        <w:jc w:val="both"/>
      </w:pPr>
      <w:r>
        <w:t>услуг.</w:t>
      </w:r>
    </w:p>
    <w:p w:rsidR="009569B7" w:rsidRDefault="009569B7">
      <w:pPr>
        <w:pStyle w:val="ConsPlusNonformat"/>
        <w:jc w:val="both"/>
      </w:pPr>
      <w:r>
        <w:t xml:space="preserve">    105.  В  настоящее  Соглашение  вносятся изменения по согласию</w:t>
      </w:r>
    </w:p>
    <w:p w:rsidR="009569B7" w:rsidRDefault="009569B7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9569B7" w:rsidRDefault="009569B7">
      <w:pPr>
        <w:pStyle w:val="ConsPlusNonformat"/>
        <w:jc w:val="both"/>
      </w:pPr>
      <w:r>
        <w:t>Федерации,   законодательством   субъекта   Российской  Федерации,</w:t>
      </w:r>
    </w:p>
    <w:p w:rsidR="009569B7" w:rsidRDefault="009569B7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9569B7" w:rsidRDefault="009569B7">
      <w:pPr>
        <w:pStyle w:val="ConsPlusNonformat"/>
        <w:jc w:val="both"/>
      </w:pPr>
      <w:r>
        <w:t>норм,  ухудшающих  положение Концессионера таким образом, что он в</w:t>
      </w:r>
    </w:p>
    <w:p w:rsidR="009569B7" w:rsidRDefault="009569B7">
      <w:pPr>
        <w:pStyle w:val="ConsPlusNonformat"/>
        <w:jc w:val="both"/>
      </w:pPr>
      <w:r>
        <w:t>значительной степени лишается того, на что был вправе рассчитывать</w:t>
      </w:r>
    </w:p>
    <w:p w:rsidR="009569B7" w:rsidRDefault="009569B7">
      <w:pPr>
        <w:pStyle w:val="ConsPlusNonformat"/>
        <w:jc w:val="both"/>
      </w:pPr>
      <w:r>
        <w:t>при заключении настоящего Соглашения, за исключением случая, когда</w:t>
      </w:r>
    </w:p>
    <w:p w:rsidR="009569B7" w:rsidRDefault="009569B7">
      <w:pPr>
        <w:pStyle w:val="ConsPlusNonformat"/>
        <w:jc w:val="both"/>
      </w:pPr>
      <w:r>
        <w:t>указанные  нормы  были  установлены  путем  внесения  изменений  в</w:t>
      </w:r>
    </w:p>
    <w:p w:rsidR="009569B7" w:rsidRDefault="009569B7">
      <w:pPr>
        <w:pStyle w:val="ConsPlusNonformat"/>
        <w:jc w:val="both"/>
      </w:pPr>
      <w:r>
        <w:t>технический  регламент,  иной  нормативный правовой акт Российской</w:t>
      </w:r>
    </w:p>
    <w:p w:rsidR="009569B7" w:rsidRDefault="009569B7">
      <w:pPr>
        <w:pStyle w:val="ConsPlusNonformat"/>
        <w:jc w:val="both"/>
      </w:pPr>
      <w:r>
        <w:t>Федерации,   регулирующий   отношения   в   области  охраны  недр,</w:t>
      </w:r>
    </w:p>
    <w:p w:rsidR="009569B7" w:rsidRDefault="009569B7">
      <w:pPr>
        <w:pStyle w:val="ConsPlusNonformat"/>
        <w:jc w:val="both"/>
      </w:pPr>
      <w:r>
        <w:t>окружающей   среды,   здоровья   граждан,   и   Концессионер   при</w:t>
      </w:r>
    </w:p>
    <w:p w:rsidR="009569B7" w:rsidRDefault="009569B7">
      <w:pPr>
        <w:pStyle w:val="ConsPlusNonformat"/>
        <w:jc w:val="both"/>
      </w:pPr>
      <w:r>
        <w:t xml:space="preserve">осуществлении   деятельности,  указанной  в  </w:t>
      </w:r>
      <w:hyperlink w:anchor="P93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9569B7" w:rsidRDefault="009569B7">
      <w:pPr>
        <w:pStyle w:val="ConsPlusNonformat"/>
        <w:jc w:val="both"/>
      </w:pPr>
      <w:r>
        <w:t>Соглашения,       не        предоставляет             потребителям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(наименование товаров, работ и услуг - указать нужное)</w:t>
      </w:r>
    </w:p>
    <w:p w:rsidR="009569B7" w:rsidRDefault="009569B7">
      <w:pPr>
        <w:pStyle w:val="ConsPlusNonformat"/>
        <w:jc w:val="both"/>
      </w:pPr>
      <w:r>
        <w:t>по  регулируемым     ценам (тарифам) и (или) с учетом регулируемых</w:t>
      </w:r>
    </w:p>
    <w:p w:rsidR="009569B7" w:rsidRDefault="009569B7">
      <w:pPr>
        <w:pStyle w:val="ConsPlusNonformat"/>
        <w:jc w:val="both"/>
      </w:pPr>
      <w:r>
        <w:t>надбавок к ценам (тарифам).</w:t>
      </w:r>
    </w:p>
    <w:p w:rsidR="009569B7" w:rsidRDefault="009569B7">
      <w:pPr>
        <w:pStyle w:val="ConsPlusNonformat"/>
        <w:jc w:val="both"/>
      </w:pPr>
      <w:r>
        <w:t xml:space="preserve">    106.  Условия настоящего Соглашения, определенные на основании</w:t>
      </w:r>
    </w:p>
    <w:p w:rsidR="009569B7" w:rsidRDefault="009569B7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9569B7" w:rsidRDefault="009569B7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9569B7" w:rsidRDefault="009569B7">
      <w:pPr>
        <w:pStyle w:val="ConsPlusNonformat"/>
        <w:jc w:val="both"/>
      </w:pPr>
      <w:r>
        <w:t>законодательством Российской Федерации, законодательством субъекта</w:t>
      </w:r>
    </w:p>
    <w:p w:rsidR="009569B7" w:rsidRDefault="009569B7">
      <w:pPr>
        <w:pStyle w:val="ConsPlusNonformat"/>
        <w:jc w:val="both"/>
      </w:pPr>
      <w:r>
        <w:t>Российской   Федерации,   нормативными  правовыми  актами  органов</w:t>
      </w:r>
    </w:p>
    <w:p w:rsidR="009569B7" w:rsidRDefault="009569B7">
      <w:pPr>
        <w:pStyle w:val="ConsPlusNonformat"/>
        <w:jc w:val="both"/>
      </w:pPr>
      <w:r>
        <w:t>местного    самоуправления   устанавливаются   нормы,   ухудшающие</w:t>
      </w:r>
    </w:p>
    <w:p w:rsidR="009569B7" w:rsidRDefault="009569B7">
      <w:pPr>
        <w:pStyle w:val="ConsPlusNonformat"/>
        <w:jc w:val="both"/>
      </w:pPr>
      <w:r>
        <w:t>положение  Концессионера  таким  образом,  что  он  в значительной</w:t>
      </w:r>
    </w:p>
    <w:p w:rsidR="009569B7" w:rsidRDefault="009569B7">
      <w:pPr>
        <w:pStyle w:val="ConsPlusNonformat"/>
        <w:jc w:val="both"/>
      </w:pPr>
      <w:r>
        <w:t>степени   лишается  того,  на  что  был  вправе  рассчитывать  при</w:t>
      </w:r>
    </w:p>
    <w:p w:rsidR="009569B7" w:rsidRDefault="009569B7">
      <w:pPr>
        <w:pStyle w:val="ConsPlusNonformat"/>
        <w:jc w:val="both"/>
      </w:pPr>
      <w:r>
        <w:t>заключении 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107.   В   целях   внесения  изменений  в  условия  настоящего</w:t>
      </w:r>
    </w:p>
    <w:p w:rsidR="009569B7" w:rsidRDefault="009569B7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9569B7" w:rsidRDefault="009569B7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9569B7" w:rsidRDefault="009569B7">
      <w:pPr>
        <w:pStyle w:val="ConsPlusNonformat"/>
        <w:jc w:val="both"/>
      </w:pPr>
      <w:r>
        <w:t>Эта другая Сторона в течение _____________ календарных дней с даты</w:t>
      </w:r>
    </w:p>
    <w:p w:rsidR="009569B7" w:rsidRDefault="009569B7">
      <w:pPr>
        <w:pStyle w:val="ConsPlusNonformat"/>
        <w:jc w:val="both"/>
      </w:pPr>
      <w:r>
        <w:t>получения  указанного  предложения  рассматривает  его и принимает</w:t>
      </w:r>
    </w:p>
    <w:p w:rsidR="009569B7" w:rsidRDefault="009569B7">
      <w:pPr>
        <w:pStyle w:val="ConsPlusNonformat"/>
        <w:jc w:val="both"/>
      </w:pPr>
      <w:r>
        <w:t>решение     о   согласии  или об отказе внести изменения в условия</w:t>
      </w:r>
    </w:p>
    <w:p w:rsidR="009569B7" w:rsidRDefault="009569B7">
      <w:pPr>
        <w:pStyle w:val="ConsPlusNonformat"/>
        <w:jc w:val="both"/>
      </w:pPr>
      <w:r>
        <w:t>настоящего Соглашения.</w:t>
      </w:r>
    </w:p>
    <w:p w:rsidR="009569B7" w:rsidRDefault="009569B7">
      <w:pPr>
        <w:pStyle w:val="ConsPlusNonformat"/>
        <w:jc w:val="both"/>
      </w:pPr>
      <w:r>
        <w:t xml:space="preserve">    108.  Настоящее  Соглашение  может быть изменено по требованию</w:t>
      </w:r>
    </w:p>
    <w:p w:rsidR="009569B7" w:rsidRDefault="009569B7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9569B7" w:rsidRDefault="009569B7">
      <w:pPr>
        <w:pStyle w:val="ConsPlusNonformat"/>
        <w:jc w:val="both"/>
      </w:pPr>
      <w:r>
        <w:t xml:space="preserve">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569B7" w:rsidRDefault="009569B7">
      <w:pPr>
        <w:pStyle w:val="ConsPlusNonformat"/>
        <w:jc w:val="both"/>
      </w:pPr>
      <w:r>
        <w:t xml:space="preserve">    109. Концессионер имеет право передавать с согласия Концедента</w:t>
      </w:r>
    </w:p>
    <w:p w:rsidR="009569B7" w:rsidRDefault="009569B7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9569B7" w:rsidRDefault="009569B7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9569B7" w:rsidRDefault="009569B7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XV. Прекращение Соглашения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110. Настоящее Соглашение прекращается:</w:t>
      </w:r>
    </w:p>
    <w:p w:rsidR="009569B7" w:rsidRDefault="009569B7">
      <w:pPr>
        <w:pStyle w:val="ConsPlusNonformat"/>
        <w:jc w:val="both"/>
      </w:pPr>
      <w:r>
        <w:t xml:space="preserve">    а) по истечении срока действия;</w:t>
      </w:r>
    </w:p>
    <w:p w:rsidR="009569B7" w:rsidRDefault="009569B7">
      <w:pPr>
        <w:pStyle w:val="ConsPlusNonformat"/>
        <w:jc w:val="both"/>
      </w:pPr>
      <w:r>
        <w:t xml:space="preserve">    б) по соглашению Сторон;</w:t>
      </w:r>
    </w:p>
    <w:p w:rsidR="009569B7" w:rsidRDefault="009569B7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9569B7" w:rsidRDefault="009569B7">
      <w:pPr>
        <w:pStyle w:val="ConsPlusNonformat"/>
        <w:jc w:val="both"/>
      </w:pPr>
      <w:r>
        <w:t xml:space="preserve">    111.  Настоящее  Соглашение может быть расторгнуто досрочно на</w:t>
      </w:r>
    </w:p>
    <w:p w:rsidR="009569B7" w:rsidRDefault="009569B7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9569B7" w:rsidRDefault="009569B7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9569B7" w:rsidRDefault="009569B7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9569B7" w:rsidRDefault="009569B7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9569B7" w:rsidRDefault="009569B7">
      <w:pPr>
        <w:pStyle w:val="ConsPlusNonformat"/>
        <w:jc w:val="both"/>
      </w:pPr>
      <w:r>
        <w:t>предусмотренным федеральными законами.</w:t>
      </w:r>
    </w:p>
    <w:p w:rsidR="009569B7" w:rsidRDefault="009569B7">
      <w:pPr>
        <w:pStyle w:val="ConsPlusNonformat"/>
        <w:jc w:val="both"/>
      </w:pPr>
      <w:r>
        <w:t xml:space="preserve">    112.   К   существенным   нарушениям   Концессионером  условий</w:t>
      </w:r>
    </w:p>
    <w:p w:rsidR="009569B7" w:rsidRDefault="009569B7">
      <w:pPr>
        <w:pStyle w:val="ConsPlusNonformat"/>
        <w:jc w:val="both"/>
      </w:pPr>
      <w:r>
        <w:t>настоящего Соглашения относятся:</w:t>
      </w:r>
    </w:p>
    <w:p w:rsidR="009569B7" w:rsidRDefault="009569B7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9569B7" w:rsidRDefault="009569B7">
      <w:pPr>
        <w:pStyle w:val="ConsPlusNonformat"/>
        <w:jc w:val="both"/>
      </w:pPr>
      <w:r>
        <w:t>Соглашения сроков ________________________________________________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9569B7" w:rsidRDefault="009569B7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9569B7" w:rsidRDefault="009569B7">
      <w:pPr>
        <w:pStyle w:val="ConsPlusNonformat"/>
        <w:jc w:val="both"/>
      </w:pPr>
      <w:r>
        <w:lastRenderedPageBreak/>
        <w:t>объекта Соглашения;</w:t>
      </w:r>
    </w:p>
    <w:p w:rsidR="009569B7" w:rsidRDefault="009569B7">
      <w:pPr>
        <w:pStyle w:val="ConsPlusNonformat"/>
        <w:jc w:val="both"/>
      </w:pPr>
      <w:r>
        <w:t xml:space="preserve">    б) нарушение  сроков  исполнения  обязательств,  установленных</w:t>
      </w:r>
    </w:p>
    <w:p w:rsidR="009569B7" w:rsidRDefault="009569B7">
      <w:pPr>
        <w:pStyle w:val="ConsPlusNonformat"/>
        <w:jc w:val="both"/>
      </w:pPr>
      <w:r>
        <w:t>пунктами _____________________ настоящего Соглашения, более чем на</w:t>
      </w:r>
    </w:p>
    <w:p w:rsidR="009569B7" w:rsidRDefault="009569B7">
      <w:pPr>
        <w:pStyle w:val="ConsPlusNonformat"/>
        <w:jc w:val="both"/>
      </w:pPr>
      <w:r>
        <w:t>________________________________________________ календарных дней;</w:t>
      </w:r>
    </w:p>
    <w:p w:rsidR="009569B7" w:rsidRDefault="009569B7">
      <w:pPr>
        <w:pStyle w:val="ConsPlusNonformat"/>
        <w:jc w:val="both"/>
      </w:pPr>
      <w:r>
        <w:t xml:space="preserve">          (указать по каждому пункту)</w:t>
      </w:r>
    </w:p>
    <w:p w:rsidR="009569B7" w:rsidRDefault="009569B7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9569B7" w:rsidRDefault="009569B7">
      <w:pPr>
        <w:pStyle w:val="ConsPlusNonformat"/>
        <w:jc w:val="both"/>
      </w:pPr>
      <w:r>
        <w:t>установленных настоящим Соглашением;</w:t>
      </w:r>
    </w:p>
    <w:p w:rsidR="009569B7" w:rsidRDefault="009569B7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9569B7" w:rsidRDefault="009569B7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9569B7" w:rsidRDefault="009569B7">
      <w:pPr>
        <w:pStyle w:val="ConsPlusNonformat"/>
        <w:jc w:val="both"/>
      </w:pPr>
      <w:r>
        <w:t>(эксплуатации) объекта Соглашения;</w:t>
      </w:r>
    </w:p>
    <w:p w:rsidR="009569B7" w:rsidRDefault="009569B7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9569B7" w:rsidRDefault="009569B7">
      <w:pPr>
        <w:pStyle w:val="ConsPlusNonformat"/>
        <w:jc w:val="both"/>
      </w:pPr>
      <w:r>
        <w:t xml:space="preserve">обязательств, указанных в </w:t>
      </w:r>
      <w:hyperlink w:anchor="P682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9569B7" w:rsidRDefault="009569B7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9569B7" w:rsidRDefault="009569B7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9569B7" w:rsidRDefault="009569B7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9569B7" w:rsidRDefault="009569B7">
      <w:pPr>
        <w:pStyle w:val="ConsPlusNonformat"/>
        <w:jc w:val="both"/>
      </w:pPr>
      <w:r>
        <w:t>обязательств по предоставлению потребителям 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           (наименование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_________________________________________________________________,</w:t>
      </w:r>
    </w:p>
    <w:p w:rsidR="009569B7" w:rsidRDefault="009569B7">
      <w:pPr>
        <w:pStyle w:val="ConsPlusNonformat"/>
        <w:jc w:val="both"/>
      </w:pPr>
      <w:r>
        <w:t xml:space="preserve">             товаров, работ и услуг - указать нужное)</w:t>
      </w:r>
    </w:p>
    <w:p w:rsidR="009569B7" w:rsidRDefault="009569B7">
      <w:pPr>
        <w:pStyle w:val="ConsPlusNonformat"/>
        <w:jc w:val="both"/>
      </w:pPr>
      <w:r>
        <w:t>в   том   числе   несоответствие     их     качества  требованиям,</w:t>
      </w:r>
    </w:p>
    <w:p w:rsidR="009569B7" w:rsidRDefault="009569B7">
      <w:pPr>
        <w:pStyle w:val="ConsPlusNonformat"/>
        <w:jc w:val="both"/>
      </w:pPr>
      <w:r>
        <w:t>установленным  законодательством  Российской Федерации и настоящим</w:t>
      </w:r>
    </w:p>
    <w:p w:rsidR="009569B7" w:rsidRDefault="009569B7">
      <w:pPr>
        <w:pStyle w:val="ConsPlusNonformat"/>
        <w:jc w:val="both"/>
      </w:pPr>
      <w:r>
        <w:t>Соглашением;</w:t>
      </w:r>
    </w:p>
    <w:p w:rsidR="009569B7" w:rsidRDefault="009569B7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9569B7" w:rsidRDefault="009569B7">
      <w:pPr>
        <w:pStyle w:val="ConsPlusNonformat"/>
        <w:jc w:val="both"/>
      </w:pPr>
      <w:r>
        <w:t>обязательств,  указанных  в пунктах ___________________ настоящего</w:t>
      </w:r>
    </w:p>
    <w:p w:rsidR="009569B7" w:rsidRDefault="009569B7">
      <w:pPr>
        <w:pStyle w:val="ConsPlusNonformat"/>
        <w:jc w:val="both"/>
      </w:pPr>
      <w:r>
        <w:t>Соглашения.</w:t>
      </w:r>
    </w:p>
    <w:p w:rsidR="009569B7" w:rsidRDefault="009569B7">
      <w:pPr>
        <w:pStyle w:val="ConsPlusNonformat"/>
        <w:jc w:val="both"/>
      </w:pPr>
      <w:r>
        <w:t xml:space="preserve">    113.  К существенным нарушениям Концедентом условий настоящего</w:t>
      </w:r>
    </w:p>
    <w:p w:rsidR="009569B7" w:rsidRDefault="009569B7">
      <w:pPr>
        <w:pStyle w:val="ConsPlusNonformat"/>
        <w:jc w:val="both"/>
      </w:pPr>
      <w:r>
        <w:t>Соглашения относится неисполнение или ненадлежащее      исполнение</w:t>
      </w:r>
    </w:p>
    <w:p w:rsidR="009569B7" w:rsidRDefault="009569B7">
      <w:pPr>
        <w:pStyle w:val="ConsPlusNonformat"/>
        <w:jc w:val="both"/>
      </w:pPr>
      <w:r>
        <w:t>Концедентом обязательств, установленных пунктами _________________</w:t>
      </w:r>
    </w:p>
    <w:p w:rsidR="009569B7" w:rsidRDefault="009569B7">
      <w:pPr>
        <w:pStyle w:val="ConsPlusNonformat"/>
        <w:jc w:val="both"/>
      </w:pPr>
      <w:r>
        <w:t>настоящего Соглашения.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  XVI. Разрешение споров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114.  Все  споры и разногласия, которые могут возникнуть между</w:t>
      </w:r>
    </w:p>
    <w:p w:rsidR="009569B7" w:rsidRDefault="009569B7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9569B7" w:rsidRDefault="009569B7">
      <w:pPr>
        <w:pStyle w:val="ConsPlusNonformat"/>
        <w:jc w:val="both"/>
      </w:pPr>
      <w:r>
        <w:t>путем переговоров.</w:t>
      </w:r>
    </w:p>
    <w:p w:rsidR="009569B7" w:rsidRDefault="009569B7">
      <w:pPr>
        <w:pStyle w:val="ConsPlusNonformat"/>
        <w:jc w:val="both"/>
      </w:pPr>
      <w:r>
        <w:t xml:space="preserve">    115.  В  случае недостижения согласия в результате проведенных</w:t>
      </w:r>
    </w:p>
    <w:p w:rsidR="009569B7" w:rsidRDefault="009569B7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9569B7" w:rsidRDefault="009569B7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9569B7" w:rsidRDefault="009569B7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9569B7" w:rsidRDefault="009569B7">
      <w:pPr>
        <w:pStyle w:val="ConsPlusNonformat"/>
        <w:jc w:val="both"/>
      </w:pPr>
      <w:r>
        <w:t>заявителю  в  течение  ____________  календарных  дней  с  даты ее</w:t>
      </w:r>
    </w:p>
    <w:p w:rsidR="009569B7" w:rsidRDefault="009569B7">
      <w:pPr>
        <w:pStyle w:val="ConsPlusNonformat"/>
        <w:jc w:val="both"/>
      </w:pPr>
      <w:r>
        <w:t>получения.</w:t>
      </w:r>
    </w:p>
    <w:p w:rsidR="009569B7" w:rsidRDefault="009569B7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9569B7" w:rsidRDefault="009569B7">
      <w:pPr>
        <w:pStyle w:val="ConsPlusNonformat"/>
        <w:jc w:val="both"/>
      </w:pPr>
      <w:r>
        <w:t>считается принятой.</w:t>
      </w:r>
    </w:p>
    <w:p w:rsidR="009569B7" w:rsidRDefault="009569B7">
      <w:pPr>
        <w:pStyle w:val="ConsPlusNonformat"/>
        <w:jc w:val="both"/>
      </w:pPr>
      <w:r>
        <w:t xml:space="preserve">    116. В случае недостижения Сторонами согласия споры, возникшие</w:t>
      </w:r>
    </w:p>
    <w:p w:rsidR="009569B7" w:rsidRDefault="009569B7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9569B7" w:rsidRDefault="009569B7">
      <w:pPr>
        <w:pStyle w:val="ConsPlusNonformat"/>
        <w:jc w:val="both"/>
      </w:pPr>
      <w:r>
        <w:t>Российской Федерации.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XVII. Размещение информации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117.    Настоящее   Соглашение,   за   исключением   сведений,</w:t>
      </w:r>
    </w:p>
    <w:p w:rsidR="009569B7" w:rsidRDefault="009569B7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9569B7" w:rsidRDefault="009569B7">
      <w:pPr>
        <w:pStyle w:val="ConsPlusNonformat"/>
        <w:jc w:val="both"/>
      </w:pPr>
      <w:r>
        <w:t>размещению (опубликованию) на (в) ________________________________</w:t>
      </w:r>
    </w:p>
    <w:p w:rsidR="009569B7" w:rsidRDefault="009569B7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9569B7" w:rsidRDefault="009569B7">
      <w:pPr>
        <w:pStyle w:val="ConsPlusNonformat"/>
        <w:jc w:val="both"/>
      </w:pPr>
      <w:r>
        <w:t>_________________________________________________________________.</w:t>
      </w:r>
    </w:p>
    <w:p w:rsidR="009569B7" w:rsidRDefault="009569B7">
      <w:pPr>
        <w:pStyle w:val="ConsPlusNonformat"/>
        <w:jc w:val="both"/>
      </w:pPr>
      <w:r>
        <w:t xml:space="preserve">    сайта Концедента в сети Интернет, наименование печатного</w:t>
      </w:r>
    </w:p>
    <w:p w:rsidR="009569B7" w:rsidRDefault="009569B7">
      <w:pPr>
        <w:pStyle w:val="ConsPlusNonformat"/>
        <w:jc w:val="both"/>
      </w:pPr>
      <w:r>
        <w:t xml:space="preserve">         средства массовой информации - указать нужное)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XVIII. Заключительные положения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118.   Сторона,   изменившая   свое  местонахождение  и  (или)</w:t>
      </w:r>
    </w:p>
    <w:p w:rsidR="009569B7" w:rsidRDefault="009569B7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9569B7" w:rsidRDefault="009569B7">
      <w:pPr>
        <w:pStyle w:val="ConsPlusNonformat"/>
        <w:jc w:val="both"/>
      </w:pPr>
      <w:r>
        <w:t>___________ календарных дней с даты этого изменения.</w:t>
      </w:r>
    </w:p>
    <w:p w:rsidR="009569B7" w:rsidRDefault="009569B7">
      <w:pPr>
        <w:pStyle w:val="ConsPlusNonformat"/>
        <w:jc w:val="both"/>
      </w:pPr>
      <w:r>
        <w:t xml:space="preserve">    119.  Настоящее  Соглашение составлено на русском языке в ____</w:t>
      </w:r>
    </w:p>
    <w:p w:rsidR="009569B7" w:rsidRDefault="009569B7">
      <w:pPr>
        <w:pStyle w:val="ConsPlusNonformat"/>
        <w:jc w:val="both"/>
      </w:pPr>
      <w:r>
        <w:t>подлинных  экземплярах,  имеющих  равную  юридическую силу, из них</w:t>
      </w:r>
    </w:p>
    <w:p w:rsidR="009569B7" w:rsidRDefault="009569B7">
      <w:pPr>
        <w:pStyle w:val="ConsPlusNonformat"/>
        <w:jc w:val="both"/>
      </w:pPr>
      <w:r>
        <w:lastRenderedPageBreak/>
        <w:t>___________ экземпляров для Концедента и _____________ экземпляров</w:t>
      </w:r>
    </w:p>
    <w:p w:rsidR="009569B7" w:rsidRDefault="009569B7">
      <w:pPr>
        <w:pStyle w:val="ConsPlusNonformat"/>
        <w:jc w:val="both"/>
      </w:pPr>
      <w:r>
        <w:t>для Концессионера.</w:t>
      </w:r>
    </w:p>
    <w:p w:rsidR="009569B7" w:rsidRDefault="009569B7">
      <w:pPr>
        <w:pStyle w:val="ConsPlusNonformat"/>
        <w:jc w:val="both"/>
      </w:pPr>
      <w:r>
        <w:t xml:space="preserve">    120.  Все  приложения и дополнительные соглашения к настоящему</w:t>
      </w:r>
    </w:p>
    <w:p w:rsidR="009569B7" w:rsidRDefault="009569B7">
      <w:pPr>
        <w:pStyle w:val="ConsPlusNonformat"/>
        <w:jc w:val="both"/>
      </w:pPr>
      <w:r>
        <w:t>Соглашению,  как заключенные при подписании настоящего Соглашения,</w:t>
      </w:r>
    </w:p>
    <w:p w:rsidR="009569B7" w:rsidRDefault="009569B7">
      <w:pPr>
        <w:pStyle w:val="ConsPlusNonformat"/>
        <w:jc w:val="both"/>
      </w:pPr>
      <w:r>
        <w:t>так  и после вступления в силу настоящего Соглашения, являются его</w:t>
      </w:r>
    </w:p>
    <w:p w:rsidR="009569B7" w:rsidRDefault="009569B7">
      <w:pPr>
        <w:pStyle w:val="ConsPlusNonformat"/>
        <w:jc w:val="both"/>
      </w:pPr>
      <w:r>
        <w:t>неотъемлемой   частью.   Указанные   приложения  и  дополнительные</w:t>
      </w:r>
    </w:p>
    <w:p w:rsidR="009569B7" w:rsidRDefault="009569B7">
      <w:pPr>
        <w:pStyle w:val="ConsPlusNonformat"/>
        <w:jc w:val="both"/>
      </w:pPr>
      <w:r>
        <w:t>соглашения подписываются уполномоченными представителями Сторон.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XIX. Адреса и реквизиты Сторон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Концедент                                Концессионер</w:t>
      </w:r>
    </w:p>
    <w:p w:rsidR="009569B7" w:rsidRDefault="009569B7">
      <w:pPr>
        <w:pStyle w:val="ConsPlusNonformat"/>
        <w:jc w:val="both"/>
      </w:pPr>
      <w:r>
        <w:t>_________________________                 ________________________</w:t>
      </w:r>
    </w:p>
    <w:p w:rsidR="009569B7" w:rsidRDefault="009569B7">
      <w:pPr>
        <w:pStyle w:val="ConsPlusNonformat"/>
        <w:jc w:val="both"/>
      </w:pPr>
      <w:r>
        <w:t>_________________________                 ________________________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 xml:space="preserve">                          Подписи Сторон</w:t>
      </w:r>
    </w:p>
    <w:p w:rsidR="009569B7" w:rsidRDefault="009569B7">
      <w:pPr>
        <w:pStyle w:val="ConsPlusNonformat"/>
        <w:jc w:val="both"/>
      </w:pPr>
    </w:p>
    <w:p w:rsidR="009569B7" w:rsidRDefault="009569B7">
      <w:pPr>
        <w:pStyle w:val="ConsPlusNonformat"/>
        <w:jc w:val="both"/>
      </w:pPr>
      <w:r>
        <w:t>_________________________                 ________________________</w:t>
      </w:r>
    </w:p>
    <w:p w:rsidR="009569B7" w:rsidRDefault="009569B7">
      <w:pPr>
        <w:pStyle w:val="ConsPlusNonformat"/>
        <w:jc w:val="both"/>
      </w:pPr>
      <w:r>
        <w:t xml:space="preserve">     От Концедента                            От Концессионера</w:t>
      </w: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ind w:firstLine="540"/>
        <w:jc w:val="both"/>
      </w:pPr>
    </w:p>
    <w:p w:rsidR="009569B7" w:rsidRDefault="009569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B39" w:rsidRDefault="00616B39">
      <w:bookmarkStart w:id="26" w:name="_GoBack"/>
      <w:bookmarkEnd w:id="26"/>
    </w:p>
    <w:sectPr w:rsidR="00616B39" w:rsidSect="00C2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B7"/>
    <w:rsid w:val="00616B39"/>
    <w:rsid w:val="009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F8C5-4DD8-4847-8A68-F15EE4D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6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6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6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6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569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8BB7207124602FCC92065171A38EB20C4490FFB5D68F29ED62FE278B2277ACC752BE60C5FABA2REL5M" TargetMode="External"/><Relationship Id="rId13" Type="http://schemas.openxmlformats.org/officeDocument/2006/relationships/hyperlink" Target="consultantplus://offline/ref=2B48BB7207124602FCC92065171A38EB23C34C0EF15D68F29ED62FE278RBL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48BB7207124602FCC92065171A38EB23C34C0DFC5268F29ED62FE278B2277ACC752BE60C5FAAA7REL4M" TargetMode="External"/><Relationship Id="rId12" Type="http://schemas.openxmlformats.org/officeDocument/2006/relationships/hyperlink" Target="consultantplus://offline/ref=2B48BB7207124602FCC92065171A38EB23C34C0EF15D68F29ED62FE278RBL2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8BB7207124602FCC92065171A38EB20C4490FFB5D68F29ED62FE278B2277ACC752BE60C5FABA2REL7M" TargetMode="External"/><Relationship Id="rId11" Type="http://schemas.openxmlformats.org/officeDocument/2006/relationships/hyperlink" Target="consultantplus://offline/ref=2B48BB7207124602FCC92065171A38EB20C4490FFB5D68F29ED62FE278B2277ACC752BE60C5FABA2REL3M" TargetMode="External"/><Relationship Id="rId5" Type="http://schemas.openxmlformats.org/officeDocument/2006/relationships/hyperlink" Target="consultantplus://offline/ref=2B48BB7207124602FCC92065171A38EB20C34B05F05E68F29ED62FE278B2277ACC752BE60C5FABA6REL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48BB7207124602FCC92065171A38EB20C34B05F05E68F29ED62FE278B2277ACC752BE60C5FABA6REL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48BB7207124602FCC92065171A38EB20C4490FFB5D68F29ED62FE278B2277ACC752BE60C5FABA2REL4M" TargetMode="External"/><Relationship Id="rId14" Type="http://schemas.openxmlformats.org/officeDocument/2006/relationships/hyperlink" Target="consultantplus://offline/ref=2B48BB7207124602FCC92065171A38EB23C24F08F85D68F29ED62FE278RB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10870</Words>
  <Characters>61964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2017-02-24T12:11:00Z</dcterms:created>
  <dcterms:modified xsi:type="dcterms:W3CDTF">2017-02-24T12:11:00Z</dcterms:modified>
</cp:coreProperties>
</file>